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89" w:rsidRPr="00657C89" w:rsidRDefault="00657C89" w:rsidP="00657C89">
      <w:pPr>
        <w:jc w:val="right"/>
        <w:rPr>
          <w:sz w:val="28"/>
          <w:szCs w:val="22"/>
        </w:rPr>
      </w:pPr>
      <w:r w:rsidRPr="00657C89">
        <w:rPr>
          <w:sz w:val="28"/>
          <w:szCs w:val="22"/>
        </w:rPr>
        <w:t>Приложение к решению</w:t>
      </w:r>
    </w:p>
    <w:p w:rsidR="00657C89" w:rsidRPr="00657C89" w:rsidRDefault="00657C89" w:rsidP="00657C89">
      <w:pPr>
        <w:jc w:val="right"/>
        <w:rPr>
          <w:sz w:val="28"/>
          <w:szCs w:val="22"/>
        </w:rPr>
      </w:pPr>
      <w:r w:rsidRPr="00657C89">
        <w:rPr>
          <w:sz w:val="28"/>
          <w:szCs w:val="22"/>
        </w:rPr>
        <w:t xml:space="preserve">Тальменского районного </w:t>
      </w:r>
    </w:p>
    <w:p w:rsidR="00657C89" w:rsidRPr="00657C89" w:rsidRDefault="00657C89" w:rsidP="00657C89">
      <w:pPr>
        <w:jc w:val="right"/>
        <w:rPr>
          <w:sz w:val="28"/>
          <w:szCs w:val="22"/>
        </w:rPr>
      </w:pPr>
      <w:r w:rsidRPr="00657C89">
        <w:rPr>
          <w:sz w:val="28"/>
          <w:szCs w:val="22"/>
        </w:rPr>
        <w:t>Совета народных депутатов</w:t>
      </w:r>
    </w:p>
    <w:p w:rsidR="00657C89" w:rsidRPr="00657C89" w:rsidRDefault="00657C89" w:rsidP="00657C89">
      <w:pPr>
        <w:jc w:val="right"/>
        <w:rPr>
          <w:sz w:val="28"/>
          <w:szCs w:val="22"/>
        </w:rPr>
      </w:pPr>
      <w:r w:rsidRPr="00657C89">
        <w:rPr>
          <w:sz w:val="28"/>
          <w:szCs w:val="22"/>
        </w:rPr>
        <w:t>от 23.09.2022 № 5</w:t>
      </w:r>
    </w:p>
    <w:p w:rsidR="005714D4" w:rsidRPr="00657C89" w:rsidRDefault="005714D4" w:rsidP="00657C89">
      <w:pPr>
        <w:jc w:val="right"/>
        <w:rPr>
          <w:sz w:val="28"/>
          <w:szCs w:val="22"/>
        </w:rPr>
      </w:pPr>
      <w:r w:rsidRPr="00657C89">
        <w:rPr>
          <w:sz w:val="28"/>
          <w:szCs w:val="22"/>
        </w:rPr>
        <w:t xml:space="preserve"> </w:t>
      </w:r>
    </w:p>
    <w:p w:rsidR="005714D4" w:rsidRPr="00657C89" w:rsidRDefault="005714D4" w:rsidP="00657C89">
      <w:pPr>
        <w:ind w:firstLine="708"/>
        <w:jc w:val="both"/>
        <w:rPr>
          <w:sz w:val="28"/>
          <w:szCs w:val="22"/>
        </w:rPr>
      </w:pPr>
      <w:r w:rsidRPr="00657C89">
        <w:rPr>
          <w:sz w:val="28"/>
          <w:szCs w:val="22"/>
        </w:rPr>
        <w:t>Рассмотрев решения Тальменской район</w:t>
      </w:r>
      <w:r w:rsidR="007573E3" w:rsidRPr="00657C89">
        <w:rPr>
          <w:sz w:val="28"/>
          <w:szCs w:val="22"/>
        </w:rPr>
        <w:t>н</w:t>
      </w:r>
      <w:r w:rsidRPr="00657C89">
        <w:rPr>
          <w:sz w:val="28"/>
          <w:szCs w:val="22"/>
        </w:rPr>
        <w:t xml:space="preserve">ой территориальной избирательной комиссии от 12 сентября 2022г. с №48/ 116 по №48/134 «О результатах выборов депутатов Тальменского районного Совета народных депутатов восьмого созыва по одномандатным избирательным округам» </w:t>
      </w:r>
    </w:p>
    <w:p w:rsidR="005714D4" w:rsidRPr="00657C89" w:rsidRDefault="005714D4" w:rsidP="005714D4">
      <w:pPr>
        <w:jc w:val="both"/>
        <w:rPr>
          <w:sz w:val="28"/>
          <w:szCs w:val="22"/>
        </w:rPr>
      </w:pPr>
      <w:r w:rsidRPr="00657C89">
        <w:rPr>
          <w:sz w:val="28"/>
          <w:szCs w:val="22"/>
        </w:rPr>
        <w:t>Предлагаем утвердить следующий сп</w:t>
      </w:r>
      <w:r w:rsidR="007573E3" w:rsidRPr="00657C89">
        <w:rPr>
          <w:sz w:val="28"/>
          <w:szCs w:val="22"/>
        </w:rPr>
        <w:t>исок  депутатов 8 созыва</w:t>
      </w:r>
      <w:r w:rsidRPr="00657C89">
        <w:rPr>
          <w:sz w:val="28"/>
          <w:szCs w:val="22"/>
        </w:rPr>
        <w:t>,  избранных</w:t>
      </w:r>
    </w:p>
    <w:p w:rsidR="005714D4" w:rsidRPr="00657C89" w:rsidRDefault="005714D4" w:rsidP="002D5606">
      <w:pPr>
        <w:jc w:val="both"/>
        <w:rPr>
          <w:sz w:val="28"/>
          <w:szCs w:val="22"/>
        </w:rPr>
      </w:pPr>
      <w:r w:rsidRPr="00657C89">
        <w:rPr>
          <w:sz w:val="28"/>
          <w:szCs w:val="22"/>
        </w:rPr>
        <w:t>по избирательным округам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7655"/>
      </w:tblGrid>
      <w:tr w:rsidR="005714D4" w:rsidRPr="00657C89" w:rsidTr="00657C89">
        <w:tc>
          <w:tcPr>
            <w:tcW w:w="709" w:type="dxa"/>
            <w:shd w:val="clear" w:color="auto" w:fill="auto"/>
          </w:tcPr>
          <w:p w:rsidR="005714D4" w:rsidRPr="00657C89" w:rsidRDefault="005714D4" w:rsidP="00F24B50">
            <w:pPr>
              <w:jc w:val="center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>№</w:t>
            </w:r>
          </w:p>
          <w:p w:rsidR="005714D4" w:rsidRPr="00657C89" w:rsidRDefault="008D1FDC" w:rsidP="00F24B50">
            <w:pPr>
              <w:jc w:val="center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1701" w:type="dxa"/>
            <w:shd w:val="clear" w:color="auto" w:fill="auto"/>
          </w:tcPr>
          <w:p w:rsidR="005714D4" w:rsidRPr="00657C89" w:rsidRDefault="005714D4" w:rsidP="00F24B50">
            <w:pPr>
              <w:ind w:firstLine="32"/>
              <w:jc w:val="center"/>
              <w:rPr>
                <w:sz w:val="28"/>
                <w:szCs w:val="28"/>
              </w:rPr>
            </w:pPr>
          </w:p>
          <w:p w:rsidR="005714D4" w:rsidRPr="00657C89" w:rsidRDefault="005714D4" w:rsidP="00F24B50">
            <w:pPr>
              <w:ind w:firstLine="32"/>
              <w:jc w:val="center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>Ф.И. О.</w:t>
            </w:r>
          </w:p>
        </w:tc>
        <w:tc>
          <w:tcPr>
            <w:tcW w:w="7655" w:type="dxa"/>
            <w:shd w:val="clear" w:color="auto" w:fill="auto"/>
          </w:tcPr>
          <w:p w:rsidR="005714D4" w:rsidRPr="00657C89" w:rsidRDefault="008D1FDC" w:rsidP="00F24B50">
            <w:pPr>
              <w:ind w:firstLine="32"/>
              <w:jc w:val="center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Территория округа 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Демирова Оксана Викторовна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b/>
                <w:bCs/>
                <w:sz w:val="28"/>
                <w:szCs w:val="28"/>
              </w:rPr>
            </w:pPr>
            <w:r w:rsidRPr="00657C89">
              <w:rPr>
                <w:b/>
                <w:bCs/>
                <w:sz w:val="28"/>
                <w:szCs w:val="28"/>
              </w:rPr>
              <w:t>с.Анисимово, с.Загайново, с.Инюшово, с.Шадринцево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Зайцев Евгений </w:t>
            </w:r>
          </w:p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b/>
                <w:bCs/>
                <w:sz w:val="28"/>
                <w:szCs w:val="28"/>
              </w:rPr>
            </w:pPr>
            <w:r w:rsidRPr="00657C89">
              <w:rPr>
                <w:b/>
                <w:bCs/>
                <w:sz w:val="28"/>
                <w:szCs w:val="28"/>
              </w:rPr>
              <w:t>с Кошелево, с.Лушниково, с.Новоперуново, ст.Красный Боец, ст.Перуново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442096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>Бу</w:t>
            </w:r>
            <w:r w:rsidR="00442096" w:rsidRPr="00657C89">
              <w:rPr>
                <w:sz w:val="28"/>
                <w:szCs w:val="28"/>
              </w:rPr>
              <w:t>ш</w:t>
            </w:r>
            <w:r w:rsidRPr="00657C89">
              <w:rPr>
                <w:sz w:val="28"/>
                <w:szCs w:val="28"/>
              </w:rPr>
              <w:t xml:space="preserve">ков Евгений Николаевич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b/>
                <w:bCs/>
                <w:sz w:val="28"/>
                <w:szCs w:val="28"/>
              </w:rPr>
            </w:pPr>
            <w:r w:rsidRPr="00657C89">
              <w:rPr>
                <w:b/>
                <w:bCs/>
                <w:sz w:val="28"/>
                <w:szCs w:val="28"/>
              </w:rPr>
              <w:t>п.Рассвет, с.Казанцево, с.Курочкино, с.Новоеловка, с.Староперуново, ст.Воронежско-Молодежная,  с. Сандалово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Бурындина Татьяна Егоровна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8D1FDC">
            <w:pPr>
              <w:rPr>
                <w:b/>
                <w:bCs/>
                <w:sz w:val="28"/>
                <w:szCs w:val="28"/>
              </w:rPr>
            </w:pPr>
            <w:r w:rsidRPr="00657C89">
              <w:rPr>
                <w:b/>
                <w:bCs/>
                <w:sz w:val="28"/>
                <w:szCs w:val="28"/>
              </w:rPr>
              <w:t>п.Круглое, с.Ларичиха, ст.Рямы, ст.Новая Заря, с.Шипицино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>Ковешников Олег Юрьевич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b/>
                <w:bCs/>
                <w:sz w:val="28"/>
                <w:szCs w:val="28"/>
              </w:rPr>
            </w:pPr>
            <w:r w:rsidRPr="00657C89">
              <w:rPr>
                <w:b/>
                <w:bCs/>
                <w:sz w:val="28"/>
                <w:szCs w:val="28"/>
              </w:rPr>
              <w:t>с.Кашкарагаиха, с.Куликово, с.Луговое, с.Наумово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>Алферов Артем Викторович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57C89">
              <w:rPr>
                <w:b/>
                <w:bCs/>
                <w:sz w:val="28"/>
                <w:szCs w:val="28"/>
              </w:rPr>
              <w:t xml:space="preserve">п.Среднесибирский, </w:t>
            </w:r>
            <w:r w:rsidRPr="00657C89">
              <w:rPr>
                <w:b/>
                <w:sz w:val="28"/>
                <w:szCs w:val="28"/>
              </w:rPr>
              <w:t>п. Восточный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Радионова Татьяна Владимировна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 xml:space="preserve">ст.Озерки, </w:t>
            </w:r>
            <w:r w:rsidRPr="00657C89">
              <w:rPr>
                <w:sz w:val="28"/>
                <w:szCs w:val="28"/>
              </w:rPr>
              <w:t xml:space="preserve">в  границах улиц: Алтайская, Боровая, Водопроводная, Лесная, Морозова, Новая, Пролетарская, Промышленная, Сукачева, Толстого, Цеховая; переулков:1-й Промышленный, 2-й Промышленный, Водопроводный, Индустриальный, </w:t>
            </w:r>
            <w:r w:rsidRPr="00657C89">
              <w:rPr>
                <w:b/>
                <w:sz w:val="28"/>
                <w:szCs w:val="28"/>
              </w:rPr>
              <w:t xml:space="preserve">п.Литвиновка, </w:t>
            </w:r>
            <w:r w:rsidRPr="00657C89">
              <w:rPr>
                <w:b/>
                <w:bCs/>
                <w:sz w:val="28"/>
                <w:szCs w:val="28"/>
              </w:rPr>
              <w:t>с.Зайцево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Захаров Павел Сергеевич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 xml:space="preserve">ст. Озерки, </w:t>
            </w:r>
            <w:r w:rsidRPr="00657C89">
              <w:rPr>
                <w:sz w:val="28"/>
                <w:szCs w:val="28"/>
              </w:rPr>
              <w:t xml:space="preserve">в  границах улиц: 50 лет Октября, 60 лет ВЛКСМ, 8 Марта, Береговая, Калинина, Ленина, Лесопитомник, Линейная, Мастерская, Молодежная, Озерная, Октябрьская, Партизанская, Пионер лагерь Ровесник, Рабочая, Семафорная, Солнечная; переулков:1-й Озерный, 2-й Озерный, 8 Марта, Ленина, Партизанский, </w:t>
            </w:r>
            <w:r w:rsidRPr="00657C89">
              <w:rPr>
                <w:b/>
                <w:bCs/>
                <w:sz w:val="28"/>
                <w:szCs w:val="28"/>
              </w:rPr>
              <w:t>с.Шишкино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Макаренков Сергей Васильевич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 xml:space="preserve">с. Озерки, </w:t>
            </w:r>
            <w:r w:rsidRPr="00657C89">
              <w:rPr>
                <w:sz w:val="28"/>
                <w:szCs w:val="28"/>
              </w:rPr>
              <w:t xml:space="preserve">в  границах улиц: Береговая, Заозерная, Кооперативная, Майская, Мира, Мостовая, Набережная, Новая, Пригородная, Садовая, Советская, Трактовая, Трудовая, Школьная; переулков: 1-й Заозерный, 2-й </w:t>
            </w:r>
            <w:r w:rsidRPr="00657C89">
              <w:rPr>
                <w:sz w:val="28"/>
                <w:szCs w:val="28"/>
              </w:rPr>
              <w:lastRenderedPageBreak/>
              <w:t xml:space="preserve">Заозерный, 3-й Заозерный, 4-й Заозерный, 5-й Заозерный, Береговой, Мостовой, Садовый, Советский, Трактовый, Трудовой, Школьный, </w:t>
            </w:r>
            <w:r w:rsidRPr="00657C89">
              <w:rPr>
                <w:b/>
                <w:bCs/>
                <w:sz w:val="28"/>
                <w:szCs w:val="28"/>
              </w:rPr>
              <w:t>с.Язово , с.Усть-Чумыш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Помелова Наталья Владимировна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 xml:space="preserve">с. Озерки, </w:t>
            </w:r>
            <w:r w:rsidRPr="00657C89">
              <w:rPr>
                <w:sz w:val="28"/>
                <w:szCs w:val="28"/>
              </w:rPr>
              <w:t xml:space="preserve">в  границах улиц: Гагарина, Железнодорожная, Зеленая, Казарма 183 км, Комсомольская, Космонавтов, Ленина, Лесная, Механизаторов, Молодежная, Октябрьская, Строителей, Юбилейная, Южная, Общежитие на комплексе; переулков: Железнодорожный, Зеленый, Молодежный, Октябрьский., </w:t>
            </w:r>
            <w:r w:rsidRPr="00657C89">
              <w:rPr>
                <w:b/>
                <w:bCs/>
                <w:sz w:val="28"/>
                <w:szCs w:val="28"/>
              </w:rPr>
              <w:t>с.Барсуково, с.Речкуново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Горбаткова Светлана Ивановна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с.Выползово, с.Забродино, р.п. Тальменка</w:t>
            </w:r>
            <w:r w:rsidRPr="00657C89">
              <w:rPr>
                <w:sz w:val="28"/>
                <w:szCs w:val="28"/>
              </w:rPr>
              <w:t>, в границах улиц: Алейская, Береговая, Дружбы, Залесовская (четные дома 16а, с №18 по №60), Клубная, Космонавтов, Лермонтова, Мехзаводская,  Рабочая, Тальменская, Трудовая (нечетные дома с №47 до конца и четные дома с №40 до конца), Шукшина; переулков: Восточный, Мехзаводской, Профсоюзный, Рабочий, Совхозный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>Дериш Константин Анатольевич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с.Митюшово, с.Новотроицк, с.Таскаево, р.п. Тальменка</w:t>
            </w:r>
            <w:r w:rsidRPr="00657C89">
              <w:rPr>
                <w:sz w:val="28"/>
                <w:szCs w:val="28"/>
              </w:rPr>
              <w:t>, в  границах улиц: Залесовская (нечетные дома с №27 до конца), Кирзаводская, Майская, Парковая; проезды: Кирзаводской, Парковый; санаторий «Родник»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>Бельков Павел Иванович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р.п. Тальменка</w:t>
            </w:r>
            <w:r w:rsidRPr="00657C89">
              <w:rPr>
                <w:sz w:val="28"/>
                <w:szCs w:val="28"/>
              </w:rPr>
              <w:t>, в границах улиц:30 лет ВЛКСМ, Березовая, Гагарина, Мичурина, Набережная, Пролетарская (нечетные дома с №1 по №25, четные дома с №2 по №26), Садовая, Тихонова (нечетные дома с №37 до конца и четные дома с №20 до конца); переулков: 1-й Фабричный, 2-й Фабричный, Лесхозный, Маяковского, Мельничный, Молодежный, Песчаный, Тихоновский</w:t>
            </w:r>
          </w:p>
          <w:p w:rsidR="008D1FDC" w:rsidRPr="00657C89" w:rsidRDefault="008D1FDC" w:rsidP="00F24B50">
            <w:pPr>
              <w:rPr>
                <w:b/>
                <w:bCs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р.п. Тальменка</w:t>
            </w:r>
            <w:r w:rsidRPr="00657C89">
              <w:rPr>
                <w:sz w:val="28"/>
                <w:szCs w:val="28"/>
              </w:rPr>
              <w:t>, в границах улиц: Боровая (нечетные дома с №69 и четные дома с №96 до конца), Лагерная, Пролетарская (нечетные дома с №27 до конца и четные дома с №28 до конца), Старая Мельница, Учительская; переулков: Зеленый, Лагерный; пос.Боровой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Лопатина Татьяна Владимировна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р.п. Тальменка</w:t>
            </w:r>
            <w:r w:rsidRPr="00657C89">
              <w:rPr>
                <w:sz w:val="28"/>
                <w:szCs w:val="28"/>
              </w:rPr>
              <w:t>, в  границах улиц: 40 лет Октября, Базарная, Барнаульская, Белинского, Большевистская (нечетные дома с №1 по №48, четные дома с №2 по №51), Боровая (нечетные дома с №55 по №67, 67а, четные дома с №76 по №94), Волгоградская, Горького, Заречная, Кирова (нечетные дома с №1 по №41, четные дома с №2 по №64), Кустарная, Лебедева, Осинцева, Первомайская, Перевозная, Советская (нечетные дома с №1 по №39, четные дома с №2 по №48), Строителей (нечетные дома с №1до15, четные дома №2б, с№2 по №20), Тихонова (нечетные дома с №1по №35, 37а, четные дома с №2 по №18), Чкалова (нечетные дома с №23 до конца и четные дома с №36 до конца); переулков: Большевистский, Заливной, Западный, Кировский, Кооперативный, Мирный, Пожарный, Промысловый, Школьный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Карташев Валерий </w:t>
            </w:r>
            <w:r w:rsidRPr="00657C89">
              <w:rPr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lastRenderedPageBreak/>
              <w:t>р.п. Тальменка,</w:t>
            </w:r>
            <w:r w:rsidRPr="00657C89">
              <w:rPr>
                <w:sz w:val="28"/>
                <w:szCs w:val="28"/>
              </w:rPr>
              <w:t xml:space="preserve"> в  границах  улиц: Интернациональная, Казарма 160 км, Куйбышева (нечетные дома с №1 по №65 и </w:t>
            </w:r>
            <w:r w:rsidRPr="00657C89">
              <w:rPr>
                <w:sz w:val="28"/>
                <w:szCs w:val="28"/>
              </w:rPr>
              <w:lastRenderedPageBreak/>
              <w:t>четные дома с №2 по №70), Лобачевского, Озерная, Пушкинская, Семафорная, Чумышская, Южная; переулков: Железнодорожный, Интернациональный, Озерный, Полигонный, Чумышский</w:t>
            </w:r>
          </w:p>
          <w:p w:rsidR="008D1FDC" w:rsidRPr="00657C89" w:rsidRDefault="008D1FDC" w:rsidP="00F24B50">
            <w:pPr>
              <w:rPr>
                <w:b/>
                <w:bCs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р.п. Тальменка</w:t>
            </w:r>
            <w:r w:rsidRPr="00657C89">
              <w:rPr>
                <w:sz w:val="28"/>
                <w:szCs w:val="28"/>
              </w:rPr>
              <w:t>, в  границах улиц: Алтайская, Большевистская (нечетные дома с №53 до конца и четные дома с №50 до конца), Боровая, (нечетные дома с №1 по №53, четные дома с №2 по №74), Кирова (нечетные дома с №43 по №81, четные дома с №66 по №92), Лесная, Луговая, Советская (нечетные дома с №41 по №79, четные дома с №50 по №90), Строителей (нечетные дома  №15а, с №17 по №29, четные дома №20а, с№22 по №44), Чапаева, Чкалова (нечетные дома с №1 по №21, четные дома с №2 по №34); переулков: Боровой, Гвардейский, Красноармейский, Солнечный; микрорайон Сосновый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Шибанова Ольга Николаевна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р.п.Тальменка</w:t>
            </w:r>
            <w:r w:rsidRPr="00657C89">
              <w:rPr>
                <w:sz w:val="28"/>
                <w:szCs w:val="28"/>
              </w:rPr>
              <w:t>, в  границах улиц: Буданова, Вокзальная, Кирова (нечетные дома с №85 до конца и четные дома с№100 до конца), Куйбышева (нечетные дома с №67 до конца и четные дома с №72 до конца), Нагорная, Партизанская, Пионерская, Северная, Советская (нечетные дома с №81 до конца и четные дома с №92 до конца), Строителей  (нечетные дома с №31 до конца и четные дома с №46 до конца), Чехова; Элеваторная;переулок Банковский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8D1FDC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Гавриленко Олеся </w:t>
            </w:r>
            <w:r w:rsidR="004B119D" w:rsidRPr="00657C89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р.п. Тальменка</w:t>
            </w:r>
            <w:r w:rsidRPr="00657C89">
              <w:rPr>
                <w:sz w:val="28"/>
                <w:szCs w:val="28"/>
              </w:rPr>
              <w:t xml:space="preserve">, в границах улиц: 30 лет Победы, Анисимовская, Заправочная, Колхозная, Снежная, Энергетиков; переулков: Сибирский, Усольцева </w:t>
            </w:r>
          </w:p>
          <w:p w:rsidR="008D1FDC" w:rsidRPr="00657C89" w:rsidRDefault="008D1FDC" w:rsidP="00F24B50">
            <w:pPr>
              <w:rPr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р.п. Тальменка</w:t>
            </w:r>
            <w:r w:rsidRPr="00657C89">
              <w:rPr>
                <w:sz w:val="28"/>
                <w:szCs w:val="28"/>
              </w:rPr>
              <w:t>, в  границах улиц: 1-й Микрорайон ЖБИ, Залесовская (дома №21, №23, №25), Панфиловцев, Целинная, Юбилейная; переулков: Тихий, Кленовый; пос. Восточный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4B119D" w:rsidP="004B119D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Черненко Лариса Викторовна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р.п. Тальменка</w:t>
            </w:r>
            <w:r w:rsidRPr="00657C89">
              <w:rPr>
                <w:sz w:val="28"/>
                <w:szCs w:val="28"/>
              </w:rPr>
              <w:t>, в  границах улиц: 60 лет СССР, Громова, Залесовская (нечетные дома с №1 по №19, четные дома с №2 по №16), Кольцова, Некрасова, Новая, Социалистическая, Титова, Томская, Тракторная, Чернышевского</w:t>
            </w:r>
            <w:r w:rsidRPr="00657C89">
              <w:rPr>
                <w:b/>
                <w:sz w:val="28"/>
                <w:szCs w:val="28"/>
              </w:rPr>
              <w:t xml:space="preserve">; </w:t>
            </w:r>
            <w:r w:rsidRPr="00657C89">
              <w:rPr>
                <w:sz w:val="28"/>
                <w:szCs w:val="28"/>
              </w:rPr>
              <w:t>переулков: Громовский, Дорожный</w:t>
            </w:r>
          </w:p>
          <w:p w:rsidR="008D1FDC" w:rsidRPr="00657C89" w:rsidRDefault="008D1FDC" w:rsidP="00F24B50">
            <w:pPr>
              <w:rPr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р.п. Тальменка</w:t>
            </w:r>
            <w:r w:rsidRPr="00657C89">
              <w:rPr>
                <w:sz w:val="28"/>
                <w:szCs w:val="28"/>
              </w:rPr>
              <w:t>, в  границах улиц: Бийская, Ворошилова, Заводская, Ленинградская, Октябрьская (нечетные дома с №1 по №63), Полярная, Рубцовская, микрорайон Радиозавода; переулков: Низинный</w:t>
            </w:r>
          </w:p>
        </w:tc>
      </w:tr>
      <w:tr w:rsidR="008D1FDC" w:rsidRPr="00657C89" w:rsidTr="00657C89">
        <w:tc>
          <w:tcPr>
            <w:tcW w:w="709" w:type="dxa"/>
            <w:shd w:val="clear" w:color="auto" w:fill="auto"/>
          </w:tcPr>
          <w:p w:rsidR="008D1FDC" w:rsidRPr="00657C89" w:rsidRDefault="008D1FDC" w:rsidP="00F24B50">
            <w:pPr>
              <w:jc w:val="center"/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8D1FDC" w:rsidRPr="00657C89" w:rsidRDefault="004B119D" w:rsidP="008D1FDC">
            <w:pPr>
              <w:ind w:hanging="47"/>
              <w:rPr>
                <w:sz w:val="28"/>
                <w:szCs w:val="28"/>
              </w:rPr>
            </w:pPr>
            <w:r w:rsidRPr="00657C89">
              <w:rPr>
                <w:sz w:val="28"/>
                <w:szCs w:val="28"/>
              </w:rPr>
              <w:t xml:space="preserve">Алексеева Наталья Лукьяновна </w:t>
            </w:r>
          </w:p>
        </w:tc>
        <w:tc>
          <w:tcPr>
            <w:tcW w:w="7655" w:type="dxa"/>
            <w:shd w:val="clear" w:color="auto" w:fill="auto"/>
          </w:tcPr>
          <w:p w:rsidR="008D1FDC" w:rsidRPr="00657C89" w:rsidRDefault="008D1FDC" w:rsidP="00F24B50">
            <w:pPr>
              <w:rPr>
                <w:b/>
                <w:sz w:val="28"/>
                <w:szCs w:val="28"/>
              </w:rPr>
            </w:pPr>
            <w:r w:rsidRPr="00657C89">
              <w:rPr>
                <w:b/>
                <w:sz w:val="28"/>
                <w:szCs w:val="28"/>
              </w:rPr>
              <w:t xml:space="preserve">р.п. Тальменка, </w:t>
            </w:r>
            <w:r w:rsidRPr="00657C89">
              <w:rPr>
                <w:sz w:val="28"/>
                <w:szCs w:val="28"/>
              </w:rPr>
              <w:t>в  границах улиц: 8 Марта, Гоголя, Есенина, Каменская, Комсомольская, Красная Горка, Линейная, Лисавенко, Ломоносова, Мамонтова, Матросова, Мостовая, Октябрьская (нечетные дома с №65 до конца и четные дома с №2 до конца), Островского, Пограничная, Попова, Прудская, Трудовая (нечетные дома с №1 по №45, четные дома с №2 по №38), Хомутинка; переулков: Болотный, Каменский, Комсомольский, Красногорский, Попова, Прудской, Трудовой, Щетинкина</w:t>
            </w:r>
          </w:p>
        </w:tc>
      </w:tr>
    </w:tbl>
    <w:p w:rsidR="00315B47" w:rsidRPr="002D5606" w:rsidRDefault="00315B47" w:rsidP="00296B57">
      <w:pPr>
        <w:rPr>
          <w:sz w:val="22"/>
          <w:szCs w:val="22"/>
        </w:rPr>
      </w:pPr>
    </w:p>
    <w:p w:rsidR="008D1FDC" w:rsidRPr="002D5606" w:rsidRDefault="008D1FDC">
      <w:pPr>
        <w:rPr>
          <w:sz w:val="22"/>
          <w:szCs w:val="22"/>
        </w:rPr>
      </w:pPr>
    </w:p>
    <w:sectPr w:rsidR="008D1FDC" w:rsidRPr="002D5606" w:rsidSect="00657C8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455" w:rsidRDefault="000F4455" w:rsidP="00A94637">
      <w:r>
        <w:separator/>
      </w:r>
    </w:p>
  </w:endnote>
  <w:endnote w:type="continuationSeparator" w:id="1">
    <w:p w:rsidR="000F4455" w:rsidRDefault="000F4455" w:rsidP="00A9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455" w:rsidRDefault="000F4455" w:rsidP="00A94637">
      <w:r>
        <w:separator/>
      </w:r>
    </w:p>
  </w:footnote>
  <w:footnote w:type="continuationSeparator" w:id="1">
    <w:p w:rsidR="000F4455" w:rsidRDefault="000F4455" w:rsidP="00A94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95"/>
    <w:multiLevelType w:val="hybridMultilevel"/>
    <w:tmpl w:val="7DF2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12A1"/>
    <w:multiLevelType w:val="multilevel"/>
    <w:tmpl w:val="701AFB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4" w:hanging="2160"/>
      </w:pPr>
      <w:rPr>
        <w:rFonts w:hint="default"/>
      </w:rPr>
    </w:lvl>
  </w:abstractNum>
  <w:abstractNum w:abstractNumId="2">
    <w:nsid w:val="0BBE22BB"/>
    <w:multiLevelType w:val="hybridMultilevel"/>
    <w:tmpl w:val="FB4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137F"/>
    <w:multiLevelType w:val="hybridMultilevel"/>
    <w:tmpl w:val="63F2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6174"/>
    <w:multiLevelType w:val="hybridMultilevel"/>
    <w:tmpl w:val="555E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76DE"/>
    <w:multiLevelType w:val="multilevel"/>
    <w:tmpl w:val="D3BC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F2831"/>
    <w:multiLevelType w:val="hybridMultilevel"/>
    <w:tmpl w:val="370A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486B"/>
    <w:multiLevelType w:val="hybridMultilevel"/>
    <w:tmpl w:val="C7F22F44"/>
    <w:lvl w:ilvl="0" w:tplc="B1F2378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>
    <w:nsid w:val="35246611"/>
    <w:multiLevelType w:val="hybridMultilevel"/>
    <w:tmpl w:val="DFE4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E456B"/>
    <w:multiLevelType w:val="multilevel"/>
    <w:tmpl w:val="DE28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14F24"/>
    <w:multiLevelType w:val="multilevel"/>
    <w:tmpl w:val="C3FE7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0508E"/>
    <w:multiLevelType w:val="hybridMultilevel"/>
    <w:tmpl w:val="182E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97098"/>
    <w:multiLevelType w:val="hybridMultilevel"/>
    <w:tmpl w:val="AF0A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62B50"/>
    <w:multiLevelType w:val="hybridMultilevel"/>
    <w:tmpl w:val="C2E0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C0433"/>
    <w:multiLevelType w:val="hybridMultilevel"/>
    <w:tmpl w:val="8548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A6A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>
    <w:nsid w:val="65FA7D3B"/>
    <w:multiLevelType w:val="hybridMultilevel"/>
    <w:tmpl w:val="29A4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9627A"/>
    <w:multiLevelType w:val="hybridMultilevel"/>
    <w:tmpl w:val="30C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C5803"/>
    <w:multiLevelType w:val="multilevel"/>
    <w:tmpl w:val="8A52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0E1599"/>
    <w:multiLevelType w:val="multilevel"/>
    <w:tmpl w:val="72EA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525AFD"/>
    <w:multiLevelType w:val="hybridMultilevel"/>
    <w:tmpl w:val="E14CA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469FF"/>
    <w:multiLevelType w:val="multilevel"/>
    <w:tmpl w:val="4A16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15"/>
    <w:lvlOverride w:ilvl="0">
      <w:startOverride w:val="1"/>
    </w:lvlOverride>
  </w:num>
  <w:num w:numId="7">
    <w:abstractNumId w:val="2"/>
  </w:num>
  <w:num w:numId="8">
    <w:abstractNumId w:val="8"/>
  </w:num>
  <w:num w:numId="9">
    <w:abstractNumId w:val="20"/>
  </w:num>
  <w:num w:numId="10">
    <w:abstractNumId w:val="13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  <w:num w:numId="15">
    <w:abstractNumId w:val="17"/>
  </w:num>
  <w:num w:numId="16">
    <w:abstractNumId w:val="9"/>
  </w:num>
  <w:num w:numId="17">
    <w:abstractNumId w:val="18"/>
  </w:num>
  <w:num w:numId="18">
    <w:abstractNumId w:val="21"/>
  </w:num>
  <w:num w:numId="19">
    <w:abstractNumId w:val="5"/>
  </w:num>
  <w:num w:numId="20">
    <w:abstractNumId w:val="4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512"/>
    <w:rsid w:val="000035D0"/>
    <w:rsid w:val="00003961"/>
    <w:rsid w:val="00011C90"/>
    <w:rsid w:val="00014765"/>
    <w:rsid w:val="00021D68"/>
    <w:rsid w:val="00022047"/>
    <w:rsid w:val="0002291C"/>
    <w:rsid w:val="00022AFF"/>
    <w:rsid w:val="00027863"/>
    <w:rsid w:val="000304CB"/>
    <w:rsid w:val="00033513"/>
    <w:rsid w:val="00034601"/>
    <w:rsid w:val="00035FA6"/>
    <w:rsid w:val="00036D07"/>
    <w:rsid w:val="00037D23"/>
    <w:rsid w:val="00040B30"/>
    <w:rsid w:val="00053C57"/>
    <w:rsid w:val="00055C7B"/>
    <w:rsid w:val="00062539"/>
    <w:rsid w:val="000671C2"/>
    <w:rsid w:val="0007208C"/>
    <w:rsid w:val="000742CD"/>
    <w:rsid w:val="00075A3F"/>
    <w:rsid w:val="00076A05"/>
    <w:rsid w:val="00082C79"/>
    <w:rsid w:val="00083186"/>
    <w:rsid w:val="00083774"/>
    <w:rsid w:val="00086C5A"/>
    <w:rsid w:val="00092424"/>
    <w:rsid w:val="0009244A"/>
    <w:rsid w:val="00093745"/>
    <w:rsid w:val="000B21F2"/>
    <w:rsid w:val="000B4EF8"/>
    <w:rsid w:val="000C22E9"/>
    <w:rsid w:val="000C3C76"/>
    <w:rsid w:val="000C4F28"/>
    <w:rsid w:val="000C7931"/>
    <w:rsid w:val="000D25D3"/>
    <w:rsid w:val="000E662D"/>
    <w:rsid w:val="000E7CBE"/>
    <w:rsid w:val="000F3151"/>
    <w:rsid w:val="000F4455"/>
    <w:rsid w:val="000F75AE"/>
    <w:rsid w:val="000F7FEB"/>
    <w:rsid w:val="001063D3"/>
    <w:rsid w:val="00114833"/>
    <w:rsid w:val="001152D5"/>
    <w:rsid w:val="001176E2"/>
    <w:rsid w:val="00121532"/>
    <w:rsid w:val="001256FB"/>
    <w:rsid w:val="00125A33"/>
    <w:rsid w:val="00130A70"/>
    <w:rsid w:val="00132660"/>
    <w:rsid w:val="0014052D"/>
    <w:rsid w:val="00144BF6"/>
    <w:rsid w:val="00146CFE"/>
    <w:rsid w:val="00152490"/>
    <w:rsid w:val="001536DC"/>
    <w:rsid w:val="00153B9F"/>
    <w:rsid w:val="00153E4A"/>
    <w:rsid w:val="00155420"/>
    <w:rsid w:val="00155733"/>
    <w:rsid w:val="00166011"/>
    <w:rsid w:val="001715FE"/>
    <w:rsid w:val="00180217"/>
    <w:rsid w:val="00182171"/>
    <w:rsid w:val="00193810"/>
    <w:rsid w:val="001A3C4C"/>
    <w:rsid w:val="001C374D"/>
    <w:rsid w:val="001D24D5"/>
    <w:rsid w:val="001E1661"/>
    <w:rsid w:val="001E654C"/>
    <w:rsid w:val="001F1125"/>
    <w:rsid w:val="001F3E94"/>
    <w:rsid w:val="002039D7"/>
    <w:rsid w:val="00206A7F"/>
    <w:rsid w:val="002123BC"/>
    <w:rsid w:val="00221F27"/>
    <w:rsid w:val="00223E7C"/>
    <w:rsid w:val="00226381"/>
    <w:rsid w:val="00227F3C"/>
    <w:rsid w:val="00231E01"/>
    <w:rsid w:val="00232740"/>
    <w:rsid w:val="00235A22"/>
    <w:rsid w:val="00244A66"/>
    <w:rsid w:val="0024509D"/>
    <w:rsid w:val="00245A42"/>
    <w:rsid w:val="00250D55"/>
    <w:rsid w:val="002517CF"/>
    <w:rsid w:val="0025359D"/>
    <w:rsid w:val="002577A1"/>
    <w:rsid w:val="00260201"/>
    <w:rsid w:val="002609ED"/>
    <w:rsid w:val="00261364"/>
    <w:rsid w:val="00261730"/>
    <w:rsid w:val="00266C61"/>
    <w:rsid w:val="00267636"/>
    <w:rsid w:val="0027294A"/>
    <w:rsid w:val="002824EA"/>
    <w:rsid w:val="0028330A"/>
    <w:rsid w:val="00291290"/>
    <w:rsid w:val="00296B57"/>
    <w:rsid w:val="002A1C5E"/>
    <w:rsid w:val="002A47EB"/>
    <w:rsid w:val="002B0A6E"/>
    <w:rsid w:val="002C15FF"/>
    <w:rsid w:val="002C5FB3"/>
    <w:rsid w:val="002D1633"/>
    <w:rsid w:val="002D2DA7"/>
    <w:rsid w:val="002D5606"/>
    <w:rsid w:val="002D68FA"/>
    <w:rsid w:val="002D6B89"/>
    <w:rsid w:val="002E0BE1"/>
    <w:rsid w:val="002F6800"/>
    <w:rsid w:val="002F7D65"/>
    <w:rsid w:val="00315B47"/>
    <w:rsid w:val="0032182A"/>
    <w:rsid w:val="00341CC9"/>
    <w:rsid w:val="003445D1"/>
    <w:rsid w:val="00344CB6"/>
    <w:rsid w:val="00352B8A"/>
    <w:rsid w:val="00354F3B"/>
    <w:rsid w:val="003558DB"/>
    <w:rsid w:val="00356BB6"/>
    <w:rsid w:val="00370259"/>
    <w:rsid w:val="00374195"/>
    <w:rsid w:val="0038403F"/>
    <w:rsid w:val="00387459"/>
    <w:rsid w:val="00392209"/>
    <w:rsid w:val="003A63D1"/>
    <w:rsid w:val="003D1E96"/>
    <w:rsid w:val="003E020B"/>
    <w:rsid w:val="003E7B9E"/>
    <w:rsid w:val="003F45DD"/>
    <w:rsid w:val="00401002"/>
    <w:rsid w:val="004028B7"/>
    <w:rsid w:val="00403730"/>
    <w:rsid w:val="00405803"/>
    <w:rsid w:val="00406408"/>
    <w:rsid w:val="00415327"/>
    <w:rsid w:val="00415468"/>
    <w:rsid w:val="004166C1"/>
    <w:rsid w:val="00426E7C"/>
    <w:rsid w:val="004351F4"/>
    <w:rsid w:val="00442096"/>
    <w:rsid w:val="00443DD1"/>
    <w:rsid w:val="00445C15"/>
    <w:rsid w:val="0044697C"/>
    <w:rsid w:val="00446E8B"/>
    <w:rsid w:val="00457F5D"/>
    <w:rsid w:val="00472BB4"/>
    <w:rsid w:val="00472E83"/>
    <w:rsid w:val="00476332"/>
    <w:rsid w:val="00476350"/>
    <w:rsid w:val="00476F6C"/>
    <w:rsid w:val="004906E5"/>
    <w:rsid w:val="004A07D0"/>
    <w:rsid w:val="004A0986"/>
    <w:rsid w:val="004A5BE2"/>
    <w:rsid w:val="004B119D"/>
    <w:rsid w:val="004B6205"/>
    <w:rsid w:val="004C1716"/>
    <w:rsid w:val="004C3602"/>
    <w:rsid w:val="004D7DB4"/>
    <w:rsid w:val="004E1C36"/>
    <w:rsid w:val="004E4C7D"/>
    <w:rsid w:val="004F6CE3"/>
    <w:rsid w:val="00500DFF"/>
    <w:rsid w:val="00501316"/>
    <w:rsid w:val="005032C9"/>
    <w:rsid w:val="00503D48"/>
    <w:rsid w:val="00504CAD"/>
    <w:rsid w:val="00504D37"/>
    <w:rsid w:val="00511D1D"/>
    <w:rsid w:val="00514F7C"/>
    <w:rsid w:val="00515D27"/>
    <w:rsid w:val="00524385"/>
    <w:rsid w:val="0052449A"/>
    <w:rsid w:val="00527CB3"/>
    <w:rsid w:val="00536594"/>
    <w:rsid w:val="005375B8"/>
    <w:rsid w:val="0054209D"/>
    <w:rsid w:val="00542477"/>
    <w:rsid w:val="00542C23"/>
    <w:rsid w:val="00545970"/>
    <w:rsid w:val="00555345"/>
    <w:rsid w:val="00557008"/>
    <w:rsid w:val="00561EFC"/>
    <w:rsid w:val="0056713A"/>
    <w:rsid w:val="005705FF"/>
    <w:rsid w:val="005714D4"/>
    <w:rsid w:val="005725BD"/>
    <w:rsid w:val="00573F0C"/>
    <w:rsid w:val="00575DFE"/>
    <w:rsid w:val="00581ABC"/>
    <w:rsid w:val="00583CD7"/>
    <w:rsid w:val="00584E05"/>
    <w:rsid w:val="00585AB0"/>
    <w:rsid w:val="00590B99"/>
    <w:rsid w:val="005951D6"/>
    <w:rsid w:val="005A3530"/>
    <w:rsid w:val="005A37AA"/>
    <w:rsid w:val="005A39C7"/>
    <w:rsid w:val="005A6DD4"/>
    <w:rsid w:val="005B16CA"/>
    <w:rsid w:val="005B1B7E"/>
    <w:rsid w:val="005B34BF"/>
    <w:rsid w:val="005B3A87"/>
    <w:rsid w:val="005B5AC9"/>
    <w:rsid w:val="005B6390"/>
    <w:rsid w:val="005C182C"/>
    <w:rsid w:val="005C237F"/>
    <w:rsid w:val="005C33BD"/>
    <w:rsid w:val="005C6A91"/>
    <w:rsid w:val="005D67BE"/>
    <w:rsid w:val="005E05D7"/>
    <w:rsid w:val="005E1B7E"/>
    <w:rsid w:val="005E1DBF"/>
    <w:rsid w:val="005E3502"/>
    <w:rsid w:val="005E4E94"/>
    <w:rsid w:val="005F2915"/>
    <w:rsid w:val="005F4938"/>
    <w:rsid w:val="00600F73"/>
    <w:rsid w:val="006031B5"/>
    <w:rsid w:val="00604B4D"/>
    <w:rsid w:val="00613D54"/>
    <w:rsid w:val="00614488"/>
    <w:rsid w:val="00614B4A"/>
    <w:rsid w:val="006161C0"/>
    <w:rsid w:val="00616E87"/>
    <w:rsid w:val="00621AF5"/>
    <w:rsid w:val="006253F1"/>
    <w:rsid w:val="00632920"/>
    <w:rsid w:val="00634DBF"/>
    <w:rsid w:val="006430DA"/>
    <w:rsid w:val="006432B3"/>
    <w:rsid w:val="00644E29"/>
    <w:rsid w:val="0064562F"/>
    <w:rsid w:val="00652662"/>
    <w:rsid w:val="00655CB1"/>
    <w:rsid w:val="006564E7"/>
    <w:rsid w:val="00657C89"/>
    <w:rsid w:val="00670069"/>
    <w:rsid w:val="00681C46"/>
    <w:rsid w:val="006901FE"/>
    <w:rsid w:val="0069209C"/>
    <w:rsid w:val="00693919"/>
    <w:rsid w:val="00694DEF"/>
    <w:rsid w:val="006A0C97"/>
    <w:rsid w:val="006B27AA"/>
    <w:rsid w:val="006B2A52"/>
    <w:rsid w:val="006B6D58"/>
    <w:rsid w:val="006C4F3C"/>
    <w:rsid w:val="006C76C4"/>
    <w:rsid w:val="006D3715"/>
    <w:rsid w:val="006E1E8D"/>
    <w:rsid w:val="006E375A"/>
    <w:rsid w:val="006E44B3"/>
    <w:rsid w:val="006E49D2"/>
    <w:rsid w:val="006F28CB"/>
    <w:rsid w:val="006F5F72"/>
    <w:rsid w:val="00700D21"/>
    <w:rsid w:val="0070162B"/>
    <w:rsid w:val="00706020"/>
    <w:rsid w:val="007068E6"/>
    <w:rsid w:val="007119B4"/>
    <w:rsid w:val="00712B6C"/>
    <w:rsid w:val="00724313"/>
    <w:rsid w:val="0072610D"/>
    <w:rsid w:val="00726556"/>
    <w:rsid w:val="00727844"/>
    <w:rsid w:val="0074041E"/>
    <w:rsid w:val="00752F8C"/>
    <w:rsid w:val="007573E3"/>
    <w:rsid w:val="0076012C"/>
    <w:rsid w:val="007706D9"/>
    <w:rsid w:val="00772053"/>
    <w:rsid w:val="0077546F"/>
    <w:rsid w:val="00775E2A"/>
    <w:rsid w:val="00776462"/>
    <w:rsid w:val="00787522"/>
    <w:rsid w:val="00790534"/>
    <w:rsid w:val="00791C8D"/>
    <w:rsid w:val="007934AF"/>
    <w:rsid w:val="00796327"/>
    <w:rsid w:val="0079740B"/>
    <w:rsid w:val="007A165F"/>
    <w:rsid w:val="007B716B"/>
    <w:rsid w:val="007C1414"/>
    <w:rsid w:val="007C1871"/>
    <w:rsid w:val="007C7189"/>
    <w:rsid w:val="007D45F7"/>
    <w:rsid w:val="007D5763"/>
    <w:rsid w:val="007D5E91"/>
    <w:rsid w:val="007E4991"/>
    <w:rsid w:val="007F3345"/>
    <w:rsid w:val="007F5827"/>
    <w:rsid w:val="007F7F02"/>
    <w:rsid w:val="00820512"/>
    <w:rsid w:val="00823CC3"/>
    <w:rsid w:val="00825287"/>
    <w:rsid w:val="00825858"/>
    <w:rsid w:val="00827468"/>
    <w:rsid w:val="00833F5D"/>
    <w:rsid w:val="008404D9"/>
    <w:rsid w:val="0084354A"/>
    <w:rsid w:val="00865368"/>
    <w:rsid w:val="00870C8F"/>
    <w:rsid w:val="0087280A"/>
    <w:rsid w:val="00874EB7"/>
    <w:rsid w:val="008772D2"/>
    <w:rsid w:val="00877525"/>
    <w:rsid w:val="00881900"/>
    <w:rsid w:val="0089078B"/>
    <w:rsid w:val="00891EDF"/>
    <w:rsid w:val="008964C6"/>
    <w:rsid w:val="008A1061"/>
    <w:rsid w:val="008A2877"/>
    <w:rsid w:val="008B40F8"/>
    <w:rsid w:val="008B6160"/>
    <w:rsid w:val="008B775E"/>
    <w:rsid w:val="008C401A"/>
    <w:rsid w:val="008D1FDC"/>
    <w:rsid w:val="008D4F2F"/>
    <w:rsid w:val="008D6BDC"/>
    <w:rsid w:val="008D75DA"/>
    <w:rsid w:val="008E7C1C"/>
    <w:rsid w:val="008E7DA9"/>
    <w:rsid w:val="008F1573"/>
    <w:rsid w:val="008F71E2"/>
    <w:rsid w:val="0090585C"/>
    <w:rsid w:val="009065D5"/>
    <w:rsid w:val="00911CAA"/>
    <w:rsid w:val="009136D8"/>
    <w:rsid w:val="00921938"/>
    <w:rsid w:val="009228E2"/>
    <w:rsid w:val="009303BE"/>
    <w:rsid w:val="009308F7"/>
    <w:rsid w:val="00934D35"/>
    <w:rsid w:val="00936579"/>
    <w:rsid w:val="00954B9B"/>
    <w:rsid w:val="009622F8"/>
    <w:rsid w:val="009670DA"/>
    <w:rsid w:val="00970FC0"/>
    <w:rsid w:val="00981312"/>
    <w:rsid w:val="009921CB"/>
    <w:rsid w:val="009939AD"/>
    <w:rsid w:val="009A517A"/>
    <w:rsid w:val="009B2F5B"/>
    <w:rsid w:val="009B6093"/>
    <w:rsid w:val="009B63A5"/>
    <w:rsid w:val="009D4FAE"/>
    <w:rsid w:val="009D7D61"/>
    <w:rsid w:val="009E2A87"/>
    <w:rsid w:val="009E2CF1"/>
    <w:rsid w:val="009E393B"/>
    <w:rsid w:val="009E4119"/>
    <w:rsid w:val="009F0462"/>
    <w:rsid w:val="009F4CD2"/>
    <w:rsid w:val="009F538E"/>
    <w:rsid w:val="009F5C79"/>
    <w:rsid w:val="00A00947"/>
    <w:rsid w:val="00A00DE4"/>
    <w:rsid w:val="00A01582"/>
    <w:rsid w:val="00A06FAF"/>
    <w:rsid w:val="00A07D33"/>
    <w:rsid w:val="00A10129"/>
    <w:rsid w:val="00A13903"/>
    <w:rsid w:val="00A20188"/>
    <w:rsid w:val="00A205F8"/>
    <w:rsid w:val="00A25E63"/>
    <w:rsid w:val="00A3014B"/>
    <w:rsid w:val="00A32FD4"/>
    <w:rsid w:val="00A35A35"/>
    <w:rsid w:val="00A376BF"/>
    <w:rsid w:val="00A426DB"/>
    <w:rsid w:val="00A43AAA"/>
    <w:rsid w:val="00A542EB"/>
    <w:rsid w:val="00A54516"/>
    <w:rsid w:val="00A647D3"/>
    <w:rsid w:val="00A66C04"/>
    <w:rsid w:val="00A72B8F"/>
    <w:rsid w:val="00A72CFE"/>
    <w:rsid w:val="00A72D1A"/>
    <w:rsid w:val="00A74E7D"/>
    <w:rsid w:val="00A80557"/>
    <w:rsid w:val="00A817D4"/>
    <w:rsid w:val="00A825FD"/>
    <w:rsid w:val="00A86A28"/>
    <w:rsid w:val="00A94051"/>
    <w:rsid w:val="00A94637"/>
    <w:rsid w:val="00AA1CD4"/>
    <w:rsid w:val="00AA5862"/>
    <w:rsid w:val="00AB5674"/>
    <w:rsid w:val="00AB7806"/>
    <w:rsid w:val="00AC33C0"/>
    <w:rsid w:val="00AC60E7"/>
    <w:rsid w:val="00AC6ED0"/>
    <w:rsid w:val="00AC70E0"/>
    <w:rsid w:val="00AD306E"/>
    <w:rsid w:val="00AD5C15"/>
    <w:rsid w:val="00AE1158"/>
    <w:rsid w:val="00AE3276"/>
    <w:rsid w:val="00AE5701"/>
    <w:rsid w:val="00AE6648"/>
    <w:rsid w:val="00B00EB6"/>
    <w:rsid w:val="00B02294"/>
    <w:rsid w:val="00B023F9"/>
    <w:rsid w:val="00B043B1"/>
    <w:rsid w:val="00B16C1C"/>
    <w:rsid w:val="00B2448E"/>
    <w:rsid w:val="00B32CC3"/>
    <w:rsid w:val="00B32E6D"/>
    <w:rsid w:val="00B35DAF"/>
    <w:rsid w:val="00B40AB3"/>
    <w:rsid w:val="00B44EFA"/>
    <w:rsid w:val="00B45295"/>
    <w:rsid w:val="00B51A73"/>
    <w:rsid w:val="00B52E08"/>
    <w:rsid w:val="00B54983"/>
    <w:rsid w:val="00B71A38"/>
    <w:rsid w:val="00B71FB6"/>
    <w:rsid w:val="00B73DD2"/>
    <w:rsid w:val="00B7753B"/>
    <w:rsid w:val="00B8022A"/>
    <w:rsid w:val="00B81803"/>
    <w:rsid w:val="00B825E8"/>
    <w:rsid w:val="00B97911"/>
    <w:rsid w:val="00BA0010"/>
    <w:rsid w:val="00BA3631"/>
    <w:rsid w:val="00BA59A5"/>
    <w:rsid w:val="00BB1D44"/>
    <w:rsid w:val="00BB2E78"/>
    <w:rsid w:val="00BB5150"/>
    <w:rsid w:val="00BB7069"/>
    <w:rsid w:val="00BC43B8"/>
    <w:rsid w:val="00BC4B67"/>
    <w:rsid w:val="00BC5D38"/>
    <w:rsid w:val="00BD3CEB"/>
    <w:rsid w:val="00BD5FC0"/>
    <w:rsid w:val="00BD7032"/>
    <w:rsid w:val="00BD75F8"/>
    <w:rsid w:val="00BE16AB"/>
    <w:rsid w:val="00BE3820"/>
    <w:rsid w:val="00BE483A"/>
    <w:rsid w:val="00BE541E"/>
    <w:rsid w:val="00BE7D2B"/>
    <w:rsid w:val="00BF2520"/>
    <w:rsid w:val="00BF4882"/>
    <w:rsid w:val="00BF78B5"/>
    <w:rsid w:val="00C05AA4"/>
    <w:rsid w:val="00C25697"/>
    <w:rsid w:val="00C27BFA"/>
    <w:rsid w:val="00C33E44"/>
    <w:rsid w:val="00C34BF7"/>
    <w:rsid w:val="00C3534E"/>
    <w:rsid w:val="00C36457"/>
    <w:rsid w:val="00C37E4A"/>
    <w:rsid w:val="00C43B84"/>
    <w:rsid w:val="00C50DB8"/>
    <w:rsid w:val="00C526E7"/>
    <w:rsid w:val="00C54CF8"/>
    <w:rsid w:val="00C570DD"/>
    <w:rsid w:val="00C579E0"/>
    <w:rsid w:val="00C6495B"/>
    <w:rsid w:val="00C658BB"/>
    <w:rsid w:val="00C7050A"/>
    <w:rsid w:val="00C7215A"/>
    <w:rsid w:val="00C74F6E"/>
    <w:rsid w:val="00C77578"/>
    <w:rsid w:val="00C8126A"/>
    <w:rsid w:val="00C8327B"/>
    <w:rsid w:val="00C8478B"/>
    <w:rsid w:val="00C8556E"/>
    <w:rsid w:val="00C90C06"/>
    <w:rsid w:val="00CA142E"/>
    <w:rsid w:val="00CA69C5"/>
    <w:rsid w:val="00CB1A1E"/>
    <w:rsid w:val="00CB23FE"/>
    <w:rsid w:val="00CB2A20"/>
    <w:rsid w:val="00CC01C5"/>
    <w:rsid w:val="00CC0FB4"/>
    <w:rsid w:val="00CC6034"/>
    <w:rsid w:val="00CC6338"/>
    <w:rsid w:val="00CD4B9A"/>
    <w:rsid w:val="00CD5354"/>
    <w:rsid w:val="00CD69B5"/>
    <w:rsid w:val="00CD6AD9"/>
    <w:rsid w:val="00CD715C"/>
    <w:rsid w:val="00CD7779"/>
    <w:rsid w:val="00CE07F0"/>
    <w:rsid w:val="00CE2A76"/>
    <w:rsid w:val="00CF0777"/>
    <w:rsid w:val="00CF1AAD"/>
    <w:rsid w:val="00CF5D15"/>
    <w:rsid w:val="00CF796C"/>
    <w:rsid w:val="00CF7C3B"/>
    <w:rsid w:val="00D006D4"/>
    <w:rsid w:val="00D00ACE"/>
    <w:rsid w:val="00D026E8"/>
    <w:rsid w:val="00D05182"/>
    <w:rsid w:val="00D07858"/>
    <w:rsid w:val="00D12F31"/>
    <w:rsid w:val="00D15D05"/>
    <w:rsid w:val="00D15ECB"/>
    <w:rsid w:val="00D17996"/>
    <w:rsid w:val="00D22308"/>
    <w:rsid w:val="00D226D0"/>
    <w:rsid w:val="00D24DF7"/>
    <w:rsid w:val="00D25491"/>
    <w:rsid w:val="00D25643"/>
    <w:rsid w:val="00D31821"/>
    <w:rsid w:val="00D35586"/>
    <w:rsid w:val="00D36F13"/>
    <w:rsid w:val="00D405F5"/>
    <w:rsid w:val="00D42E98"/>
    <w:rsid w:val="00D42EB6"/>
    <w:rsid w:val="00D51D05"/>
    <w:rsid w:val="00D5571D"/>
    <w:rsid w:val="00D67CC5"/>
    <w:rsid w:val="00D722E2"/>
    <w:rsid w:val="00D7370B"/>
    <w:rsid w:val="00D74F7A"/>
    <w:rsid w:val="00D828EE"/>
    <w:rsid w:val="00DA0DE8"/>
    <w:rsid w:val="00DA5886"/>
    <w:rsid w:val="00DB5C8F"/>
    <w:rsid w:val="00DC29F6"/>
    <w:rsid w:val="00DC2D9F"/>
    <w:rsid w:val="00DC617D"/>
    <w:rsid w:val="00DD2AF6"/>
    <w:rsid w:val="00DD3299"/>
    <w:rsid w:val="00DD6A7F"/>
    <w:rsid w:val="00DE0554"/>
    <w:rsid w:val="00DE63BD"/>
    <w:rsid w:val="00DE7882"/>
    <w:rsid w:val="00DF47B3"/>
    <w:rsid w:val="00DF5A31"/>
    <w:rsid w:val="00E04AF4"/>
    <w:rsid w:val="00E10A5B"/>
    <w:rsid w:val="00E13E2D"/>
    <w:rsid w:val="00E153D2"/>
    <w:rsid w:val="00E24274"/>
    <w:rsid w:val="00E270DA"/>
    <w:rsid w:val="00E35A6D"/>
    <w:rsid w:val="00E36F51"/>
    <w:rsid w:val="00E37638"/>
    <w:rsid w:val="00E4023E"/>
    <w:rsid w:val="00E47FD2"/>
    <w:rsid w:val="00E50453"/>
    <w:rsid w:val="00E5114C"/>
    <w:rsid w:val="00E60100"/>
    <w:rsid w:val="00E74355"/>
    <w:rsid w:val="00E77EBE"/>
    <w:rsid w:val="00EA302F"/>
    <w:rsid w:val="00EA31BF"/>
    <w:rsid w:val="00EB5065"/>
    <w:rsid w:val="00EC7674"/>
    <w:rsid w:val="00EC78CC"/>
    <w:rsid w:val="00ED5A92"/>
    <w:rsid w:val="00EE290D"/>
    <w:rsid w:val="00EE5DE1"/>
    <w:rsid w:val="00EE6745"/>
    <w:rsid w:val="00EF11C7"/>
    <w:rsid w:val="00F048DD"/>
    <w:rsid w:val="00F0659E"/>
    <w:rsid w:val="00F06710"/>
    <w:rsid w:val="00F10151"/>
    <w:rsid w:val="00F11D1D"/>
    <w:rsid w:val="00F13F77"/>
    <w:rsid w:val="00F221ED"/>
    <w:rsid w:val="00F22990"/>
    <w:rsid w:val="00F23D37"/>
    <w:rsid w:val="00F3109F"/>
    <w:rsid w:val="00F359EF"/>
    <w:rsid w:val="00F4143F"/>
    <w:rsid w:val="00F4311B"/>
    <w:rsid w:val="00F46713"/>
    <w:rsid w:val="00F51D25"/>
    <w:rsid w:val="00F60988"/>
    <w:rsid w:val="00F63858"/>
    <w:rsid w:val="00F639C0"/>
    <w:rsid w:val="00F66116"/>
    <w:rsid w:val="00F66EB3"/>
    <w:rsid w:val="00F67B3A"/>
    <w:rsid w:val="00F76B88"/>
    <w:rsid w:val="00F826C5"/>
    <w:rsid w:val="00F83E34"/>
    <w:rsid w:val="00F83F10"/>
    <w:rsid w:val="00F978FA"/>
    <w:rsid w:val="00FA15A2"/>
    <w:rsid w:val="00FB25E0"/>
    <w:rsid w:val="00FB3FE8"/>
    <w:rsid w:val="00FC2239"/>
    <w:rsid w:val="00FD0DEA"/>
    <w:rsid w:val="00FD15A1"/>
    <w:rsid w:val="00FD4E26"/>
    <w:rsid w:val="00FD5981"/>
    <w:rsid w:val="00FD71A0"/>
    <w:rsid w:val="00FE0C02"/>
    <w:rsid w:val="00FE2091"/>
    <w:rsid w:val="00FE5F1A"/>
    <w:rsid w:val="00FE709D"/>
    <w:rsid w:val="00F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18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3C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54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F1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Заголовок 31"/>
    <w:basedOn w:val="a"/>
    <w:next w:val="a"/>
    <w:rsid w:val="005C33BD"/>
    <w:pPr>
      <w:keepNext/>
      <w:widowControl w:val="0"/>
      <w:tabs>
        <w:tab w:val="num" w:pos="360"/>
      </w:tabs>
      <w:suppressAutoHyphens/>
      <w:ind w:firstLine="708"/>
      <w:outlineLvl w:val="2"/>
    </w:pPr>
    <w:rPr>
      <w:sz w:val="32"/>
      <w:szCs w:val="32"/>
    </w:rPr>
  </w:style>
  <w:style w:type="paragraph" w:customStyle="1" w:styleId="41">
    <w:name w:val="Заголовок 41"/>
    <w:basedOn w:val="a"/>
    <w:next w:val="a"/>
    <w:rsid w:val="005C33BD"/>
    <w:pPr>
      <w:keepNext/>
      <w:widowControl w:val="0"/>
      <w:tabs>
        <w:tab w:val="num" w:pos="360"/>
      </w:tabs>
      <w:suppressAutoHyphens/>
      <w:jc w:val="center"/>
      <w:outlineLvl w:val="3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2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3351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33513"/>
    <w:pPr>
      <w:autoSpaceDE/>
      <w:autoSpaceDN/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153B9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720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403730"/>
    <w:pPr>
      <w:autoSpaceDE/>
      <w:autoSpaceDN/>
      <w:jc w:val="both"/>
    </w:pPr>
    <w:rPr>
      <w:szCs w:val="20"/>
      <w:u w:val="single"/>
    </w:rPr>
  </w:style>
  <w:style w:type="character" w:customStyle="1" w:styleId="ab">
    <w:name w:val="Основной текст Знак"/>
    <w:basedOn w:val="a0"/>
    <w:link w:val="aa"/>
    <w:semiHidden/>
    <w:rsid w:val="0040373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pple-converted-space">
    <w:name w:val="apple-converted-space"/>
    <w:basedOn w:val="a0"/>
    <w:rsid w:val="00403730"/>
  </w:style>
  <w:style w:type="character" w:customStyle="1" w:styleId="10">
    <w:name w:val="Заголовок 1 Знак"/>
    <w:basedOn w:val="a0"/>
    <w:link w:val="1"/>
    <w:uiPriority w:val="9"/>
    <w:rsid w:val="007C71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7C7189"/>
    <w:pPr>
      <w:autoSpaceDE/>
      <w:autoSpaceDN/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7C71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js-phone-number">
    <w:name w:val="js-phone-number"/>
    <w:basedOn w:val="a0"/>
    <w:rsid w:val="0084354A"/>
  </w:style>
  <w:style w:type="character" w:styleId="ae">
    <w:name w:val="Strong"/>
    <w:basedOn w:val="a0"/>
    <w:uiPriority w:val="22"/>
    <w:qFormat/>
    <w:rsid w:val="009136D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3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182171"/>
  </w:style>
  <w:style w:type="character" w:customStyle="1" w:styleId="hl">
    <w:name w:val="hl"/>
    <w:basedOn w:val="a0"/>
    <w:rsid w:val="00182171"/>
  </w:style>
  <w:style w:type="character" w:customStyle="1" w:styleId="nobr">
    <w:name w:val="nobr"/>
    <w:basedOn w:val="a0"/>
    <w:rsid w:val="00182171"/>
  </w:style>
  <w:style w:type="character" w:customStyle="1" w:styleId="showhere">
    <w:name w:val="showhere"/>
    <w:basedOn w:val="a0"/>
    <w:rsid w:val="00BE7D2B"/>
  </w:style>
  <w:style w:type="paragraph" w:customStyle="1" w:styleId="msonormalmailrucssattributepostfixmailrucssattributepostfix">
    <w:name w:val="msonormalmailrucssattributepostfix_mailru_css_attribute_postfix"/>
    <w:basedOn w:val="a"/>
    <w:rsid w:val="00C579E0"/>
    <w:pPr>
      <w:autoSpaceDE/>
      <w:autoSpaceDN/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254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noident">
    <w:name w:val="noident"/>
    <w:basedOn w:val="a"/>
    <w:rsid w:val="0025359D"/>
    <w:pPr>
      <w:autoSpaceDE/>
      <w:autoSpaceDN/>
      <w:spacing w:before="100" w:beforeAutospacing="1" w:after="100" w:afterAutospacing="1"/>
    </w:pPr>
  </w:style>
  <w:style w:type="character" w:customStyle="1" w:styleId="big">
    <w:name w:val="big"/>
    <w:basedOn w:val="a0"/>
    <w:rsid w:val="0025359D"/>
  </w:style>
  <w:style w:type="character" w:customStyle="1" w:styleId="lyrics-tools-font-size">
    <w:name w:val="lyrics-tools-font-size"/>
    <w:basedOn w:val="a0"/>
    <w:rsid w:val="0014052D"/>
  </w:style>
  <w:style w:type="paragraph" w:styleId="HTML">
    <w:name w:val="HTML Preformatted"/>
    <w:basedOn w:val="a"/>
    <w:link w:val="HTML0"/>
    <w:uiPriority w:val="99"/>
    <w:semiHidden/>
    <w:unhideWhenUsed/>
    <w:rsid w:val="00140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05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3">
    <w:name w:val="style3"/>
    <w:basedOn w:val="a0"/>
    <w:rsid w:val="00153E4A"/>
  </w:style>
  <w:style w:type="paragraph" w:customStyle="1" w:styleId="formattext">
    <w:name w:val="formattext"/>
    <w:basedOn w:val="a"/>
    <w:rsid w:val="005C182C"/>
    <w:pPr>
      <w:autoSpaceDE/>
      <w:autoSpaceDN/>
      <w:spacing w:before="100" w:beforeAutospacing="1" w:after="100" w:afterAutospacing="1"/>
    </w:pPr>
  </w:style>
  <w:style w:type="paragraph" w:customStyle="1" w:styleId="headertext">
    <w:name w:val="headertext"/>
    <w:basedOn w:val="a"/>
    <w:rsid w:val="005C182C"/>
    <w:pPr>
      <w:autoSpaceDE/>
      <w:autoSpaceDN/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5C182C"/>
    <w:rPr>
      <w:color w:val="800080"/>
      <w:u w:val="single"/>
    </w:rPr>
  </w:style>
  <w:style w:type="character" w:customStyle="1" w:styleId="b-share">
    <w:name w:val="b-share"/>
    <w:basedOn w:val="a0"/>
    <w:rsid w:val="00CA142E"/>
  </w:style>
  <w:style w:type="character" w:customStyle="1" w:styleId="layout">
    <w:name w:val="layout"/>
    <w:basedOn w:val="a0"/>
    <w:rsid w:val="00706020"/>
  </w:style>
  <w:style w:type="paragraph" w:styleId="af0">
    <w:name w:val="footnote text"/>
    <w:basedOn w:val="a"/>
    <w:link w:val="af1"/>
    <w:rsid w:val="00A94637"/>
    <w:pPr>
      <w:autoSpaceDE/>
      <w:autoSpaceDN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94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A94637"/>
    <w:rPr>
      <w:vertAlign w:val="superscript"/>
    </w:rPr>
  </w:style>
  <w:style w:type="paragraph" w:customStyle="1" w:styleId="mttl">
    <w:name w:val="m_ttl"/>
    <w:basedOn w:val="a"/>
    <w:rsid w:val="00511D1D"/>
    <w:pPr>
      <w:autoSpaceDE/>
      <w:autoSpaceDN/>
      <w:spacing w:before="100" w:beforeAutospacing="1" w:after="100" w:afterAutospacing="1"/>
    </w:pPr>
  </w:style>
  <w:style w:type="paragraph" w:customStyle="1" w:styleId="df">
    <w:name w:val="df_"/>
    <w:basedOn w:val="a"/>
    <w:rsid w:val="00511D1D"/>
    <w:pPr>
      <w:autoSpaceDE/>
      <w:autoSpaceDN/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CE07F0"/>
    <w:pPr>
      <w:widowControl w:val="0"/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CE07F0"/>
    <w:rPr>
      <w:rFonts w:ascii="Times New Roman" w:eastAsia="Times New Roman" w:hAnsi="Times New Roman" w:cs="Times New Roman"/>
      <w:sz w:val="20"/>
      <w:szCs w:val="20"/>
    </w:rPr>
  </w:style>
  <w:style w:type="character" w:customStyle="1" w:styleId="y4f5488c3">
    <w:name w:val="y4f5488c3"/>
    <w:basedOn w:val="a0"/>
    <w:rsid w:val="009303BE"/>
  </w:style>
  <w:style w:type="paragraph" w:customStyle="1" w:styleId="gc2424b4c">
    <w:name w:val="gc2424b4c"/>
    <w:basedOn w:val="a"/>
    <w:rsid w:val="009303BE"/>
    <w:pPr>
      <w:autoSpaceDE/>
      <w:autoSpaceDN/>
      <w:spacing w:before="100" w:beforeAutospacing="1" w:after="100" w:afterAutospacing="1"/>
    </w:pPr>
  </w:style>
  <w:style w:type="paragraph" w:customStyle="1" w:styleId="pboth">
    <w:name w:val="pboth"/>
    <w:basedOn w:val="a"/>
    <w:rsid w:val="0027294A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5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606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27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1506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199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1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9803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132418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8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4390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30092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8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658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4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8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5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882867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59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0603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3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6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27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25128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3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834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45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43444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2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7376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6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44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87629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39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51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4474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20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54209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29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48819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52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5090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6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9229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29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83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42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73525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31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966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78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247288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11478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86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2931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27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478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7324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29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433055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9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49395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3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60884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94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1875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812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43501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57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34725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3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0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2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69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617023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93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5496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38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7820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79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6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10241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0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098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09408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00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22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66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81562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22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91797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50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64014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48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600804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6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266852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796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968306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2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87455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57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47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90973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5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84404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35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9052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45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253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91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2710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21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48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2009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4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2484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49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79784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6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38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42984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545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49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373732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4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37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484510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96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89641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6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45677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41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77805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66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889660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70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8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9366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59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245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41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0721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65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366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35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7460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394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1173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6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077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89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3479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7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8937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1641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6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5588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3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56">
          <w:marLeft w:val="0"/>
          <w:marRight w:val="0"/>
          <w:marTop w:val="75"/>
          <w:marBottom w:val="75"/>
          <w:divBdr>
            <w:top w:val="single" w:sz="6" w:space="3" w:color="F1F1F1"/>
            <w:left w:val="none" w:sz="0" w:space="0" w:color="auto"/>
            <w:bottom w:val="single" w:sz="6" w:space="3" w:color="F1F1F1"/>
            <w:right w:val="none" w:sz="0" w:space="0" w:color="auto"/>
          </w:divBdr>
        </w:div>
      </w:divsChild>
    </w:div>
    <w:div w:id="303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44682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4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0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3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569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6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65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98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93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6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8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3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37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52621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7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06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6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620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2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00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5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67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79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3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9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1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2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565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0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486241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702803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83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0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934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9F5B-871B-4926-B110-7BD0FEE1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Мартынова</cp:lastModifiedBy>
  <cp:revision>4</cp:revision>
  <cp:lastPrinted>2022-09-21T08:05:00Z</cp:lastPrinted>
  <dcterms:created xsi:type="dcterms:W3CDTF">2022-09-26T03:42:00Z</dcterms:created>
  <dcterms:modified xsi:type="dcterms:W3CDTF">2023-03-15T08:47:00Z</dcterms:modified>
</cp:coreProperties>
</file>