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РОССИЙСКАЯ ФЕДЕРАЦИЯ</w:t>
      </w:r>
    </w:p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АДМИНИСТРАЦИЯ </w:t>
      </w:r>
      <w:r w:rsidR="00821A2F"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НОВОТРОИЦКОГО</w:t>
      </w: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 СЕЛЬСОВЕТА</w:t>
      </w:r>
    </w:p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ТАЛЬМЕНСКОГО РАЙОНА АЛТАЙСКОГО КРАЯ</w:t>
      </w:r>
    </w:p>
    <w:p w:rsidR="00821A2F" w:rsidRDefault="00821A2F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677515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ПОСТАНОВЛЕНИЕ</w:t>
      </w:r>
    </w:p>
    <w:p w:rsidR="00821A2F" w:rsidRDefault="00821A2F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0B5CEF" w:rsidP="00677515">
      <w:pPr>
        <w:pStyle w:val="consnonforma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0</w:t>
      </w:r>
      <w:r w:rsidR="007C2E45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7</w:t>
      </w: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.07</w:t>
      </w:r>
      <w:r w:rsidR="001D4734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.2025</w:t>
      </w:r>
      <w:r w:rsidR="00677515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 xml:space="preserve"> г.                         с. </w:t>
      </w:r>
      <w:r w:rsidR="00821A2F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Новотроицк</w:t>
      </w:r>
      <w:r w:rsidR="00677515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 № </w:t>
      </w:r>
      <w:r w:rsidR="00E762F2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3</w:t>
      </w:r>
      <w:r w:rsidR="007C2E45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3</w:t>
      </w:r>
    </w:p>
    <w:p w:rsidR="00677515" w:rsidRDefault="00677515" w:rsidP="00677515">
      <w:pPr>
        <w:pStyle w:val="1"/>
        <w:shd w:val="clear" w:color="auto" w:fill="FFFFFF"/>
        <w:spacing w:before="45" w:after="150"/>
        <w:textAlignment w:val="baseline"/>
        <w:rPr>
          <w:b w:val="0"/>
          <w:bCs w:val="0"/>
          <w:caps/>
          <w:color w:val="222233"/>
          <w:spacing w:val="30"/>
          <w:sz w:val="33"/>
          <w:szCs w:val="33"/>
        </w:rPr>
      </w:pPr>
      <w:r>
        <w:rPr>
          <w:b w:val="0"/>
          <w:bCs w:val="0"/>
          <w:caps/>
          <w:color w:val="222233"/>
          <w:spacing w:val="30"/>
          <w:sz w:val="33"/>
          <w:szCs w:val="33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1"/>
      </w:tblGrid>
      <w:tr w:rsidR="00677515" w:rsidTr="0067751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515" w:rsidRPr="00F20280" w:rsidRDefault="00F20280" w:rsidP="00F20280">
            <w:pPr>
              <w:pStyle w:val="1"/>
              <w:spacing w:before="45" w:after="150"/>
              <w:jc w:val="both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20280">
              <w:rPr>
                <w:b w:val="0"/>
                <w:sz w:val="28"/>
                <w:szCs w:val="28"/>
                <w:bdr w:val="none" w:sz="0" w:space="0" w:color="auto" w:frame="1"/>
              </w:rPr>
              <w:t>О выявлении правообладателя ранее учтенного объекта недвижимости</w:t>
            </w:r>
          </w:p>
        </w:tc>
      </w:tr>
    </w:tbl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>       В соответствии со статьей 69.1 Федерального закона от 13 июля 2015 года № 218 – ФЗ «О государственной регистрации недвижимости»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b/>
          <w:bCs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     ПОСТАНОВЛЯЮ: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1. В отношении </w:t>
      </w:r>
      <w:r w:rsidR="001E03CB">
        <w:rPr>
          <w:color w:val="444455"/>
          <w:sz w:val="28"/>
          <w:szCs w:val="28"/>
          <w:bdr w:val="none" w:sz="0" w:space="0" w:color="auto" w:frame="1"/>
        </w:rPr>
        <w:t>земельного участка</w:t>
      </w:r>
      <w:r>
        <w:rPr>
          <w:color w:val="444455"/>
          <w:sz w:val="28"/>
          <w:szCs w:val="28"/>
          <w:bdr w:val="none" w:sz="0" w:space="0" w:color="auto" w:frame="1"/>
        </w:rPr>
        <w:t xml:space="preserve"> расположенного по адресу: Алтайский край,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Тальменский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район, с. </w:t>
      </w:r>
      <w:r w:rsidR="00E762F2">
        <w:rPr>
          <w:color w:val="444455"/>
          <w:sz w:val="28"/>
          <w:szCs w:val="28"/>
          <w:bdr w:val="none" w:sz="0" w:space="0" w:color="auto" w:frame="1"/>
        </w:rPr>
        <w:t>Новотроицк, ул.</w:t>
      </w:r>
      <w:r w:rsidR="007C2E45">
        <w:rPr>
          <w:color w:val="444455"/>
          <w:sz w:val="28"/>
          <w:szCs w:val="28"/>
          <w:bdr w:val="none" w:sz="0" w:space="0" w:color="auto" w:frame="1"/>
        </w:rPr>
        <w:t xml:space="preserve"> </w:t>
      </w:r>
      <w:proofErr w:type="gramStart"/>
      <w:r w:rsidR="007C2E45">
        <w:rPr>
          <w:color w:val="444455"/>
          <w:sz w:val="28"/>
          <w:szCs w:val="28"/>
          <w:bdr w:val="none" w:sz="0" w:space="0" w:color="auto" w:frame="1"/>
        </w:rPr>
        <w:t>Заправочная</w:t>
      </w:r>
      <w:proofErr w:type="gramEnd"/>
      <w:r w:rsidR="007C2E45">
        <w:rPr>
          <w:color w:val="444455"/>
          <w:sz w:val="28"/>
          <w:szCs w:val="28"/>
          <w:bdr w:val="none" w:sz="0" w:space="0" w:color="auto" w:frame="1"/>
        </w:rPr>
        <w:t>,10</w:t>
      </w:r>
      <w:r w:rsidR="00562BE9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1E03CB">
        <w:rPr>
          <w:color w:val="444455"/>
          <w:sz w:val="28"/>
          <w:szCs w:val="28"/>
          <w:bdr w:val="none" w:sz="0" w:space="0" w:color="auto" w:frame="1"/>
        </w:rPr>
        <w:t>с</w:t>
      </w:r>
      <w:r w:rsidR="00562BE9"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1E03CB">
        <w:rPr>
          <w:color w:val="444455"/>
          <w:sz w:val="28"/>
          <w:szCs w:val="28"/>
          <w:bdr w:val="none" w:sz="0" w:space="0" w:color="auto" w:frame="1"/>
        </w:rPr>
        <w:t xml:space="preserve"> КН: 22:47:120</w:t>
      </w:r>
      <w:r w:rsidR="00E762F2">
        <w:rPr>
          <w:color w:val="444455"/>
          <w:sz w:val="28"/>
          <w:szCs w:val="28"/>
          <w:bdr w:val="none" w:sz="0" w:space="0" w:color="auto" w:frame="1"/>
        </w:rPr>
        <w:t>10</w:t>
      </w:r>
      <w:r w:rsidR="007C2E45">
        <w:rPr>
          <w:color w:val="444455"/>
          <w:sz w:val="28"/>
          <w:szCs w:val="28"/>
          <w:bdr w:val="none" w:sz="0" w:space="0" w:color="auto" w:frame="1"/>
        </w:rPr>
        <w:t>5</w:t>
      </w:r>
      <w:r w:rsidR="001E03CB">
        <w:rPr>
          <w:color w:val="444455"/>
          <w:sz w:val="28"/>
          <w:szCs w:val="28"/>
          <w:bdr w:val="none" w:sz="0" w:space="0" w:color="auto" w:frame="1"/>
        </w:rPr>
        <w:t>:</w:t>
      </w:r>
      <w:r w:rsidR="007C2E45">
        <w:rPr>
          <w:color w:val="444455"/>
          <w:sz w:val="28"/>
          <w:szCs w:val="28"/>
          <w:bdr w:val="none" w:sz="0" w:space="0" w:color="auto" w:frame="1"/>
        </w:rPr>
        <w:t>3</w:t>
      </w:r>
      <w:r w:rsidR="001E03CB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 xml:space="preserve">в качестве его правообладателя, владеющего данным объектом недвижимости на праве собственности, выявлен </w:t>
      </w:r>
      <w:r w:rsidR="00312B89"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7C2E45">
        <w:rPr>
          <w:color w:val="444455"/>
          <w:sz w:val="28"/>
          <w:szCs w:val="28"/>
          <w:bdr w:val="none" w:sz="0" w:space="0" w:color="auto" w:frame="1"/>
        </w:rPr>
        <w:t>Ким Иван Федорович 20.07.2000</w:t>
      </w:r>
      <w:r w:rsidR="000B5CEF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>года</w:t>
      </w:r>
      <w:r w:rsidR="00821A2F">
        <w:rPr>
          <w:color w:val="444455"/>
          <w:sz w:val="28"/>
          <w:szCs w:val="28"/>
          <w:bdr w:val="none" w:sz="0" w:space="0" w:color="auto" w:frame="1"/>
        </w:rPr>
        <w:t xml:space="preserve"> рождения</w:t>
      </w:r>
      <w:r>
        <w:rPr>
          <w:color w:val="444455"/>
          <w:sz w:val="28"/>
          <w:szCs w:val="28"/>
          <w:bdr w:val="none" w:sz="0" w:space="0" w:color="auto" w:frame="1"/>
        </w:rPr>
        <w:t>, проживающ</w:t>
      </w:r>
      <w:r w:rsidR="002F4E0E">
        <w:rPr>
          <w:color w:val="444455"/>
          <w:sz w:val="28"/>
          <w:szCs w:val="28"/>
          <w:bdr w:val="none" w:sz="0" w:space="0" w:color="auto" w:frame="1"/>
        </w:rPr>
        <w:t>ая</w:t>
      </w:r>
      <w:r>
        <w:rPr>
          <w:color w:val="444455"/>
          <w:sz w:val="28"/>
          <w:szCs w:val="28"/>
          <w:bdr w:val="none" w:sz="0" w:space="0" w:color="auto" w:frame="1"/>
        </w:rPr>
        <w:t xml:space="preserve"> по адресу: Алтайский край,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Тальменский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район, с. </w:t>
      </w:r>
      <w:r w:rsidR="00E762F2">
        <w:rPr>
          <w:color w:val="444455"/>
          <w:sz w:val="28"/>
          <w:szCs w:val="28"/>
          <w:bdr w:val="none" w:sz="0" w:space="0" w:color="auto" w:frame="1"/>
        </w:rPr>
        <w:t>Новотроицк, ул</w:t>
      </w:r>
      <w:proofErr w:type="gramStart"/>
      <w:r w:rsidR="00E762F2">
        <w:rPr>
          <w:color w:val="444455"/>
          <w:sz w:val="28"/>
          <w:szCs w:val="28"/>
          <w:bdr w:val="none" w:sz="0" w:space="0" w:color="auto" w:frame="1"/>
        </w:rPr>
        <w:t>.</w:t>
      </w:r>
      <w:r w:rsidR="007C2E45">
        <w:rPr>
          <w:color w:val="444455"/>
          <w:sz w:val="28"/>
          <w:szCs w:val="28"/>
          <w:bdr w:val="none" w:sz="0" w:space="0" w:color="auto" w:frame="1"/>
        </w:rPr>
        <w:t>З</w:t>
      </w:r>
      <w:proofErr w:type="gramEnd"/>
      <w:r w:rsidR="007C2E45">
        <w:rPr>
          <w:color w:val="444455"/>
          <w:sz w:val="28"/>
          <w:szCs w:val="28"/>
          <w:bdr w:val="none" w:sz="0" w:space="0" w:color="auto" w:frame="1"/>
        </w:rPr>
        <w:t>аправочная,10</w:t>
      </w:r>
      <w:r w:rsidR="00562BE9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>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2. Право собственности </w:t>
      </w:r>
      <w:r w:rsidR="007C2E45">
        <w:rPr>
          <w:color w:val="444455"/>
          <w:sz w:val="28"/>
          <w:szCs w:val="28"/>
          <w:bdr w:val="none" w:sz="0" w:space="0" w:color="auto" w:frame="1"/>
        </w:rPr>
        <w:t>Ким Ивана Федоровича</w:t>
      </w:r>
      <w:r w:rsidR="00EC13F6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 xml:space="preserve"> на указанный в пункте 1 настоящего постановления </w:t>
      </w:r>
      <w:r w:rsidR="001E03CB">
        <w:rPr>
          <w:color w:val="444455"/>
          <w:sz w:val="28"/>
          <w:szCs w:val="28"/>
          <w:bdr w:val="none" w:sz="0" w:space="0" w:color="auto" w:frame="1"/>
        </w:rPr>
        <w:t>земельный участок</w:t>
      </w:r>
      <w:r>
        <w:rPr>
          <w:color w:val="444455"/>
          <w:sz w:val="28"/>
          <w:szCs w:val="28"/>
          <w:bdr w:val="none" w:sz="0" w:space="0" w:color="auto" w:frame="1"/>
        </w:rPr>
        <w:t xml:space="preserve">, подтверждается справкой выпиской из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похозяйственной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книги (копия прилагается).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3. Постановление обнародовать на информационно – справочном портале Администрации </w:t>
      </w:r>
      <w:r w:rsidR="00821A2F">
        <w:rPr>
          <w:color w:val="444455"/>
          <w:sz w:val="28"/>
          <w:szCs w:val="28"/>
          <w:bdr w:val="none" w:sz="0" w:space="0" w:color="auto" w:frame="1"/>
        </w:rPr>
        <w:t>Новотроицкого</w:t>
      </w:r>
      <w:r>
        <w:rPr>
          <w:color w:val="444455"/>
          <w:sz w:val="28"/>
          <w:szCs w:val="28"/>
          <w:bdr w:val="none" w:sz="0" w:space="0" w:color="auto" w:frame="1"/>
        </w:rPr>
        <w:t xml:space="preserve"> сельсовета Тальменского района.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4. </w:t>
      </w:r>
      <w:proofErr w:type="gramStart"/>
      <w:r>
        <w:rPr>
          <w:color w:val="444455"/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color w:val="444455"/>
          <w:sz w:val="28"/>
          <w:szCs w:val="28"/>
          <w:bdr w:val="none" w:sz="0" w:space="0" w:color="auto" w:frame="1"/>
        </w:rPr>
        <w:t xml:space="preserve"> исполнением данного постановления оставляю за собой.</w:t>
      </w: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Глава сельсовета                                                                     </w:t>
      </w:r>
      <w:r w:rsidR="00821A2F">
        <w:rPr>
          <w:color w:val="444455"/>
          <w:sz w:val="28"/>
          <w:szCs w:val="28"/>
          <w:bdr w:val="none" w:sz="0" w:space="0" w:color="auto" w:frame="1"/>
        </w:rPr>
        <w:t>С.А.Городецкая</w:t>
      </w:r>
    </w:p>
    <w:p w:rsidR="002211D1" w:rsidRPr="00677515" w:rsidRDefault="002211D1" w:rsidP="00677515"/>
    <w:sectPr w:rsidR="002211D1" w:rsidRPr="00677515" w:rsidSect="00826495">
      <w:headerReference w:type="default" r:id="rId7"/>
      <w:pgSz w:w="11906" w:h="16838"/>
      <w:pgMar w:top="851" w:right="84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5C9" w:rsidRDefault="001365C9" w:rsidP="0069015E">
      <w:r>
        <w:separator/>
      </w:r>
    </w:p>
  </w:endnote>
  <w:endnote w:type="continuationSeparator" w:id="0">
    <w:p w:rsidR="001365C9" w:rsidRDefault="001365C9" w:rsidP="00690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5C9" w:rsidRDefault="001365C9" w:rsidP="0069015E">
      <w:r>
        <w:separator/>
      </w:r>
    </w:p>
  </w:footnote>
  <w:footnote w:type="continuationSeparator" w:id="0">
    <w:p w:rsidR="001365C9" w:rsidRDefault="001365C9" w:rsidP="00690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5E" w:rsidRDefault="0069015E">
    <w:pPr>
      <w:pStyle w:val="a7"/>
    </w:pP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CFB"/>
    <w:multiLevelType w:val="multilevel"/>
    <w:tmpl w:val="024C6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1227"/>
    <w:multiLevelType w:val="hybridMultilevel"/>
    <w:tmpl w:val="41CA72C0"/>
    <w:lvl w:ilvl="0" w:tplc="E5DEF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AAD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AE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84A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01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69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CE9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E3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DC4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D2175"/>
    <w:multiLevelType w:val="singleLevel"/>
    <w:tmpl w:val="97F4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FB642D8"/>
    <w:multiLevelType w:val="singleLevel"/>
    <w:tmpl w:val="2A684F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2665351B"/>
    <w:multiLevelType w:val="hybridMultilevel"/>
    <w:tmpl w:val="EF202570"/>
    <w:lvl w:ilvl="0" w:tplc="FE6872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9F01A5"/>
    <w:multiLevelType w:val="hybridMultilevel"/>
    <w:tmpl w:val="D7F441D6"/>
    <w:lvl w:ilvl="0" w:tplc="64AA631A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43F01F85"/>
    <w:multiLevelType w:val="hybridMultilevel"/>
    <w:tmpl w:val="C9626028"/>
    <w:lvl w:ilvl="0" w:tplc="320A105A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4C314546"/>
    <w:multiLevelType w:val="singleLevel"/>
    <w:tmpl w:val="D5387D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>
    <w:nsid w:val="553B733B"/>
    <w:multiLevelType w:val="singleLevel"/>
    <w:tmpl w:val="DF48774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9">
    <w:nsid w:val="5CAA41F5"/>
    <w:multiLevelType w:val="hybridMultilevel"/>
    <w:tmpl w:val="6E72945E"/>
    <w:lvl w:ilvl="0" w:tplc="D7F8DE9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69FF1DDE"/>
    <w:multiLevelType w:val="singleLevel"/>
    <w:tmpl w:val="FD9030F0"/>
    <w:lvl w:ilvl="0">
      <w:start w:val="29"/>
      <w:numFmt w:val="decimal"/>
      <w:lvlText w:val="%1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A23C6"/>
    <w:rsid w:val="0000687C"/>
    <w:rsid w:val="00015BC3"/>
    <w:rsid w:val="00037D8E"/>
    <w:rsid w:val="0004024F"/>
    <w:rsid w:val="00040FEC"/>
    <w:rsid w:val="00042777"/>
    <w:rsid w:val="000551F1"/>
    <w:rsid w:val="000603AE"/>
    <w:rsid w:val="00061EBD"/>
    <w:rsid w:val="00063F86"/>
    <w:rsid w:val="000650C5"/>
    <w:rsid w:val="00066BA7"/>
    <w:rsid w:val="00072ACA"/>
    <w:rsid w:val="000A4A2E"/>
    <w:rsid w:val="000A5068"/>
    <w:rsid w:val="000A7919"/>
    <w:rsid w:val="000B0D5F"/>
    <w:rsid w:val="000B233A"/>
    <w:rsid w:val="000B23C4"/>
    <w:rsid w:val="000B5CEF"/>
    <w:rsid w:val="000C0292"/>
    <w:rsid w:val="000C34B1"/>
    <w:rsid w:val="000D6776"/>
    <w:rsid w:val="0010168A"/>
    <w:rsid w:val="00114F00"/>
    <w:rsid w:val="00125D49"/>
    <w:rsid w:val="00135DAE"/>
    <w:rsid w:val="001365C9"/>
    <w:rsid w:val="00150EBA"/>
    <w:rsid w:val="001514E7"/>
    <w:rsid w:val="001515AE"/>
    <w:rsid w:val="00151CEB"/>
    <w:rsid w:val="00152815"/>
    <w:rsid w:val="001561B0"/>
    <w:rsid w:val="0016497B"/>
    <w:rsid w:val="001669B5"/>
    <w:rsid w:val="00180375"/>
    <w:rsid w:val="00180D31"/>
    <w:rsid w:val="00187F6C"/>
    <w:rsid w:val="00190E36"/>
    <w:rsid w:val="001A206A"/>
    <w:rsid w:val="001B20D6"/>
    <w:rsid w:val="001B3DE3"/>
    <w:rsid w:val="001B7191"/>
    <w:rsid w:val="001C1468"/>
    <w:rsid w:val="001C3809"/>
    <w:rsid w:val="001D0102"/>
    <w:rsid w:val="001D31A2"/>
    <w:rsid w:val="001D35F0"/>
    <w:rsid w:val="001D468F"/>
    <w:rsid w:val="001D4734"/>
    <w:rsid w:val="001D536D"/>
    <w:rsid w:val="001D61C2"/>
    <w:rsid w:val="001E03CB"/>
    <w:rsid w:val="001E3EB5"/>
    <w:rsid w:val="001E59D9"/>
    <w:rsid w:val="001F0F21"/>
    <w:rsid w:val="001F745B"/>
    <w:rsid w:val="00202236"/>
    <w:rsid w:val="00205FD3"/>
    <w:rsid w:val="00216939"/>
    <w:rsid w:val="002211D1"/>
    <w:rsid w:val="00221FE6"/>
    <w:rsid w:val="002260AD"/>
    <w:rsid w:val="00230B72"/>
    <w:rsid w:val="0023251C"/>
    <w:rsid w:val="00237513"/>
    <w:rsid w:val="00241CFD"/>
    <w:rsid w:val="0024378E"/>
    <w:rsid w:val="00245E12"/>
    <w:rsid w:val="00245F4A"/>
    <w:rsid w:val="0024766A"/>
    <w:rsid w:val="00262FBB"/>
    <w:rsid w:val="00264E11"/>
    <w:rsid w:val="00267B2D"/>
    <w:rsid w:val="00271A33"/>
    <w:rsid w:val="00271DD0"/>
    <w:rsid w:val="00296F59"/>
    <w:rsid w:val="0029775D"/>
    <w:rsid w:val="002A4F97"/>
    <w:rsid w:val="002A7922"/>
    <w:rsid w:val="002B24F1"/>
    <w:rsid w:val="002C12ED"/>
    <w:rsid w:val="002D0A71"/>
    <w:rsid w:val="002D23B3"/>
    <w:rsid w:val="002D2710"/>
    <w:rsid w:val="002D4D1F"/>
    <w:rsid w:val="002D6F38"/>
    <w:rsid w:val="002E02FA"/>
    <w:rsid w:val="002E34C6"/>
    <w:rsid w:val="002F4E0E"/>
    <w:rsid w:val="002F6C48"/>
    <w:rsid w:val="00303128"/>
    <w:rsid w:val="00307B17"/>
    <w:rsid w:val="00310F5D"/>
    <w:rsid w:val="00312B89"/>
    <w:rsid w:val="003172A7"/>
    <w:rsid w:val="00326B13"/>
    <w:rsid w:val="0032747A"/>
    <w:rsid w:val="00335314"/>
    <w:rsid w:val="0033620A"/>
    <w:rsid w:val="003444A0"/>
    <w:rsid w:val="00352331"/>
    <w:rsid w:val="00361211"/>
    <w:rsid w:val="00367794"/>
    <w:rsid w:val="00367D27"/>
    <w:rsid w:val="00371D54"/>
    <w:rsid w:val="00372CD9"/>
    <w:rsid w:val="00375559"/>
    <w:rsid w:val="00384BE9"/>
    <w:rsid w:val="00393952"/>
    <w:rsid w:val="003967C7"/>
    <w:rsid w:val="003B52D3"/>
    <w:rsid w:val="003B5C85"/>
    <w:rsid w:val="003B7AFB"/>
    <w:rsid w:val="003C5606"/>
    <w:rsid w:val="003C7F2C"/>
    <w:rsid w:val="003E21A2"/>
    <w:rsid w:val="00400C4E"/>
    <w:rsid w:val="004038A3"/>
    <w:rsid w:val="00411042"/>
    <w:rsid w:val="0041777E"/>
    <w:rsid w:val="00417E08"/>
    <w:rsid w:val="004210B2"/>
    <w:rsid w:val="004270B0"/>
    <w:rsid w:val="00427673"/>
    <w:rsid w:val="00427BE1"/>
    <w:rsid w:val="004364B1"/>
    <w:rsid w:val="0043684B"/>
    <w:rsid w:val="00436E3D"/>
    <w:rsid w:val="00437C5F"/>
    <w:rsid w:val="00444099"/>
    <w:rsid w:val="0044491E"/>
    <w:rsid w:val="00451785"/>
    <w:rsid w:val="00454004"/>
    <w:rsid w:val="00455160"/>
    <w:rsid w:val="00461116"/>
    <w:rsid w:val="00462C0B"/>
    <w:rsid w:val="00483037"/>
    <w:rsid w:val="00486824"/>
    <w:rsid w:val="00494D3B"/>
    <w:rsid w:val="00495A35"/>
    <w:rsid w:val="004976F6"/>
    <w:rsid w:val="004A17AF"/>
    <w:rsid w:val="004A3690"/>
    <w:rsid w:val="004A39A6"/>
    <w:rsid w:val="004A4106"/>
    <w:rsid w:val="004A4AD8"/>
    <w:rsid w:val="004D0C15"/>
    <w:rsid w:val="004D2862"/>
    <w:rsid w:val="004D494A"/>
    <w:rsid w:val="004E141D"/>
    <w:rsid w:val="004E5818"/>
    <w:rsid w:val="004E5A15"/>
    <w:rsid w:val="004E7860"/>
    <w:rsid w:val="0050409D"/>
    <w:rsid w:val="00506C04"/>
    <w:rsid w:val="00513F24"/>
    <w:rsid w:val="00517221"/>
    <w:rsid w:val="0052011B"/>
    <w:rsid w:val="005245A9"/>
    <w:rsid w:val="00532ADF"/>
    <w:rsid w:val="00537EA1"/>
    <w:rsid w:val="00550954"/>
    <w:rsid w:val="00560AA2"/>
    <w:rsid w:val="00562BE9"/>
    <w:rsid w:val="005706B6"/>
    <w:rsid w:val="00581D42"/>
    <w:rsid w:val="005821F5"/>
    <w:rsid w:val="00582E2E"/>
    <w:rsid w:val="005A3F84"/>
    <w:rsid w:val="005C0467"/>
    <w:rsid w:val="005C43E7"/>
    <w:rsid w:val="005D5DC3"/>
    <w:rsid w:val="005D6A0C"/>
    <w:rsid w:val="005E3534"/>
    <w:rsid w:val="005E3648"/>
    <w:rsid w:val="005E4D7F"/>
    <w:rsid w:val="005F29DB"/>
    <w:rsid w:val="00601293"/>
    <w:rsid w:val="006048F4"/>
    <w:rsid w:val="00615B1D"/>
    <w:rsid w:val="00621EFE"/>
    <w:rsid w:val="00624D52"/>
    <w:rsid w:val="006306BB"/>
    <w:rsid w:val="006319DD"/>
    <w:rsid w:val="00642FE5"/>
    <w:rsid w:val="00647C86"/>
    <w:rsid w:val="00657394"/>
    <w:rsid w:val="00661A8F"/>
    <w:rsid w:val="00674F2B"/>
    <w:rsid w:val="00677515"/>
    <w:rsid w:val="00681F13"/>
    <w:rsid w:val="00682FA3"/>
    <w:rsid w:val="0068414F"/>
    <w:rsid w:val="0069015E"/>
    <w:rsid w:val="006A0152"/>
    <w:rsid w:val="006A4FB3"/>
    <w:rsid w:val="006C4C0E"/>
    <w:rsid w:val="006C4FA6"/>
    <w:rsid w:val="006C54F0"/>
    <w:rsid w:val="006C71A6"/>
    <w:rsid w:val="006D0FC1"/>
    <w:rsid w:val="006D7DB1"/>
    <w:rsid w:val="006E27C0"/>
    <w:rsid w:val="006E3A91"/>
    <w:rsid w:val="006E7B0F"/>
    <w:rsid w:val="006F07ED"/>
    <w:rsid w:val="006F34D6"/>
    <w:rsid w:val="006F36D4"/>
    <w:rsid w:val="006F7097"/>
    <w:rsid w:val="00706F57"/>
    <w:rsid w:val="00714D6E"/>
    <w:rsid w:val="00725DCF"/>
    <w:rsid w:val="0073100A"/>
    <w:rsid w:val="007317F5"/>
    <w:rsid w:val="0073394D"/>
    <w:rsid w:val="007355A8"/>
    <w:rsid w:val="0073718F"/>
    <w:rsid w:val="007448A7"/>
    <w:rsid w:val="00745965"/>
    <w:rsid w:val="0075066A"/>
    <w:rsid w:val="0075463B"/>
    <w:rsid w:val="00757E25"/>
    <w:rsid w:val="007613BC"/>
    <w:rsid w:val="007621C8"/>
    <w:rsid w:val="00763B62"/>
    <w:rsid w:val="00764D27"/>
    <w:rsid w:val="00767DB2"/>
    <w:rsid w:val="007723CB"/>
    <w:rsid w:val="00777692"/>
    <w:rsid w:val="0079079D"/>
    <w:rsid w:val="00793181"/>
    <w:rsid w:val="007A23C6"/>
    <w:rsid w:val="007A3C62"/>
    <w:rsid w:val="007A527A"/>
    <w:rsid w:val="007B787C"/>
    <w:rsid w:val="007C2E45"/>
    <w:rsid w:val="007C4ACE"/>
    <w:rsid w:val="007C72E2"/>
    <w:rsid w:val="007C7C44"/>
    <w:rsid w:val="007D2E45"/>
    <w:rsid w:val="007D2EE4"/>
    <w:rsid w:val="007E0B58"/>
    <w:rsid w:val="007E523B"/>
    <w:rsid w:val="007F4957"/>
    <w:rsid w:val="00821A2F"/>
    <w:rsid w:val="00824EF9"/>
    <w:rsid w:val="00825A5C"/>
    <w:rsid w:val="00826495"/>
    <w:rsid w:val="00840ACE"/>
    <w:rsid w:val="008445A9"/>
    <w:rsid w:val="00847DB4"/>
    <w:rsid w:val="00860DD4"/>
    <w:rsid w:val="008675DC"/>
    <w:rsid w:val="008712BC"/>
    <w:rsid w:val="008845E4"/>
    <w:rsid w:val="00890153"/>
    <w:rsid w:val="00892451"/>
    <w:rsid w:val="008973C1"/>
    <w:rsid w:val="008A0062"/>
    <w:rsid w:val="008A03DD"/>
    <w:rsid w:val="008A1736"/>
    <w:rsid w:val="008A32EE"/>
    <w:rsid w:val="008A3EA5"/>
    <w:rsid w:val="008A7864"/>
    <w:rsid w:val="008C0D97"/>
    <w:rsid w:val="008C147B"/>
    <w:rsid w:val="008C2E98"/>
    <w:rsid w:val="008C6926"/>
    <w:rsid w:val="008F2472"/>
    <w:rsid w:val="008F3ED2"/>
    <w:rsid w:val="0091532C"/>
    <w:rsid w:val="00920F7D"/>
    <w:rsid w:val="00921D01"/>
    <w:rsid w:val="00927B5A"/>
    <w:rsid w:val="00930AD9"/>
    <w:rsid w:val="009336C4"/>
    <w:rsid w:val="00933EC0"/>
    <w:rsid w:val="00933FCA"/>
    <w:rsid w:val="00934D71"/>
    <w:rsid w:val="00935169"/>
    <w:rsid w:val="009371ED"/>
    <w:rsid w:val="00942B8A"/>
    <w:rsid w:val="009505FD"/>
    <w:rsid w:val="00952AA8"/>
    <w:rsid w:val="00957A89"/>
    <w:rsid w:val="00964FB9"/>
    <w:rsid w:val="00987E97"/>
    <w:rsid w:val="009920CD"/>
    <w:rsid w:val="009953DD"/>
    <w:rsid w:val="00997A5C"/>
    <w:rsid w:val="009A09D8"/>
    <w:rsid w:val="009A222C"/>
    <w:rsid w:val="009B16D4"/>
    <w:rsid w:val="009B4D39"/>
    <w:rsid w:val="009B61F7"/>
    <w:rsid w:val="009B7B5D"/>
    <w:rsid w:val="009C0391"/>
    <w:rsid w:val="009D1370"/>
    <w:rsid w:val="009D1D7C"/>
    <w:rsid w:val="009D4708"/>
    <w:rsid w:val="009D64AC"/>
    <w:rsid w:val="009E073D"/>
    <w:rsid w:val="009E12DC"/>
    <w:rsid w:val="00A02AE3"/>
    <w:rsid w:val="00A12137"/>
    <w:rsid w:val="00A1371D"/>
    <w:rsid w:val="00A2141B"/>
    <w:rsid w:val="00A23B13"/>
    <w:rsid w:val="00A275C8"/>
    <w:rsid w:val="00A314E7"/>
    <w:rsid w:val="00A437EE"/>
    <w:rsid w:val="00A51D8E"/>
    <w:rsid w:val="00A54B8D"/>
    <w:rsid w:val="00A80EA1"/>
    <w:rsid w:val="00A87CAC"/>
    <w:rsid w:val="00A96C31"/>
    <w:rsid w:val="00AA4BB6"/>
    <w:rsid w:val="00AB1FEA"/>
    <w:rsid w:val="00AC046D"/>
    <w:rsid w:val="00AC2B69"/>
    <w:rsid w:val="00AD2FE3"/>
    <w:rsid w:val="00B070FA"/>
    <w:rsid w:val="00B119BC"/>
    <w:rsid w:val="00B36879"/>
    <w:rsid w:val="00B5135D"/>
    <w:rsid w:val="00B51A28"/>
    <w:rsid w:val="00B51CA2"/>
    <w:rsid w:val="00B546D7"/>
    <w:rsid w:val="00B63ABB"/>
    <w:rsid w:val="00B7030E"/>
    <w:rsid w:val="00B825B2"/>
    <w:rsid w:val="00B8426F"/>
    <w:rsid w:val="00B917B3"/>
    <w:rsid w:val="00B97874"/>
    <w:rsid w:val="00BA70D4"/>
    <w:rsid w:val="00BA77D0"/>
    <w:rsid w:val="00BB5F75"/>
    <w:rsid w:val="00BB7B26"/>
    <w:rsid w:val="00BC1C75"/>
    <w:rsid w:val="00BC25F5"/>
    <w:rsid w:val="00BD0226"/>
    <w:rsid w:val="00BD1031"/>
    <w:rsid w:val="00BE5ABF"/>
    <w:rsid w:val="00BE7F79"/>
    <w:rsid w:val="00BF0930"/>
    <w:rsid w:val="00BF2333"/>
    <w:rsid w:val="00BF5B72"/>
    <w:rsid w:val="00BF796E"/>
    <w:rsid w:val="00C01990"/>
    <w:rsid w:val="00C062E3"/>
    <w:rsid w:val="00C07E27"/>
    <w:rsid w:val="00C123CE"/>
    <w:rsid w:val="00C14FE3"/>
    <w:rsid w:val="00C212A1"/>
    <w:rsid w:val="00C24EC4"/>
    <w:rsid w:val="00C25F0F"/>
    <w:rsid w:val="00C31FFC"/>
    <w:rsid w:val="00C35EC4"/>
    <w:rsid w:val="00C47F16"/>
    <w:rsid w:val="00C57272"/>
    <w:rsid w:val="00C624F7"/>
    <w:rsid w:val="00C64A7C"/>
    <w:rsid w:val="00C668D1"/>
    <w:rsid w:val="00C84068"/>
    <w:rsid w:val="00C93716"/>
    <w:rsid w:val="00C940F4"/>
    <w:rsid w:val="00CA25B3"/>
    <w:rsid w:val="00CB10A3"/>
    <w:rsid w:val="00CB2F41"/>
    <w:rsid w:val="00CB63C0"/>
    <w:rsid w:val="00CC3D8A"/>
    <w:rsid w:val="00CD22AB"/>
    <w:rsid w:val="00CD72B0"/>
    <w:rsid w:val="00CE4552"/>
    <w:rsid w:val="00D1119F"/>
    <w:rsid w:val="00D2605B"/>
    <w:rsid w:val="00D26F29"/>
    <w:rsid w:val="00D31CD6"/>
    <w:rsid w:val="00D416CB"/>
    <w:rsid w:val="00D428B1"/>
    <w:rsid w:val="00D432EB"/>
    <w:rsid w:val="00D60361"/>
    <w:rsid w:val="00D61D10"/>
    <w:rsid w:val="00D669BA"/>
    <w:rsid w:val="00D66BA9"/>
    <w:rsid w:val="00D77815"/>
    <w:rsid w:val="00D778E9"/>
    <w:rsid w:val="00D83AE7"/>
    <w:rsid w:val="00D8646D"/>
    <w:rsid w:val="00DA6D27"/>
    <w:rsid w:val="00DB1F9E"/>
    <w:rsid w:val="00DB3B9F"/>
    <w:rsid w:val="00DC0E24"/>
    <w:rsid w:val="00DC29F4"/>
    <w:rsid w:val="00DC5269"/>
    <w:rsid w:val="00DC7EC6"/>
    <w:rsid w:val="00DD3584"/>
    <w:rsid w:val="00DD4FA1"/>
    <w:rsid w:val="00DE254E"/>
    <w:rsid w:val="00E043E3"/>
    <w:rsid w:val="00E055A8"/>
    <w:rsid w:val="00E326E3"/>
    <w:rsid w:val="00E35A7A"/>
    <w:rsid w:val="00E43443"/>
    <w:rsid w:val="00E50E34"/>
    <w:rsid w:val="00E563A4"/>
    <w:rsid w:val="00E606DA"/>
    <w:rsid w:val="00E74441"/>
    <w:rsid w:val="00E762F2"/>
    <w:rsid w:val="00E7665D"/>
    <w:rsid w:val="00E77042"/>
    <w:rsid w:val="00E83180"/>
    <w:rsid w:val="00E924BA"/>
    <w:rsid w:val="00E95B13"/>
    <w:rsid w:val="00EA112C"/>
    <w:rsid w:val="00EA12D8"/>
    <w:rsid w:val="00EB353E"/>
    <w:rsid w:val="00EC13F6"/>
    <w:rsid w:val="00EC1403"/>
    <w:rsid w:val="00EC225C"/>
    <w:rsid w:val="00EC2F93"/>
    <w:rsid w:val="00EC568A"/>
    <w:rsid w:val="00ED2C07"/>
    <w:rsid w:val="00EE25B1"/>
    <w:rsid w:val="00EE6F6C"/>
    <w:rsid w:val="00EF659A"/>
    <w:rsid w:val="00EF6F61"/>
    <w:rsid w:val="00F10E1D"/>
    <w:rsid w:val="00F11A3B"/>
    <w:rsid w:val="00F1620E"/>
    <w:rsid w:val="00F16695"/>
    <w:rsid w:val="00F20280"/>
    <w:rsid w:val="00F2066B"/>
    <w:rsid w:val="00F22079"/>
    <w:rsid w:val="00F366F4"/>
    <w:rsid w:val="00F37503"/>
    <w:rsid w:val="00F40B19"/>
    <w:rsid w:val="00F52CC6"/>
    <w:rsid w:val="00F62FA7"/>
    <w:rsid w:val="00F636B7"/>
    <w:rsid w:val="00F703DA"/>
    <w:rsid w:val="00F70608"/>
    <w:rsid w:val="00F70CCB"/>
    <w:rsid w:val="00F810E4"/>
    <w:rsid w:val="00F81552"/>
    <w:rsid w:val="00F9175A"/>
    <w:rsid w:val="00F91F9A"/>
    <w:rsid w:val="00F95D3C"/>
    <w:rsid w:val="00F960B6"/>
    <w:rsid w:val="00FA0D06"/>
    <w:rsid w:val="00FA57A8"/>
    <w:rsid w:val="00FA59DE"/>
    <w:rsid w:val="00FA6355"/>
    <w:rsid w:val="00FB1A28"/>
    <w:rsid w:val="00FC3D96"/>
    <w:rsid w:val="00FC4056"/>
    <w:rsid w:val="00FC7AB5"/>
    <w:rsid w:val="00FE7348"/>
    <w:rsid w:val="00FF1DF1"/>
    <w:rsid w:val="00FF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69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93516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935169"/>
    <w:pPr>
      <w:keepNext/>
      <w:jc w:val="center"/>
      <w:outlineLvl w:val="1"/>
    </w:pPr>
    <w:rPr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935169"/>
  </w:style>
  <w:style w:type="paragraph" w:styleId="a4">
    <w:name w:val="Balloon Text"/>
    <w:basedOn w:val="a"/>
    <w:semiHidden/>
    <w:rsid w:val="00935169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93516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</w:pPr>
    <w:rPr>
      <w:b/>
    </w:rPr>
  </w:style>
  <w:style w:type="paragraph" w:styleId="a6">
    <w:name w:val="List Paragraph"/>
    <w:basedOn w:val="a"/>
    <w:uiPriority w:val="34"/>
    <w:qFormat/>
    <w:rsid w:val="002D4D1F"/>
    <w:pPr>
      <w:ind w:left="720"/>
      <w:contextualSpacing/>
    </w:pPr>
  </w:style>
  <w:style w:type="paragraph" w:styleId="a7">
    <w:name w:val="header"/>
    <w:basedOn w:val="a"/>
    <w:link w:val="a8"/>
    <w:semiHidden/>
    <w:unhideWhenUsed/>
    <w:rsid w:val="006901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69015E"/>
    <w:rPr>
      <w:sz w:val="28"/>
      <w:szCs w:val="28"/>
    </w:rPr>
  </w:style>
  <w:style w:type="paragraph" w:styleId="a9">
    <w:name w:val="footer"/>
    <w:basedOn w:val="a"/>
    <w:link w:val="aa"/>
    <w:semiHidden/>
    <w:unhideWhenUsed/>
    <w:rsid w:val="006901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69015E"/>
    <w:rPr>
      <w:sz w:val="28"/>
      <w:szCs w:val="28"/>
    </w:rPr>
  </w:style>
  <w:style w:type="paragraph" w:styleId="ab">
    <w:name w:val="Normal (Web)"/>
    <w:basedOn w:val="a"/>
    <w:uiPriority w:val="99"/>
    <w:unhideWhenUsed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775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000000"/>
            <w:right w:val="none" w:sz="0" w:space="0" w:color="auto"/>
          </w:divBdr>
        </w:div>
        <w:div w:id="1638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</dc:creator>
  <cp:lastModifiedBy>User</cp:lastModifiedBy>
  <cp:revision>20</cp:revision>
  <cp:lastPrinted>2025-07-04T08:07:00Z</cp:lastPrinted>
  <dcterms:created xsi:type="dcterms:W3CDTF">2023-03-09T04:18:00Z</dcterms:created>
  <dcterms:modified xsi:type="dcterms:W3CDTF">2025-07-07T06:56:00Z</dcterms:modified>
</cp:coreProperties>
</file>