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13"/>
      </w:tblGrid>
      <w:tr w:rsidR="00D00FC9" w:rsidRPr="002E09BC" w:rsidTr="009D4077">
        <w:trPr>
          <w:trHeight w:val="5667"/>
        </w:trPr>
        <w:tc>
          <w:tcPr>
            <w:tcW w:w="9913" w:type="dxa"/>
          </w:tcPr>
          <w:p w:rsidR="009C68C5" w:rsidRPr="002E09BC" w:rsidRDefault="00962614" w:rsidP="009C68C5">
            <w:pPr>
              <w:rPr>
                <w:color w:val="000000" w:themeColor="text1"/>
              </w:rPr>
            </w:pPr>
            <w:r w:rsidRPr="002E09BC">
              <w:rPr>
                <w:color w:val="000000" w:themeColor="text1"/>
              </w:rPr>
              <w:t xml:space="preserve"> </w:t>
            </w:r>
          </w:p>
          <w:tbl>
            <w:tblPr>
              <w:tblW w:w="9913" w:type="dxa"/>
              <w:tblLayout w:type="fixed"/>
              <w:tblLook w:val="0000"/>
            </w:tblPr>
            <w:tblGrid>
              <w:gridCol w:w="9913"/>
            </w:tblGrid>
            <w:tr w:rsidR="00D23862" w:rsidRPr="002E09BC" w:rsidTr="00D23862">
              <w:trPr>
                <w:trHeight w:val="1098"/>
              </w:trPr>
              <w:tc>
                <w:tcPr>
                  <w:tcW w:w="9913" w:type="dxa"/>
                </w:tcPr>
                <w:p w:rsidR="0019732A" w:rsidRPr="002E09BC" w:rsidRDefault="0019732A" w:rsidP="00CE5125">
                  <w:pPr>
                    <w:pStyle w:val="1"/>
                    <w:jc w:val="right"/>
                    <w:rPr>
                      <w:color w:val="000000" w:themeColor="text1"/>
                      <w:szCs w:val="28"/>
                    </w:rPr>
                  </w:pPr>
                </w:p>
                <w:p w:rsidR="0019732A" w:rsidRPr="002E09BC" w:rsidRDefault="002E09BC" w:rsidP="005C71F3">
                  <w:pPr>
                    <w:pStyle w:val="1"/>
                    <w:rPr>
                      <w:color w:val="000000" w:themeColor="text1"/>
                      <w:szCs w:val="28"/>
                    </w:rPr>
                  </w:pPr>
                  <w:r w:rsidRPr="002E09BC">
                    <w:rPr>
                      <w:color w:val="000000" w:themeColor="text1"/>
                      <w:szCs w:val="28"/>
                    </w:rPr>
                    <w:t xml:space="preserve">  </w:t>
                  </w:r>
                  <w:r w:rsidR="005C71F3" w:rsidRPr="002E09BC">
                    <w:rPr>
                      <w:color w:val="000000" w:themeColor="text1"/>
                      <w:szCs w:val="28"/>
                    </w:rPr>
                    <w:t xml:space="preserve">   </w:t>
                  </w:r>
                  <w:r w:rsidR="0019732A" w:rsidRPr="002E09BC">
                    <w:rPr>
                      <w:noProof/>
                      <w:color w:val="000000" w:themeColor="text1"/>
                      <w:szCs w:val="28"/>
                    </w:rPr>
                    <w:drawing>
                      <wp:inline distT="0" distB="0" distL="0" distR="0">
                        <wp:extent cx="608271" cy="681759"/>
                        <wp:effectExtent l="19050" t="0" r="1329" b="0"/>
                        <wp:docPr id="1" name="Рисунок 1" descr="C:\Users\Ирина\Desktop\Герб для реше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Ирина\Desktop\Герб для реше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066" cy="6882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9732A" w:rsidRPr="002E09BC">
                    <w:rPr>
                      <w:color w:val="000000" w:themeColor="text1"/>
                      <w:szCs w:val="28"/>
                    </w:rPr>
                    <w:t xml:space="preserve">                                                        </w:t>
                  </w:r>
                </w:p>
                <w:p w:rsidR="00D23862" w:rsidRPr="002E09BC" w:rsidRDefault="00D23862" w:rsidP="005C71F3">
                  <w:pPr>
                    <w:pStyle w:val="1"/>
                    <w:rPr>
                      <w:color w:val="000000" w:themeColor="text1"/>
                      <w:szCs w:val="28"/>
                    </w:rPr>
                  </w:pPr>
                  <w:r w:rsidRPr="002E09BC">
                    <w:rPr>
                      <w:color w:val="000000" w:themeColor="text1"/>
                      <w:szCs w:val="28"/>
                    </w:rPr>
                    <w:t>ТАЛЬМЕНСКИЙ РАЙОННЫЙ СОВЕТ НАРОДНЫХ ДЕПУТАТОВ</w:t>
                  </w:r>
                </w:p>
                <w:p w:rsidR="00D23862" w:rsidRPr="002E09BC" w:rsidRDefault="00D23862" w:rsidP="005C71F3">
                  <w:pPr>
                    <w:pStyle w:val="1"/>
                    <w:rPr>
                      <w:color w:val="000000" w:themeColor="text1"/>
                      <w:szCs w:val="28"/>
                    </w:rPr>
                  </w:pPr>
                  <w:r w:rsidRPr="002E09BC">
                    <w:rPr>
                      <w:color w:val="000000" w:themeColor="text1"/>
                      <w:szCs w:val="28"/>
                    </w:rPr>
                    <w:t>АЛТАЙСКОГО КРАЯ</w:t>
                  </w:r>
                </w:p>
                <w:p w:rsidR="00253563" w:rsidRPr="002E09BC" w:rsidRDefault="00253563" w:rsidP="005C71F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253563" w:rsidRPr="002E09BC" w:rsidRDefault="00D23862" w:rsidP="005C71F3">
                  <w:pPr>
                    <w:pStyle w:val="2"/>
                    <w:rPr>
                      <w:rFonts w:ascii="Times New Roman" w:hAnsi="Times New Roman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2E09BC">
                    <w:rPr>
                      <w:rFonts w:ascii="Times New Roman" w:hAnsi="Times New Roman"/>
                      <w:b w:val="0"/>
                      <w:color w:val="000000" w:themeColor="text1"/>
                      <w:sz w:val="28"/>
                      <w:szCs w:val="28"/>
                    </w:rPr>
                    <w:t>РЕШЕНИЕ</w:t>
                  </w:r>
                </w:p>
              </w:tc>
            </w:tr>
          </w:tbl>
          <w:p w:rsidR="00253563" w:rsidRPr="002E09BC" w:rsidRDefault="0090477C" w:rsidP="00D23862">
            <w:pPr>
              <w:ind w:right="-35"/>
              <w:rPr>
                <w:color w:val="000000" w:themeColor="text1"/>
              </w:rPr>
            </w:pPr>
            <w:r w:rsidRPr="002E09BC">
              <w:rPr>
                <w:color w:val="000000" w:themeColor="text1"/>
              </w:rPr>
              <w:t xml:space="preserve">  </w:t>
            </w:r>
            <w:r w:rsidR="0015438B" w:rsidRPr="002E09BC">
              <w:rPr>
                <w:color w:val="000000" w:themeColor="text1"/>
              </w:rPr>
              <w:t>22.</w:t>
            </w:r>
            <w:r w:rsidR="00A23872" w:rsidRPr="002E09BC">
              <w:rPr>
                <w:color w:val="000000" w:themeColor="text1"/>
              </w:rPr>
              <w:t>06</w:t>
            </w:r>
            <w:r w:rsidR="005C71F3" w:rsidRPr="002E09BC">
              <w:rPr>
                <w:color w:val="000000" w:themeColor="text1"/>
              </w:rPr>
              <w:t xml:space="preserve">. </w:t>
            </w:r>
            <w:r w:rsidR="00BB7D67" w:rsidRPr="002E09BC">
              <w:rPr>
                <w:color w:val="000000" w:themeColor="text1"/>
              </w:rPr>
              <w:t>2020</w:t>
            </w:r>
            <w:r w:rsidR="00D23862" w:rsidRPr="002E09BC">
              <w:rPr>
                <w:color w:val="000000" w:themeColor="text1"/>
              </w:rPr>
              <w:t xml:space="preserve">г.     </w:t>
            </w:r>
            <w:r w:rsidR="002E3400" w:rsidRPr="002E09BC">
              <w:rPr>
                <w:color w:val="000000" w:themeColor="text1"/>
              </w:rPr>
              <w:t xml:space="preserve">               </w:t>
            </w:r>
            <w:r w:rsidR="001C66BB">
              <w:rPr>
                <w:color w:val="000000" w:themeColor="text1"/>
              </w:rPr>
              <w:t xml:space="preserve">               </w:t>
            </w:r>
            <w:r w:rsidR="003077CC" w:rsidRPr="002E09BC">
              <w:rPr>
                <w:color w:val="000000" w:themeColor="text1"/>
              </w:rPr>
              <w:t xml:space="preserve">                                       </w:t>
            </w:r>
            <w:r w:rsidR="008E7C10" w:rsidRPr="002E09BC">
              <w:rPr>
                <w:color w:val="000000" w:themeColor="text1"/>
              </w:rPr>
              <w:t xml:space="preserve">        </w:t>
            </w:r>
            <w:r w:rsidR="00D95DBC" w:rsidRPr="002E09BC">
              <w:rPr>
                <w:color w:val="000000" w:themeColor="text1"/>
              </w:rPr>
              <w:t xml:space="preserve">     </w:t>
            </w:r>
            <w:r w:rsidR="008E7C10" w:rsidRPr="002E09BC">
              <w:rPr>
                <w:color w:val="000000" w:themeColor="text1"/>
              </w:rPr>
              <w:t xml:space="preserve">  № </w:t>
            </w:r>
            <w:r w:rsidR="00276BAF">
              <w:rPr>
                <w:color w:val="000000" w:themeColor="text1"/>
              </w:rPr>
              <w:t>268</w:t>
            </w:r>
          </w:p>
          <w:p w:rsidR="00D23862" w:rsidRPr="002E09BC" w:rsidRDefault="00D23862" w:rsidP="00D23862">
            <w:pPr>
              <w:ind w:right="-35"/>
              <w:rPr>
                <w:color w:val="000000" w:themeColor="text1"/>
              </w:rPr>
            </w:pPr>
            <w:r w:rsidRPr="002E09BC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="392" w:tblpY="52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02"/>
            </w:tblGrid>
            <w:tr w:rsidR="00D23862" w:rsidRPr="002E09BC" w:rsidTr="00D23862">
              <w:trPr>
                <w:trHeight w:val="674"/>
              </w:trPr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3862" w:rsidRPr="002E09BC" w:rsidRDefault="008C57B1" w:rsidP="00D5216C">
                  <w:pPr>
                    <w:tabs>
                      <w:tab w:val="left" w:pos="3920"/>
                    </w:tabs>
                    <w:jc w:val="both"/>
                    <w:rPr>
                      <w:color w:val="000000" w:themeColor="text1"/>
                    </w:rPr>
                  </w:pPr>
                  <w:r w:rsidRPr="002E09BC">
                    <w:rPr>
                      <w:color w:val="000000" w:themeColor="text1"/>
                    </w:rPr>
                    <w:t>О  п</w:t>
                  </w:r>
                  <w:r w:rsidR="00253563" w:rsidRPr="002E09BC">
                    <w:rPr>
                      <w:color w:val="000000" w:themeColor="text1"/>
                    </w:rPr>
                    <w:t xml:space="preserve">овестке дня </w:t>
                  </w:r>
                  <w:r w:rsidR="00A47D84" w:rsidRPr="002E09BC">
                    <w:rPr>
                      <w:color w:val="000000" w:themeColor="text1"/>
                    </w:rPr>
                    <w:t>двадцать</w:t>
                  </w:r>
                  <w:r w:rsidR="00A23872" w:rsidRPr="002E09BC">
                    <w:rPr>
                      <w:color w:val="000000" w:themeColor="text1"/>
                    </w:rPr>
                    <w:t xml:space="preserve"> девятой внеочередной</w:t>
                  </w:r>
                  <w:r w:rsidR="00601BA9" w:rsidRPr="002E09BC">
                    <w:rPr>
                      <w:color w:val="000000" w:themeColor="text1"/>
                    </w:rPr>
                    <w:t xml:space="preserve"> </w:t>
                  </w:r>
                  <w:r w:rsidR="00D23862" w:rsidRPr="002E09BC">
                    <w:rPr>
                      <w:color w:val="000000" w:themeColor="text1"/>
                    </w:rPr>
                    <w:t xml:space="preserve">сессии </w:t>
                  </w:r>
                  <w:proofErr w:type="spellStart"/>
                  <w:r w:rsidR="00D23862" w:rsidRPr="002E09BC">
                    <w:rPr>
                      <w:color w:val="000000" w:themeColor="text1"/>
                    </w:rPr>
                    <w:t>Тальменского</w:t>
                  </w:r>
                  <w:proofErr w:type="spellEnd"/>
                  <w:r w:rsidR="00D23862" w:rsidRPr="002E09BC">
                    <w:rPr>
                      <w:color w:val="000000" w:themeColor="text1"/>
                    </w:rPr>
                    <w:t xml:space="preserve"> районного Совета народных депутатов седьмого созыва</w:t>
                  </w:r>
                </w:p>
              </w:tc>
            </w:tr>
          </w:tbl>
          <w:p w:rsidR="00D23862" w:rsidRPr="002E09BC" w:rsidRDefault="00D23862" w:rsidP="00D23862">
            <w:pPr>
              <w:ind w:right="-35"/>
              <w:jc w:val="center"/>
              <w:rPr>
                <w:color w:val="000000" w:themeColor="text1"/>
              </w:rPr>
            </w:pPr>
            <w:r w:rsidRPr="002E09BC">
              <w:rPr>
                <w:color w:val="000000" w:themeColor="text1"/>
              </w:rPr>
              <w:t>р.п. Тальменка</w:t>
            </w:r>
          </w:p>
          <w:p w:rsidR="00D23862" w:rsidRPr="002E09BC" w:rsidRDefault="00D23862" w:rsidP="00D23862">
            <w:pPr>
              <w:ind w:right="-35"/>
              <w:jc w:val="center"/>
              <w:rPr>
                <w:color w:val="000000" w:themeColor="text1"/>
              </w:rPr>
            </w:pPr>
          </w:p>
          <w:p w:rsidR="00D23862" w:rsidRPr="002E09BC" w:rsidRDefault="00D23862" w:rsidP="00D23862">
            <w:pPr>
              <w:ind w:right="-35"/>
              <w:jc w:val="center"/>
              <w:rPr>
                <w:color w:val="000000" w:themeColor="text1"/>
              </w:rPr>
            </w:pPr>
          </w:p>
          <w:p w:rsidR="00D23862" w:rsidRPr="002E09BC" w:rsidRDefault="00D23862" w:rsidP="00D23862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</w:p>
          <w:p w:rsidR="006727C7" w:rsidRPr="002E09BC" w:rsidRDefault="006727C7" w:rsidP="00D23862">
            <w:pPr>
              <w:pStyle w:val="3"/>
              <w:ind w:left="0" w:right="-1" w:firstLine="0"/>
              <w:rPr>
                <w:color w:val="000000" w:themeColor="text1"/>
                <w:szCs w:val="28"/>
              </w:rPr>
            </w:pPr>
          </w:p>
          <w:p w:rsidR="00D23862" w:rsidRPr="002E09BC" w:rsidRDefault="00D23862" w:rsidP="00D23862">
            <w:pPr>
              <w:pStyle w:val="3"/>
              <w:ind w:left="0" w:right="-1" w:firstLine="708"/>
              <w:rPr>
                <w:color w:val="000000" w:themeColor="text1"/>
                <w:szCs w:val="28"/>
              </w:rPr>
            </w:pPr>
          </w:p>
          <w:p w:rsidR="00253563" w:rsidRPr="002E09BC" w:rsidRDefault="00D23862" w:rsidP="00504996">
            <w:pPr>
              <w:pStyle w:val="3"/>
              <w:ind w:left="0" w:right="-1" w:firstLine="708"/>
              <w:rPr>
                <w:color w:val="000000" w:themeColor="text1"/>
                <w:szCs w:val="28"/>
              </w:rPr>
            </w:pPr>
            <w:r w:rsidRPr="002E09BC">
              <w:rPr>
                <w:color w:val="000000" w:themeColor="text1"/>
                <w:szCs w:val="28"/>
              </w:rPr>
              <w:t xml:space="preserve">В соответствии со статьей 14  Регламента  </w:t>
            </w:r>
            <w:proofErr w:type="spellStart"/>
            <w:r w:rsidRPr="002E09BC">
              <w:rPr>
                <w:color w:val="000000" w:themeColor="text1"/>
                <w:szCs w:val="28"/>
              </w:rPr>
              <w:t>Тальменского</w:t>
            </w:r>
            <w:proofErr w:type="spellEnd"/>
            <w:r w:rsidRPr="002E09BC">
              <w:rPr>
                <w:color w:val="000000" w:themeColor="text1"/>
                <w:szCs w:val="28"/>
              </w:rPr>
              <w:t xml:space="preserve"> районного Совета народных  депутатов</w:t>
            </w:r>
          </w:p>
          <w:p w:rsidR="00253563" w:rsidRPr="002E09BC" w:rsidRDefault="00D23862" w:rsidP="009B2FB7">
            <w:pPr>
              <w:pStyle w:val="3"/>
              <w:ind w:left="0" w:right="-1" w:firstLine="708"/>
              <w:jc w:val="center"/>
              <w:rPr>
                <w:color w:val="000000" w:themeColor="text1"/>
                <w:szCs w:val="28"/>
              </w:rPr>
            </w:pPr>
            <w:r w:rsidRPr="002E09BC">
              <w:rPr>
                <w:color w:val="000000" w:themeColor="text1"/>
                <w:szCs w:val="28"/>
              </w:rPr>
              <w:t>РЕШИЛ:</w:t>
            </w:r>
          </w:p>
          <w:p w:rsidR="00D23862" w:rsidRPr="002E09BC" w:rsidRDefault="00D23862" w:rsidP="00D23862">
            <w:pPr>
              <w:pStyle w:val="3"/>
              <w:ind w:left="0" w:right="-1" w:firstLine="708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2E09BC">
              <w:rPr>
                <w:color w:val="000000" w:themeColor="text1"/>
                <w:szCs w:val="28"/>
              </w:rPr>
              <w:t>Тальменский</w:t>
            </w:r>
            <w:proofErr w:type="spellEnd"/>
            <w:r w:rsidRPr="002E09BC">
              <w:rPr>
                <w:color w:val="000000" w:themeColor="text1"/>
                <w:szCs w:val="28"/>
              </w:rPr>
              <w:t xml:space="preserve">   районный Совет народных депутатов       </w:t>
            </w:r>
          </w:p>
          <w:p w:rsidR="00D23862" w:rsidRPr="002E09BC" w:rsidRDefault="00D23862" w:rsidP="00D23862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2E09BC">
              <w:rPr>
                <w:color w:val="000000" w:themeColor="text1"/>
                <w:szCs w:val="28"/>
              </w:rPr>
              <w:t>Утвердить</w:t>
            </w:r>
            <w:r w:rsidR="008C57B1" w:rsidRPr="002E09BC">
              <w:rPr>
                <w:color w:val="000000" w:themeColor="text1"/>
                <w:szCs w:val="28"/>
              </w:rPr>
              <w:t xml:space="preserve">  следующую повестку </w:t>
            </w:r>
            <w:r w:rsidR="00D80DBD" w:rsidRPr="002E09BC">
              <w:rPr>
                <w:color w:val="000000" w:themeColor="text1"/>
                <w:szCs w:val="28"/>
              </w:rPr>
              <w:t xml:space="preserve">двадцать </w:t>
            </w:r>
            <w:r w:rsidR="00A23872" w:rsidRPr="002E09BC">
              <w:rPr>
                <w:color w:val="000000" w:themeColor="text1"/>
                <w:szCs w:val="28"/>
              </w:rPr>
              <w:t xml:space="preserve">девятой внеочередной </w:t>
            </w:r>
            <w:r w:rsidRPr="002E09BC">
              <w:rPr>
                <w:color w:val="000000" w:themeColor="text1"/>
                <w:szCs w:val="28"/>
              </w:rPr>
              <w:t>сессии</w:t>
            </w:r>
          </w:p>
          <w:p w:rsidR="009C68C5" w:rsidRPr="002E09BC" w:rsidRDefault="00D23862" w:rsidP="00D23862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2E09BC">
              <w:rPr>
                <w:color w:val="000000" w:themeColor="text1"/>
                <w:szCs w:val="28"/>
              </w:rPr>
              <w:t>Тальменского</w:t>
            </w:r>
            <w:proofErr w:type="spellEnd"/>
            <w:r w:rsidRPr="002E09BC">
              <w:rPr>
                <w:color w:val="000000" w:themeColor="text1"/>
                <w:szCs w:val="28"/>
              </w:rPr>
              <w:t xml:space="preserve"> районного Совета народных  депутатов, включив следующие вопросы:</w:t>
            </w:r>
          </w:p>
        </w:tc>
      </w:tr>
    </w:tbl>
    <w:p w:rsidR="00433966" w:rsidRPr="002E09BC" w:rsidRDefault="00433966" w:rsidP="00D23862">
      <w:pPr>
        <w:ind w:right="-35"/>
        <w:rPr>
          <w:b/>
          <w:color w:val="000000" w:themeColor="text1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5849"/>
        <w:gridCol w:w="3544"/>
        <w:gridCol w:w="992"/>
      </w:tblGrid>
      <w:tr w:rsidR="000003ED" w:rsidRPr="002E09BC" w:rsidTr="005C71F3">
        <w:trPr>
          <w:trHeight w:val="699"/>
        </w:trPr>
        <w:tc>
          <w:tcPr>
            <w:tcW w:w="672" w:type="dxa"/>
          </w:tcPr>
          <w:p w:rsidR="000003ED" w:rsidRPr="002E09BC" w:rsidRDefault="000003ED" w:rsidP="00601BA9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2E09BC">
              <w:rPr>
                <w:color w:val="000000" w:themeColor="text1"/>
                <w:szCs w:val="28"/>
              </w:rPr>
              <w:t>№</w:t>
            </w:r>
          </w:p>
          <w:p w:rsidR="000003ED" w:rsidRPr="002E09BC" w:rsidRDefault="000003ED" w:rsidP="00601BA9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proofErr w:type="spellStart"/>
            <w:proofErr w:type="gramStart"/>
            <w:r w:rsidRPr="002E09BC">
              <w:rPr>
                <w:color w:val="000000" w:themeColor="text1"/>
                <w:szCs w:val="28"/>
              </w:rPr>
              <w:t>п</w:t>
            </w:r>
            <w:proofErr w:type="spellEnd"/>
            <w:proofErr w:type="gramEnd"/>
            <w:r w:rsidRPr="002E09BC">
              <w:rPr>
                <w:color w:val="000000" w:themeColor="text1"/>
                <w:szCs w:val="28"/>
              </w:rPr>
              <w:t>/</w:t>
            </w:r>
            <w:proofErr w:type="spellStart"/>
            <w:r w:rsidRPr="002E09BC">
              <w:rPr>
                <w:color w:val="000000" w:themeColor="text1"/>
                <w:szCs w:val="28"/>
              </w:rPr>
              <w:t>п</w:t>
            </w:r>
            <w:proofErr w:type="spellEnd"/>
          </w:p>
        </w:tc>
        <w:tc>
          <w:tcPr>
            <w:tcW w:w="5849" w:type="dxa"/>
          </w:tcPr>
          <w:p w:rsidR="000003ED" w:rsidRPr="002E09BC" w:rsidRDefault="000003ED" w:rsidP="00997442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2E09BC">
              <w:rPr>
                <w:color w:val="000000" w:themeColor="text1"/>
                <w:szCs w:val="28"/>
              </w:rPr>
              <w:t>Формулировка вопроса</w:t>
            </w:r>
          </w:p>
        </w:tc>
        <w:tc>
          <w:tcPr>
            <w:tcW w:w="3544" w:type="dxa"/>
          </w:tcPr>
          <w:p w:rsidR="000003ED" w:rsidRPr="002E09BC" w:rsidRDefault="000003ED" w:rsidP="00997442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2E09BC">
              <w:rPr>
                <w:color w:val="000000" w:themeColor="text1"/>
                <w:szCs w:val="28"/>
              </w:rPr>
              <w:t>Докладчик</w:t>
            </w:r>
          </w:p>
        </w:tc>
        <w:tc>
          <w:tcPr>
            <w:tcW w:w="992" w:type="dxa"/>
          </w:tcPr>
          <w:p w:rsidR="000003ED" w:rsidRPr="002E09BC" w:rsidRDefault="000003ED" w:rsidP="00997442">
            <w:pPr>
              <w:pStyle w:val="3"/>
              <w:ind w:left="0" w:right="-1" w:firstLine="0"/>
              <w:jc w:val="center"/>
              <w:rPr>
                <w:color w:val="000000" w:themeColor="text1"/>
                <w:szCs w:val="28"/>
              </w:rPr>
            </w:pPr>
            <w:r w:rsidRPr="002E09BC">
              <w:rPr>
                <w:color w:val="000000" w:themeColor="text1"/>
                <w:szCs w:val="28"/>
              </w:rPr>
              <w:t>Время работы</w:t>
            </w:r>
          </w:p>
        </w:tc>
      </w:tr>
      <w:tr w:rsidR="005C71F3" w:rsidRPr="002E09BC" w:rsidTr="005C71F3">
        <w:trPr>
          <w:trHeight w:val="329"/>
        </w:trPr>
        <w:tc>
          <w:tcPr>
            <w:tcW w:w="672" w:type="dxa"/>
          </w:tcPr>
          <w:p w:rsidR="005C71F3" w:rsidRPr="002E09BC" w:rsidRDefault="00A23872" w:rsidP="00997442">
            <w:pPr>
              <w:pStyle w:val="3"/>
              <w:ind w:left="0" w:right="33" w:firstLine="33"/>
              <w:rPr>
                <w:color w:val="000000" w:themeColor="text1"/>
                <w:szCs w:val="28"/>
              </w:rPr>
            </w:pPr>
            <w:r w:rsidRPr="002E09B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5849" w:type="dxa"/>
          </w:tcPr>
          <w:p w:rsidR="005C71F3" w:rsidRPr="002E09BC" w:rsidRDefault="00A23872" w:rsidP="0078375E">
            <w:pPr>
              <w:tabs>
                <w:tab w:val="left" w:pos="675"/>
              </w:tabs>
              <w:suppressAutoHyphens/>
              <w:snapToGrid w:val="0"/>
              <w:jc w:val="both"/>
            </w:pPr>
            <w:r w:rsidRPr="002E09BC">
              <w:t xml:space="preserve">О назначении дополнительных выборов депутата </w:t>
            </w:r>
            <w:proofErr w:type="spellStart"/>
            <w:r w:rsidRPr="002E09BC">
              <w:t>Тальменского</w:t>
            </w:r>
            <w:proofErr w:type="spellEnd"/>
            <w:r w:rsidRPr="002E09BC">
              <w:t xml:space="preserve"> районного Совета народных депутатов по избирательному округу №17</w:t>
            </w:r>
          </w:p>
        </w:tc>
        <w:tc>
          <w:tcPr>
            <w:tcW w:w="3544" w:type="dxa"/>
          </w:tcPr>
          <w:p w:rsidR="005C71F3" w:rsidRPr="002E09BC" w:rsidRDefault="005C71F3" w:rsidP="0019732A">
            <w:pPr>
              <w:pStyle w:val="3"/>
              <w:ind w:left="0" w:right="-1" w:firstLine="0"/>
              <w:jc w:val="both"/>
              <w:rPr>
                <w:szCs w:val="28"/>
              </w:rPr>
            </w:pPr>
            <w:r w:rsidRPr="002E09BC">
              <w:rPr>
                <w:szCs w:val="28"/>
              </w:rPr>
              <w:t>Мартынова И.А. – заведующий отделом организационной работы и взаимодействию с органами местного  самоуправления</w:t>
            </w:r>
          </w:p>
        </w:tc>
        <w:tc>
          <w:tcPr>
            <w:tcW w:w="992" w:type="dxa"/>
          </w:tcPr>
          <w:p w:rsidR="005C71F3" w:rsidRPr="002E09BC" w:rsidRDefault="005C71F3" w:rsidP="00997442">
            <w:pPr>
              <w:pStyle w:val="3"/>
              <w:ind w:left="0" w:right="-1" w:firstLine="0"/>
              <w:jc w:val="both"/>
              <w:rPr>
                <w:color w:val="000000" w:themeColor="text1"/>
                <w:szCs w:val="28"/>
              </w:rPr>
            </w:pPr>
            <w:r w:rsidRPr="002E09BC">
              <w:rPr>
                <w:color w:val="000000" w:themeColor="text1"/>
                <w:szCs w:val="28"/>
              </w:rPr>
              <w:t>2</w:t>
            </w:r>
          </w:p>
        </w:tc>
      </w:tr>
    </w:tbl>
    <w:p w:rsidR="00552671" w:rsidRPr="002E09BC" w:rsidRDefault="002E09BC" w:rsidP="00552671">
      <w:pPr>
        <w:pStyle w:val="a4"/>
        <w:tabs>
          <w:tab w:val="left" w:pos="980"/>
        </w:tabs>
        <w:ind w:left="0"/>
        <w:rPr>
          <w:color w:val="000000" w:themeColor="text1"/>
        </w:rPr>
      </w:pPr>
      <w:r w:rsidRPr="002E09BC">
        <w:rPr>
          <w:color w:val="000000" w:themeColor="text1"/>
        </w:rPr>
        <w:t>Заместитель председателя</w:t>
      </w:r>
      <w:r w:rsidR="00552671" w:rsidRPr="002E09BC">
        <w:rPr>
          <w:color w:val="000000" w:themeColor="text1"/>
        </w:rPr>
        <w:t xml:space="preserve"> </w:t>
      </w:r>
      <w:proofErr w:type="spellStart"/>
      <w:r w:rsidR="00552671" w:rsidRPr="002E09BC">
        <w:rPr>
          <w:color w:val="000000" w:themeColor="text1"/>
        </w:rPr>
        <w:t>Тальменского</w:t>
      </w:r>
      <w:proofErr w:type="spellEnd"/>
      <w:r w:rsidR="00552671" w:rsidRPr="002E09BC">
        <w:rPr>
          <w:color w:val="000000" w:themeColor="text1"/>
        </w:rPr>
        <w:t xml:space="preserve"> районного</w:t>
      </w:r>
    </w:p>
    <w:p w:rsidR="00552671" w:rsidRPr="002E09BC" w:rsidRDefault="00552671" w:rsidP="00552671">
      <w:pPr>
        <w:pStyle w:val="a4"/>
        <w:tabs>
          <w:tab w:val="left" w:pos="980"/>
        </w:tabs>
        <w:ind w:left="0"/>
        <w:rPr>
          <w:color w:val="000000" w:themeColor="text1"/>
        </w:rPr>
      </w:pPr>
      <w:r w:rsidRPr="002E09BC">
        <w:rPr>
          <w:color w:val="000000" w:themeColor="text1"/>
        </w:rPr>
        <w:t xml:space="preserve">Совета народных депутатов           </w:t>
      </w:r>
      <w:r w:rsidR="001C66BB">
        <w:rPr>
          <w:color w:val="000000" w:themeColor="text1"/>
        </w:rPr>
        <w:t xml:space="preserve">              </w:t>
      </w:r>
      <w:r w:rsidRPr="002E09BC">
        <w:rPr>
          <w:color w:val="000000" w:themeColor="text1"/>
        </w:rPr>
        <w:t xml:space="preserve">                                                 </w:t>
      </w:r>
      <w:proofErr w:type="spellStart"/>
      <w:r w:rsidR="002E09BC" w:rsidRPr="002E09BC">
        <w:rPr>
          <w:color w:val="000000" w:themeColor="text1"/>
        </w:rPr>
        <w:t>К.А.Дериш</w:t>
      </w:r>
      <w:proofErr w:type="spellEnd"/>
    </w:p>
    <w:p w:rsidR="000319C6" w:rsidRPr="0019732A" w:rsidRDefault="000319C6" w:rsidP="006F5A1B">
      <w:pPr>
        <w:pStyle w:val="a4"/>
        <w:tabs>
          <w:tab w:val="left" w:pos="980"/>
        </w:tabs>
        <w:ind w:left="0"/>
        <w:rPr>
          <w:color w:val="000000" w:themeColor="text1"/>
          <w:sz w:val="24"/>
          <w:szCs w:val="24"/>
        </w:rPr>
      </w:pPr>
    </w:p>
    <w:sectPr w:rsidR="000319C6" w:rsidRPr="0019732A" w:rsidSect="005C71F3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68B4"/>
    <w:multiLevelType w:val="hybridMultilevel"/>
    <w:tmpl w:val="2BFA99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74C550A"/>
    <w:multiLevelType w:val="hybridMultilevel"/>
    <w:tmpl w:val="F086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6B91"/>
    <w:multiLevelType w:val="hybridMultilevel"/>
    <w:tmpl w:val="0CE0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927AF"/>
    <w:multiLevelType w:val="hybridMultilevel"/>
    <w:tmpl w:val="843EB4F6"/>
    <w:lvl w:ilvl="0" w:tplc="E2F467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4524"/>
    <w:multiLevelType w:val="hybridMultilevel"/>
    <w:tmpl w:val="D8586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D6AA7"/>
    <w:multiLevelType w:val="hybridMultilevel"/>
    <w:tmpl w:val="2BFA9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D00FC9"/>
    <w:rsid w:val="000003ED"/>
    <w:rsid w:val="000018D1"/>
    <w:rsid w:val="00010337"/>
    <w:rsid w:val="00015C33"/>
    <w:rsid w:val="00026DC7"/>
    <w:rsid w:val="0002762A"/>
    <w:rsid w:val="000319C6"/>
    <w:rsid w:val="00037223"/>
    <w:rsid w:val="00043524"/>
    <w:rsid w:val="00044806"/>
    <w:rsid w:val="00046338"/>
    <w:rsid w:val="000518C3"/>
    <w:rsid w:val="000525F6"/>
    <w:rsid w:val="0005473A"/>
    <w:rsid w:val="00057A7F"/>
    <w:rsid w:val="0006547D"/>
    <w:rsid w:val="00066F2E"/>
    <w:rsid w:val="00071C36"/>
    <w:rsid w:val="00072A67"/>
    <w:rsid w:val="00084391"/>
    <w:rsid w:val="000947E8"/>
    <w:rsid w:val="00095C9B"/>
    <w:rsid w:val="000A201E"/>
    <w:rsid w:val="000A5BFA"/>
    <w:rsid w:val="000A6F88"/>
    <w:rsid w:val="000A7438"/>
    <w:rsid w:val="000B0F16"/>
    <w:rsid w:val="000B330F"/>
    <w:rsid w:val="000C1C4E"/>
    <w:rsid w:val="000C7012"/>
    <w:rsid w:val="000D0448"/>
    <w:rsid w:val="000D5B21"/>
    <w:rsid w:val="000D760B"/>
    <w:rsid w:val="000E0A6A"/>
    <w:rsid w:val="00103300"/>
    <w:rsid w:val="0011212C"/>
    <w:rsid w:val="001121C5"/>
    <w:rsid w:val="00113903"/>
    <w:rsid w:val="00116DE1"/>
    <w:rsid w:val="001302DE"/>
    <w:rsid w:val="001351F4"/>
    <w:rsid w:val="00136102"/>
    <w:rsid w:val="0013613D"/>
    <w:rsid w:val="00150E7D"/>
    <w:rsid w:val="0015438B"/>
    <w:rsid w:val="0015562B"/>
    <w:rsid w:val="0015747E"/>
    <w:rsid w:val="0016243B"/>
    <w:rsid w:val="00162A55"/>
    <w:rsid w:val="001634C9"/>
    <w:rsid w:val="001659EA"/>
    <w:rsid w:val="001765BF"/>
    <w:rsid w:val="00182E9F"/>
    <w:rsid w:val="001854A4"/>
    <w:rsid w:val="00191710"/>
    <w:rsid w:val="00192682"/>
    <w:rsid w:val="0019732A"/>
    <w:rsid w:val="001A2CB4"/>
    <w:rsid w:val="001A3EFB"/>
    <w:rsid w:val="001A5431"/>
    <w:rsid w:val="001C66BB"/>
    <w:rsid w:val="001D3142"/>
    <w:rsid w:val="001D3444"/>
    <w:rsid w:val="001D4801"/>
    <w:rsid w:val="001E5DA2"/>
    <w:rsid w:val="001E7558"/>
    <w:rsid w:val="001F1FAC"/>
    <w:rsid w:val="001F68FF"/>
    <w:rsid w:val="002104AB"/>
    <w:rsid w:val="002151C7"/>
    <w:rsid w:val="0022050A"/>
    <w:rsid w:val="00220E16"/>
    <w:rsid w:val="00241161"/>
    <w:rsid w:val="00252A42"/>
    <w:rsid w:val="00253563"/>
    <w:rsid w:val="00255EAB"/>
    <w:rsid w:val="00272A30"/>
    <w:rsid w:val="00276BAF"/>
    <w:rsid w:val="00282306"/>
    <w:rsid w:val="0028364D"/>
    <w:rsid w:val="00285DF5"/>
    <w:rsid w:val="00291F60"/>
    <w:rsid w:val="00296263"/>
    <w:rsid w:val="002970DD"/>
    <w:rsid w:val="002A1143"/>
    <w:rsid w:val="002A133D"/>
    <w:rsid w:val="002A5A3B"/>
    <w:rsid w:val="002A7399"/>
    <w:rsid w:val="002C28E6"/>
    <w:rsid w:val="002D1D50"/>
    <w:rsid w:val="002D63D6"/>
    <w:rsid w:val="002D73F8"/>
    <w:rsid w:val="002E09BC"/>
    <w:rsid w:val="002E3400"/>
    <w:rsid w:val="002E41FD"/>
    <w:rsid w:val="002F0464"/>
    <w:rsid w:val="00303E0A"/>
    <w:rsid w:val="003077CC"/>
    <w:rsid w:val="00311CC1"/>
    <w:rsid w:val="003212F0"/>
    <w:rsid w:val="003302E3"/>
    <w:rsid w:val="00330BE8"/>
    <w:rsid w:val="003402DF"/>
    <w:rsid w:val="00341A35"/>
    <w:rsid w:val="0034349E"/>
    <w:rsid w:val="00344C90"/>
    <w:rsid w:val="00346BA8"/>
    <w:rsid w:val="003500FF"/>
    <w:rsid w:val="0035555E"/>
    <w:rsid w:val="00355945"/>
    <w:rsid w:val="00362107"/>
    <w:rsid w:val="003644A9"/>
    <w:rsid w:val="00367B3F"/>
    <w:rsid w:val="0038199B"/>
    <w:rsid w:val="00382E4F"/>
    <w:rsid w:val="00391FE8"/>
    <w:rsid w:val="003A53F8"/>
    <w:rsid w:val="003A5BCB"/>
    <w:rsid w:val="003A77E6"/>
    <w:rsid w:val="003A7A29"/>
    <w:rsid w:val="003B1216"/>
    <w:rsid w:val="003B1339"/>
    <w:rsid w:val="003B261C"/>
    <w:rsid w:val="003B6AFE"/>
    <w:rsid w:val="003C43A3"/>
    <w:rsid w:val="003D2A83"/>
    <w:rsid w:val="003D54C1"/>
    <w:rsid w:val="003D6A23"/>
    <w:rsid w:val="003F1633"/>
    <w:rsid w:val="003F1DA7"/>
    <w:rsid w:val="003F6394"/>
    <w:rsid w:val="003F79B2"/>
    <w:rsid w:val="00407FA0"/>
    <w:rsid w:val="00413890"/>
    <w:rsid w:val="00417D7E"/>
    <w:rsid w:val="00426F4B"/>
    <w:rsid w:val="00427AA8"/>
    <w:rsid w:val="00433966"/>
    <w:rsid w:val="00434726"/>
    <w:rsid w:val="00443887"/>
    <w:rsid w:val="00445390"/>
    <w:rsid w:val="00447E7C"/>
    <w:rsid w:val="00453E08"/>
    <w:rsid w:val="00463007"/>
    <w:rsid w:val="00464948"/>
    <w:rsid w:val="004655EA"/>
    <w:rsid w:val="0047490B"/>
    <w:rsid w:val="00480B75"/>
    <w:rsid w:val="00486698"/>
    <w:rsid w:val="004B3E8E"/>
    <w:rsid w:val="004E11AA"/>
    <w:rsid w:val="004E1F0F"/>
    <w:rsid w:val="004E6551"/>
    <w:rsid w:val="004E7A1A"/>
    <w:rsid w:val="004F2A16"/>
    <w:rsid w:val="005013A6"/>
    <w:rsid w:val="00504996"/>
    <w:rsid w:val="00505773"/>
    <w:rsid w:val="00507F90"/>
    <w:rsid w:val="00513BAD"/>
    <w:rsid w:val="00516BBD"/>
    <w:rsid w:val="00534FB0"/>
    <w:rsid w:val="00541808"/>
    <w:rsid w:val="00545FDF"/>
    <w:rsid w:val="005510B6"/>
    <w:rsid w:val="00551A6A"/>
    <w:rsid w:val="00551DDF"/>
    <w:rsid w:val="00552671"/>
    <w:rsid w:val="00554BE7"/>
    <w:rsid w:val="00560252"/>
    <w:rsid w:val="00564FE0"/>
    <w:rsid w:val="005739D0"/>
    <w:rsid w:val="005743C0"/>
    <w:rsid w:val="00576F59"/>
    <w:rsid w:val="00594034"/>
    <w:rsid w:val="005A5C01"/>
    <w:rsid w:val="005C6101"/>
    <w:rsid w:val="005C71F3"/>
    <w:rsid w:val="005E1662"/>
    <w:rsid w:val="005F7DDC"/>
    <w:rsid w:val="00601BA9"/>
    <w:rsid w:val="00604FE3"/>
    <w:rsid w:val="00611BF3"/>
    <w:rsid w:val="00616A66"/>
    <w:rsid w:val="006239C8"/>
    <w:rsid w:val="00627B3A"/>
    <w:rsid w:val="00631293"/>
    <w:rsid w:val="006419C6"/>
    <w:rsid w:val="006449D3"/>
    <w:rsid w:val="006523B9"/>
    <w:rsid w:val="006529CF"/>
    <w:rsid w:val="00656542"/>
    <w:rsid w:val="00657816"/>
    <w:rsid w:val="00663F73"/>
    <w:rsid w:val="006664AB"/>
    <w:rsid w:val="006679B3"/>
    <w:rsid w:val="006727C7"/>
    <w:rsid w:val="00674AD9"/>
    <w:rsid w:val="00681167"/>
    <w:rsid w:val="006A1337"/>
    <w:rsid w:val="006A568C"/>
    <w:rsid w:val="006A5C0F"/>
    <w:rsid w:val="006A6302"/>
    <w:rsid w:val="006B00A4"/>
    <w:rsid w:val="006B079C"/>
    <w:rsid w:val="006B0F0D"/>
    <w:rsid w:val="006B43CD"/>
    <w:rsid w:val="006B6272"/>
    <w:rsid w:val="006B6643"/>
    <w:rsid w:val="006C181C"/>
    <w:rsid w:val="006C657C"/>
    <w:rsid w:val="006E5BB3"/>
    <w:rsid w:val="006E7818"/>
    <w:rsid w:val="006F10D0"/>
    <w:rsid w:val="006F5A1B"/>
    <w:rsid w:val="00700715"/>
    <w:rsid w:val="00703BE7"/>
    <w:rsid w:val="00703DAB"/>
    <w:rsid w:val="00706778"/>
    <w:rsid w:val="0071205F"/>
    <w:rsid w:val="0071450F"/>
    <w:rsid w:val="007163C8"/>
    <w:rsid w:val="00717D55"/>
    <w:rsid w:val="007236C6"/>
    <w:rsid w:val="00723DB8"/>
    <w:rsid w:val="00725858"/>
    <w:rsid w:val="007321C4"/>
    <w:rsid w:val="007328B4"/>
    <w:rsid w:val="0073322B"/>
    <w:rsid w:val="00741D59"/>
    <w:rsid w:val="007641D6"/>
    <w:rsid w:val="00767F7B"/>
    <w:rsid w:val="0077011F"/>
    <w:rsid w:val="007720DD"/>
    <w:rsid w:val="00772EBB"/>
    <w:rsid w:val="0078005A"/>
    <w:rsid w:val="00781434"/>
    <w:rsid w:val="0078375E"/>
    <w:rsid w:val="007837FB"/>
    <w:rsid w:val="00783E28"/>
    <w:rsid w:val="00784991"/>
    <w:rsid w:val="00790604"/>
    <w:rsid w:val="00795A8D"/>
    <w:rsid w:val="007A2E1C"/>
    <w:rsid w:val="007A5561"/>
    <w:rsid w:val="007C1E32"/>
    <w:rsid w:val="007C6989"/>
    <w:rsid w:val="007E4891"/>
    <w:rsid w:val="007F7411"/>
    <w:rsid w:val="00806400"/>
    <w:rsid w:val="00813E5A"/>
    <w:rsid w:val="0081492A"/>
    <w:rsid w:val="00821B97"/>
    <w:rsid w:val="00822E61"/>
    <w:rsid w:val="0083268F"/>
    <w:rsid w:val="008336B0"/>
    <w:rsid w:val="00836B88"/>
    <w:rsid w:val="00836EF9"/>
    <w:rsid w:val="0083741E"/>
    <w:rsid w:val="00840AB5"/>
    <w:rsid w:val="008412CA"/>
    <w:rsid w:val="00847E3E"/>
    <w:rsid w:val="0085186A"/>
    <w:rsid w:val="00854F4E"/>
    <w:rsid w:val="008701C1"/>
    <w:rsid w:val="00870938"/>
    <w:rsid w:val="00870CE7"/>
    <w:rsid w:val="00874A1C"/>
    <w:rsid w:val="00875B23"/>
    <w:rsid w:val="00887972"/>
    <w:rsid w:val="008930D7"/>
    <w:rsid w:val="008A2201"/>
    <w:rsid w:val="008B1F6D"/>
    <w:rsid w:val="008C57B1"/>
    <w:rsid w:val="008C73DE"/>
    <w:rsid w:val="008D2F93"/>
    <w:rsid w:val="008D6F00"/>
    <w:rsid w:val="008E3169"/>
    <w:rsid w:val="008E7C10"/>
    <w:rsid w:val="009046B3"/>
    <w:rsid w:val="0090477C"/>
    <w:rsid w:val="00904FF4"/>
    <w:rsid w:val="00906FDE"/>
    <w:rsid w:val="00911398"/>
    <w:rsid w:val="00911D7F"/>
    <w:rsid w:val="00912CEB"/>
    <w:rsid w:val="009135B4"/>
    <w:rsid w:val="00915154"/>
    <w:rsid w:val="00924DFB"/>
    <w:rsid w:val="009250D2"/>
    <w:rsid w:val="0092789D"/>
    <w:rsid w:val="009279B0"/>
    <w:rsid w:val="00930B3B"/>
    <w:rsid w:val="00934857"/>
    <w:rsid w:val="00934859"/>
    <w:rsid w:val="00934B8C"/>
    <w:rsid w:val="0093707E"/>
    <w:rsid w:val="00941217"/>
    <w:rsid w:val="00941D23"/>
    <w:rsid w:val="00942CDD"/>
    <w:rsid w:val="00944D4B"/>
    <w:rsid w:val="00946D20"/>
    <w:rsid w:val="009501BE"/>
    <w:rsid w:val="00953462"/>
    <w:rsid w:val="00961C71"/>
    <w:rsid w:val="00962614"/>
    <w:rsid w:val="009729B5"/>
    <w:rsid w:val="009759ED"/>
    <w:rsid w:val="0097640C"/>
    <w:rsid w:val="00976C73"/>
    <w:rsid w:val="00980C55"/>
    <w:rsid w:val="0098169B"/>
    <w:rsid w:val="009836AA"/>
    <w:rsid w:val="009838E7"/>
    <w:rsid w:val="00983FE5"/>
    <w:rsid w:val="009842E5"/>
    <w:rsid w:val="009860E1"/>
    <w:rsid w:val="00986170"/>
    <w:rsid w:val="009865CA"/>
    <w:rsid w:val="009866CA"/>
    <w:rsid w:val="00986AD8"/>
    <w:rsid w:val="0099217A"/>
    <w:rsid w:val="00993BC2"/>
    <w:rsid w:val="00997442"/>
    <w:rsid w:val="009A3FFD"/>
    <w:rsid w:val="009A465C"/>
    <w:rsid w:val="009A6553"/>
    <w:rsid w:val="009B2239"/>
    <w:rsid w:val="009B2FB7"/>
    <w:rsid w:val="009B3213"/>
    <w:rsid w:val="009B4CC8"/>
    <w:rsid w:val="009B6263"/>
    <w:rsid w:val="009B70B0"/>
    <w:rsid w:val="009C68C5"/>
    <w:rsid w:val="009C714C"/>
    <w:rsid w:val="009C72E3"/>
    <w:rsid w:val="009D0B93"/>
    <w:rsid w:val="009D4077"/>
    <w:rsid w:val="009E25AA"/>
    <w:rsid w:val="00A0016C"/>
    <w:rsid w:val="00A04406"/>
    <w:rsid w:val="00A12F2D"/>
    <w:rsid w:val="00A140A9"/>
    <w:rsid w:val="00A16A36"/>
    <w:rsid w:val="00A16CC4"/>
    <w:rsid w:val="00A23872"/>
    <w:rsid w:val="00A26258"/>
    <w:rsid w:val="00A31110"/>
    <w:rsid w:val="00A31CB3"/>
    <w:rsid w:val="00A35D9B"/>
    <w:rsid w:val="00A4017E"/>
    <w:rsid w:val="00A4189D"/>
    <w:rsid w:val="00A475D9"/>
    <w:rsid w:val="00A47D84"/>
    <w:rsid w:val="00A5181E"/>
    <w:rsid w:val="00A65477"/>
    <w:rsid w:val="00A66B33"/>
    <w:rsid w:val="00A70AED"/>
    <w:rsid w:val="00A77C98"/>
    <w:rsid w:val="00A83BC8"/>
    <w:rsid w:val="00A86EDB"/>
    <w:rsid w:val="00A91B8C"/>
    <w:rsid w:val="00A92794"/>
    <w:rsid w:val="00A95A07"/>
    <w:rsid w:val="00AA4515"/>
    <w:rsid w:val="00AB1DF4"/>
    <w:rsid w:val="00AC26CB"/>
    <w:rsid w:val="00AC2F67"/>
    <w:rsid w:val="00AC4F44"/>
    <w:rsid w:val="00AC6CC3"/>
    <w:rsid w:val="00AD268A"/>
    <w:rsid w:val="00AD3868"/>
    <w:rsid w:val="00AD7761"/>
    <w:rsid w:val="00AE1303"/>
    <w:rsid w:val="00B01752"/>
    <w:rsid w:val="00B04C2F"/>
    <w:rsid w:val="00B07033"/>
    <w:rsid w:val="00B10D77"/>
    <w:rsid w:val="00B12789"/>
    <w:rsid w:val="00B1396B"/>
    <w:rsid w:val="00B22A3C"/>
    <w:rsid w:val="00B27050"/>
    <w:rsid w:val="00B3126E"/>
    <w:rsid w:val="00B33ABE"/>
    <w:rsid w:val="00B36EF5"/>
    <w:rsid w:val="00B372A2"/>
    <w:rsid w:val="00B4022A"/>
    <w:rsid w:val="00B45874"/>
    <w:rsid w:val="00B52C71"/>
    <w:rsid w:val="00B54B93"/>
    <w:rsid w:val="00B552E3"/>
    <w:rsid w:val="00B60349"/>
    <w:rsid w:val="00B63579"/>
    <w:rsid w:val="00B637C4"/>
    <w:rsid w:val="00B723DA"/>
    <w:rsid w:val="00B7630C"/>
    <w:rsid w:val="00B77C0A"/>
    <w:rsid w:val="00B825E1"/>
    <w:rsid w:val="00BA73C2"/>
    <w:rsid w:val="00BB47A7"/>
    <w:rsid w:val="00BB7D28"/>
    <w:rsid w:val="00BB7D67"/>
    <w:rsid w:val="00BC2CE4"/>
    <w:rsid w:val="00BC784E"/>
    <w:rsid w:val="00BD1B02"/>
    <w:rsid w:val="00BE5535"/>
    <w:rsid w:val="00C03997"/>
    <w:rsid w:val="00C07BAF"/>
    <w:rsid w:val="00C1674A"/>
    <w:rsid w:val="00C2076E"/>
    <w:rsid w:val="00C23B88"/>
    <w:rsid w:val="00C23F50"/>
    <w:rsid w:val="00C35CEF"/>
    <w:rsid w:val="00C427E4"/>
    <w:rsid w:val="00C60EC9"/>
    <w:rsid w:val="00C61068"/>
    <w:rsid w:val="00C64482"/>
    <w:rsid w:val="00C668E4"/>
    <w:rsid w:val="00C66C4D"/>
    <w:rsid w:val="00C71ACB"/>
    <w:rsid w:val="00C7239D"/>
    <w:rsid w:val="00C75E4A"/>
    <w:rsid w:val="00C86DB9"/>
    <w:rsid w:val="00C911BF"/>
    <w:rsid w:val="00CA5E09"/>
    <w:rsid w:val="00CA67F0"/>
    <w:rsid w:val="00CC2F02"/>
    <w:rsid w:val="00CC34E3"/>
    <w:rsid w:val="00CC3571"/>
    <w:rsid w:val="00CD5511"/>
    <w:rsid w:val="00CE5125"/>
    <w:rsid w:val="00CE5CF8"/>
    <w:rsid w:val="00D00FC9"/>
    <w:rsid w:val="00D1092D"/>
    <w:rsid w:val="00D14085"/>
    <w:rsid w:val="00D23862"/>
    <w:rsid w:val="00D264A3"/>
    <w:rsid w:val="00D26664"/>
    <w:rsid w:val="00D31A73"/>
    <w:rsid w:val="00D34F1F"/>
    <w:rsid w:val="00D35DD0"/>
    <w:rsid w:val="00D377A3"/>
    <w:rsid w:val="00D43BD4"/>
    <w:rsid w:val="00D45B02"/>
    <w:rsid w:val="00D5216C"/>
    <w:rsid w:val="00D62736"/>
    <w:rsid w:val="00D714AF"/>
    <w:rsid w:val="00D732A5"/>
    <w:rsid w:val="00D80DBD"/>
    <w:rsid w:val="00D84C98"/>
    <w:rsid w:val="00D90302"/>
    <w:rsid w:val="00D92925"/>
    <w:rsid w:val="00D94AEB"/>
    <w:rsid w:val="00D94DD2"/>
    <w:rsid w:val="00D95DBC"/>
    <w:rsid w:val="00DC13A5"/>
    <w:rsid w:val="00DD7353"/>
    <w:rsid w:val="00DE0608"/>
    <w:rsid w:val="00DE4E05"/>
    <w:rsid w:val="00DE7DDF"/>
    <w:rsid w:val="00DF37A1"/>
    <w:rsid w:val="00E00FD4"/>
    <w:rsid w:val="00E04485"/>
    <w:rsid w:val="00E06BAC"/>
    <w:rsid w:val="00E13030"/>
    <w:rsid w:val="00E2036B"/>
    <w:rsid w:val="00E21FB1"/>
    <w:rsid w:val="00E23C74"/>
    <w:rsid w:val="00E321DD"/>
    <w:rsid w:val="00E55F33"/>
    <w:rsid w:val="00E569C5"/>
    <w:rsid w:val="00E56CC2"/>
    <w:rsid w:val="00E665E3"/>
    <w:rsid w:val="00E74BEB"/>
    <w:rsid w:val="00E774C2"/>
    <w:rsid w:val="00E80D71"/>
    <w:rsid w:val="00E87B35"/>
    <w:rsid w:val="00E90588"/>
    <w:rsid w:val="00EA08F1"/>
    <w:rsid w:val="00EA1783"/>
    <w:rsid w:val="00EB4EBD"/>
    <w:rsid w:val="00EC79BD"/>
    <w:rsid w:val="00ED3D36"/>
    <w:rsid w:val="00ED61F7"/>
    <w:rsid w:val="00EE4A5E"/>
    <w:rsid w:val="00EE7E40"/>
    <w:rsid w:val="00EF4FFA"/>
    <w:rsid w:val="00EF5D2E"/>
    <w:rsid w:val="00EF7E6A"/>
    <w:rsid w:val="00F03603"/>
    <w:rsid w:val="00F04EDA"/>
    <w:rsid w:val="00F1594A"/>
    <w:rsid w:val="00F21493"/>
    <w:rsid w:val="00F2306B"/>
    <w:rsid w:val="00F25BED"/>
    <w:rsid w:val="00F2694A"/>
    <w:rsid w:val="00F32F84"/>
    <w:rsid w:val="00F34E07"/>
    <w:rsid w:val="00F36D45"/>
    <w:rsid w:val="00F402E6"/>
    <w:rsid w:val="00F4083A"/>
    <w:rsid w:val="00F4388D"/>
    <w:rsid w:val="00F44B5A"/>
    <w:rsid w:val="00F46FFA"/>
    <w:rsid w:val="00F50F37"/>
    <w:rsid w:val="00F53F05"/>
    <w:rsid w:val="00F66B85"/>
    <w:rsid w:val="00F673D1"/>
    <w:rsid w:val="00F72F46"/>
    <w:rsid w:val="00F7572B"/>
    <w:rsid w:val="00F76BD2"/>
    <w:rsid w:val="00F814A0"/>
    <w:rsid w:val="00FA151A"/>
    <w:rsid w:val="00FB20EF"/>
    <w:rsid w:val="00FC3D6C"/>
    <w:rsid w:val="00FC4679"/>
    <w:rsid w:val="00FD327F"/>
    <w:rsid w:val="00FD4C23"/>
    <w:rsid w:val="00FD66AD"/>
    <w:rsid w:val="00FE151D"/>
    <w:rsid w:val="00FE3C64"/>
    <w:rsid w:val="00FE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FC9"/>
    <w:rPr>
      <w:sz w:val="28"/>
      <w:szCs w:val="28"/>
    </w:rPr>
  </w:style>
  <w:style w:type="paragraph" w:styleId="1">
    <w:name w:val="heading 1"/>
    <w:basedOn w:val="a"/>
    <w:next w:val="a"/>
    <w:qFormat/>
    <w:rsid w:val="00D00FC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00FC9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00FC9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00FC9"/>
    <w:pPr>
      <w:ind w:left="284" w:hanging="284"/>
    </w:pPr>
    <w:rPr>
      <w:szCs w:val="20"/>
    </w:rPr>
  </w:style>
  <w:style w:type="paragraph" w:styleId="a3">
    <w:name w:val="Balloon Text"/>
    <w:basedOn w:val="a"/>
    <w:semiHidden/>
    <w:rsid w:val="0088797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44D4B"/>
    <w:pPr>
      <w:spacing w:after="120"/>
      <w:ind w:left="283"/>
    </w:pPr>
  </w:style>
  <w:style w:type="table" w:styleId="a5">
    <w:name w:val="Table Grid"/>
    <w:basedOn w:val="a1"/>
    <w:rsid w:val="0094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44D4B"/>
    <w:pPr>
      <w:spacing w:after="120"/>
    </w:pPr>
  </w:style>
  <w:style w:type="paragraph" w:customStyle="1" w:styleId="headertext">
    <w:name w:val="headertext"/>
    <w:basedOn w:val="a"/>
    <w:rsid w:val="001659E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5186A"/>
    <w:rPr>
      <w:rFonts w:eastAsiaTheme="minorEastAsia"/>
      <w:sz w:val="24"/>
      <w:szCs w:val="22"/>
    </w:rPr>
  </w:style>
  <w:style w:type="character" w:customStyle="1" w:styleId="30">
    <w:name w:val="Основной текст с отступом 3 Знак"/>
    <w:basedOn w:val="a0"/>
    <w:link w:val="3"/>
    <w:rsid w:val="00D1092D"/>
    <w:rPr>
      <w:sz w:val="28"/>
    </w:rPr>
  </w:style>
  <w:style w:type="paragraph" w:customStyle="1" w:styleId="ConsPlusNormal">
    <w:name w:val="ConsPlusNormal"/>
    <w:rsid w:val="00601B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ikip">
    <w:name w:val="wikip"/>
    <w:basedOn w:val="a"/>
    <w:rsid w:val="00601BA9"/>
    <w:pPr>
      <w:suppressAutoHyphens/>
      <w:spacing w:before="280" w:after="280"/>
      <w:jc w:val="both"/>
    </w:pPr>
    <w:rPr>
      <w:sz w:val="24"/>
      <w:szCs w:val="24"/>
      <w:lang w:eastAsia="ar-SA"/>
    </w:rPr>
  </w:style>
  <w:style w:type="character" w:styleId="a8">
    <w:name w:val="page number"/>
    <w:basedOn w:val="a0"/>
    <w:rsid w:val="00601BA9"/>
  </w:style>
  <w:style w:type="paragraph" w:styleId="a9">
    <w:name w:val="Title"/>
    <w:basedOn w:val="a"/>
    <w:link w:val="aa"/>
    <w:qFormat/>
    <w:rsid w:val="00601BA9"/>
    <w:pPr>
      <w:widowControl w:val="0"/>
      <w:ind w:firstLine="85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601BA9"/>
    <w:rPr>
      <w:sz w:val="28"/>
    </w:rPr>
  </w:style>
  <w:style w:type="paragraph" w:customStyle="1" w:styleId="ConsPlusTitle">
    <w:name w:val="ConsPlusTitle"/>
    <w:rsid w:val="00601B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925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417D7E"/>
    <w:pPr>
      <w:suppressAutoHyphens/>
    </w:pPr>
    <w:rPr>
      <w:rFonts w:eastAsia="Arial"/>
      <w:lang w:eastAsia="ar-SA"/>
    </w:rPr>
  </w:style>
  <w:style w:type="paragraph" w:customStyle="1" w:styleId="20">
    <w:name w:val="Обычный2"/>
    <w:rsid w:val="00417D7E"/>
  </w:style>
  <w:style w:type="character" w:styleId="ac">
    <w:name w:val="Emphasis"/>
    <w:basedOn w:val="a0"/>
    <w:qFormat/>
    <w:rsid w:val="00B1396B"/>
    <w:rPr>
      <w:rFonts w:ascii="Times New Roman" w:hAnsi="Times New Roman"/>
      <w:iCs/>
      <w:sz w:val="28"/>
    </w:rPr>
  </w:style>
  <w:style w:type="paragraph" w:styleId="ad">
    <w:name w:val="Normal (Web)"/>
    <w:basedOn w:val="a"/>
    <w:uiPriority w:val="99"/>
    <w:unhideWhenUsed/>
    <w:rsid w:val="009D407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5C71F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BFCA-7C0B-41D1-B2B7-D4593A0F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Мартынова</cp:lastModifiedBy>
  <cp:revision>141</cp:revision>
  <cp:lastPrinted>2020-07-16T01:24:00Z</cp:lastPrinted>
  <dcterms:created xsi:type="dcterms:W3CDTF">2018-11-02T07:13:00Z</dcterms:created>
  <dcterms:modified xsi:type="dcterms:W3CDTF">2020-07-16T01:32:00Z</dcterms:modified>
</cp:coreProperties>
</file>