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B20363" w:rsidRDefault="00573B6B" w:rsidP="00B20363">
      <w:pPr>
        <w:pStyle w:val="ab"/>
        <w:jc w:val="center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  <w:r w:rsidRPr="00B20363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573B6B" w:rsidRPr="00B20363" w:rsidRDefault="00573B6B" w:rsidP="00B20363">
      <w:pPr>
        <w:pStyle w:val="ab"/>
        <w:jc w:val="center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  <w:r w:rsidRPr="00B20363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АДМИНИСТРАЦИЯ  ТАЛЬМЕНСКОГО РАЙОНА</w:t>
      </w:r>
    </w:p>
    <w:p w:rsidR="00573B6B" w:rsidRPr="00B20363" w:rsidRDefault="00573B6B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АЛТАЙСКОГО КРАЯ</w:t>
      </w:r>
    </w:p>
    <w:p w:rsidR="00573B6B" w:rsidRPr="00B20363" w:rsidRDefault="00573B6B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73B6B" w:rsidRPr="00B20363" w:rsidRDefault="005F14BD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475F21" w:rsidRPr="00B20363" w:rsidRDefault="00475F21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73B6B" w:rsidRPr="00B20363" w:rsidRDefault="00475F21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b/>
          <w:color w:val="000000" w:themeColor="text1"/>
          <w:sz w:val="24"/>
          <w:szCs w:val="24"/>
        </w:rPr>
        <w:t>03.06.</w:t>
      </w:r>
      <w:r w:rsidR="00692DD2" w:rsidRPr="00B20363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211B45" w:rsidRPr="00B20363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692DD2" w:rsidRPr="00B20363">
        <w:rPr>
          <w:rFonts w:ascii="Arial" w:hAnsi="Arial" w:cs="Arial"/>
          <w:b/>
          <w:color w:val="000000" w:themeColor="text1"/>
          <w:sz w:val="24"/>
          <w:szCs w:val="24"/>
        </w:rPr>
        <w:t xml:space="preserve"> г.       </w:t>
      </w:r>
      <w:r w:rsidR="00573B6B" w:rsidRPr="00B2036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3B6B" w:rsidRPr="00B2036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3B6B" w:rsidRPr="00B2036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3B6B" w:rsidRPr="00B2036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</w:t>
      </w:r>
      <w:r w:rsidR="00B74D35" w:rsidRPr="00B20363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B20363" w:rsidRPr="00B2036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  <w:r w:rsidR="00B74D35" w:rsidRPr="00B2036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</w:t>
      </w:r>
      <w:r w:rsidR="00573B6B" w:rsidRPr="00B20363">
        <w:rPr>
          <w:rFonts w:ascii="Arial" w:hAnsi="Arial" w:cs="Arial"/>
          <w:b/>
          <w:color w:val="000000" w:themeColor="text1"/>
          <w:sz w:val="24"/>
          <w:szCs w:val="24"/>
        </w:rPr>
        <w:t xml:space="preserve"> № </w:t>
      </w:r>
      <w:r w:rsidR="00352C26" w:rsidRPr="00B20363">
        <w:rPr>
          <w:rFonts w:ascii="Arial" w:hAnsi="Arial" w:cs="Arial"/>
          <w:b/>
          <w:color w:val="000000" w:themeColor="text1"/>
          <w:sz w:val="24"/>
          <w:szCs w:val="24"/>
        </w:rPr>
        <w:t>466</w:t>
      </w:r>
    </w:p>
    <w:p w:rsidR="00B20363" w:rsidRPr="00B20363" w:rsidRDefault="00B20363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73B6B" w:rsidRPr="00B20363" w:rsidRDefault="00573B6B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EA5B97" w:rsidRPr="00B20363" w:rsidRDefault="00EA5B97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0206"/>
      </w:tblGrid>
      <w:tr w:rsidR="00B20363" w:rsidRPr="00B20363" w:rsidTr="00B20363">
        <w:tc>
          <w:tcPr>
            <w:tcW w:w="10206" w:type="dxa"/>
            <w:shd w:val="clear" w:color="auto" w:fill="auto"/>
          </w:tcPr>
          <w:p w:rsidR="00B20363" w:rsidRPr="00B20363" w:rsidRDefault="00B20363" w:rsidP="00B20363">
            <w:pPr>
              <w:pStyle w:val="ab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 внесении изменений в постановление от 11.04.2018г №373«О планировании, организации и  проведении эвакуации населения при чрезвычайных ситуациях  природного и техногенного характера на территории Тальменского района»</w:t>
            </w:r>
          </w:p>
        </w:tc>
      </w:tr>
    </w:tbl>
    <w:p w:rsidR="00573B6B" w:rsidRPr="00B20363" w:rsidRDefault="00573B6B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0DBC" w:rsidRPr="00B20363" w:rsidRDefault="00886057" w:rsidP="00B20363">
      <w:pPr>
        <w:pStyle w:val="ab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требованиями Федерального закона от 21 декабря 1994 г. № 68-ФЗ «О защите населения и территорий от чрезвычайных ситуаций природного и техногенного характера», в целях совершенствования координации деятельности органов местного самоуправления при проведении эвакуационных мероприятий в случае угрозы или возникновения чрезвычайной ситуации на территории Тальменского района </w:t>
      </w:r>
      <w:r w:rsidR="00454ABD" w:rsidRPr="00B20363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>в целях защиты населения от чрезвычайных ситуаций природного и техногенного характера на</w:t>
      </w:r>
      <w:proofErr w:type="gramEnd"/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 территории Тальменского района Алтайского края</w:t>
      </w:r>
      <w:r w:rsidR="00573B6B" w:rsidRPr="00B2036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F14BD" w:rsidRPr="00B20363" w:rsidRDefault="005F14BD" w:rsidP="00B20363">
      <w:pPr>
        <w:pStyle w:val="ab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7F02F2" w:rsidRPr="00B20363" w:rsidRDefault="00886057" w:rsidP="00B20363">
      <w:pPr>
        <w:pStyle w:val="ab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F02F2" w:rsidRPr="00B20363">
        <w:rPr>
          <w:rFonts w:ascii="Arial" w:hAnsi="Arial" w:cs="Arial"/>
          <w:color w:val="000000" w:themeColor="text1"/>
          <w:sz w:val="24"/>
          <w:szCs w:val="24"/>
        </w:rPr>
        <w:t>Приложение 3 «Состав эвакуационной комиссии Тальменского района», утвержденное постановлением Администрации района от 11.04.2018г №373 «О планировании, организации и проведении эвакуации населенияпри чрезвычайных ситуациях природного и техногенного характера на территории Тальменского района» изложить в новой редакции (приложение 1).</w:t>
      </w:r>
    </w:p>
    <w:p w:rsidR="00EE28AB" w:rsidRPr="00B20363" w:rsidRDefault="007F02F2" w:rsidP="00B20363">
      <w:pPr>
        <w:pStyle w:val="ab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C14B41" w:rsidRPr="00B20363">
        <w:rPr>
          <w:rFonts w:ascii="Arial" w:hAnsi="Arial" w:cs="Arial"/>
          <w:color w:val="000000" w:themeColor="text1"/>
          <w:sz w:val="24"/>
          <w:szCs w:val="24"/>
        </w:rPr>
        <w:t>П</w:t>
      </w:r>
      <w:r w:rsidR="0057128B" w:rsidRPr="00B20363"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C14B41" w:rsidRPr="00B20363">
        <w:rPr>
          <w:rFonts w:ascii="Arial" w:hAnsi="Arial" w:cs="Arial"/>
          <w:color w:val="000000" w:themeColor="text1"/>
          <w:sz w:val="24"/>
          <w:szCs w:val="24"/>
        </w:rPr>
        <w:t>е</w:t>
      </w:r>
      <w:r w:rsidR="00B74D35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128B" w:rsidRPr="00B20363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 w:rsidR="005F1528" w:rsidRPr="00B20363">
        <w:rPr>
          <w:rFonts w:ascii="Arial" w:hAnsi="Arial" w:cs="Arial"/>
          <w:color w:val="000000" w:themeColor="text1"/>
          <w:sz w:val="24"/>
          <w:szCs w:val="24"/>
        </w:rPr>
        <w:t>«С</w:t>
      </w:r>
      <w:r w:rsidR="00EE28AB" w:rsidRPr="00B20363">
        <w:rPr>
          <w:rFonts w:ascii="Arial" w:hAnsi="Arial" w:cs="Arial"/>
          <w:color w:val="000000" w:themeColor="text1"/>
          <w:sz w:val="24"/>
          <w:szCs w:val="24"/>
        </w:rPr>
        <w:t xml:space="preserve">писок начальников пунктов временного размещения </w:t>
      </w:r>
      <w:r w:rsidR="00F5059E" w:rsidRPr="00B20363">
        <w:rPr>
          <w:rFonts w:ascii="Arial" w:hAnsi="Arial" w:cs="Arial"/>
          <w:color w:val="000000" w:themeColor="text1"/>
          <w:sz w:val="24"/>
          <w:szCs w:val="24"/>
        </w:rPr>
        <w:t xml:space="preserve">и их заместителей </w:t>
      </w:r>
      <w:r w:rsidR="00EE28AB" w:rsidRPr="00B20363">
        <w:rPr>
          <w:rFonts w:ascii="Arial" w:hAnsi="Arial" w:cs="Arial"/>
          <w:color w:val="000000" w:themeColor="text1"/>
          <w:sz w:val="24"/>
          <w:szCs w:val="24"/>
        </w:rPr>
        <w:t>на территории Тальменского района</w:t>
      </w:r>
      <w:r w:rsidR="005F1528" w:rsidRPr="00B20363">
        <w:rPr>
          <w:rFonts w:ascii="Arial" w:hAnsi="Arial" w:cs="Arial"/>
          <w:color w:val="000000" w:themeColor="text1"/>
          <w:sz w:val="24"/>
          <w:szCs w:val="24"/>
        </w:rPr>
        <w:t>», утвержденно</w:t>
      </w:r>
      <w:r w:rsidR="00AE1809" w:rsidRPr="00B20363">
        <w:rPr>
          <w:rFonts w:ascii="Arial" w:hAnsi="Arial" w:cs="Arial"/>
          <w:color w:val="000000" w:themeColor="text1"/>
          <w:sz w:val="24"/>
          <w:szCs w:val="24"/>
        </w:rPr>
        <w:t>е</w:t>
      </w:r>
      <w:r w:rsidR="005F1528" w:rsidRPr="00B20363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Администрации района от </w:t>
      </w:r>
      <w:r w:rsidR="00DD1C58" w:rsidRPr="00B20363">
        <w:rPr>
          <w:rFonts w:ascii="Arial" w:hAnsi="Arial" w:cs="Arial"/>
          <w:color w:val="000000" w:themeColor="text1"/>
          <w:sz w:val="24"/>
          <w:szCs w:val="24"/>
        </w:rPr>
        <w:t>11.04.2018г №373</w:t>
      </w:r>
      <w:r w:rsidR="005F1528" w:rsidRPr="00B20363">
        <w:rPr>
          <w:rFonts w:ascii="Arial" w:hAnsi="Arial" w:cs="Arial"/>
          <w:color w:val="000000" w:themeColor="text1"/>
          <w:sz w:val="24"/>
          <w:szCs w:val="24"/>
        </w:rPr>
        <w:t>«О планировании, организации и проведении эвакуации населения при чрезвычайных ситуациях природного и техногенного характера на территории Тальменского района»</w:t>
      </w:r>
      <w:r w:rsidR="00C14B41" w:rsidRPr="00B20363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 (приложение </w:t>
      </w:r>
      <w:r w:rsidR="002C4865" w:rsidRPr="00B20363">
        <w:rPr>
          <w:rFonts w:ascii="Arial" w:hAnsi="Arial" w:cs="Arial"/>
          <w:color w:val="000000" w:themeColor="text1"/>
          <w:sz w:val="24"/>
          <w:szCs w:val="24"/>
        </w:rPr>
        <w:t>2</w:t>
      </w:r>
      <w:r w:rsidR="00C14B41" w:rsidRPr="00B20363">
        <w:rPr>
          <w:rFonts w:ascii="Arial" w:hAnsi="Arial" w:cs="Arial"/>
          <w:color w:val="000000" w:themeColor="text1"/>
          <w:sz w:val="24"/>
          <w:szCs w:val="24"/>
        </w:rPr>
        <w:t>)</w:t>
      </w:r>
      <w:r w:rsidR="00396DFA" w:rsidRPr="00B2036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343C0" w:rsidRPr="00B20363" w:rsidRDefault="002C4865" w:rsidP="00B20363">
      <w:pPr>
        <w:pStyle w:val="ab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3</w:t>
      </w:r>
      <w:r w:rsidR="00215EC8" w:rsidRPr="00B2036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8343C0" w:rsidRPr="00B2036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8343C0" w:rsidRPr="00B20363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 заместителя главы Администрации района по социальным вопросам  </w:t>
      </w:r>
      <w:r w:rsidR="00C14B41" w:rsidRPr="00B20363">
        <w:rPr>
          <w:rFonts w:ascii="Arial" w:hAnsi="Arial" w:cs="Arial"/>
          <w:color w:val="000000" w:themeColor="text1"/>
          <w:sz w:val="24"/>
          <w:szCs w:val="24"/>
        </w:rPr>
        <w:t>Е.П.Сидоров</w:t>
      </w:r>
      <w:r w:rsidR="00B74D35" w:rsidRPr="00B20363">
        <w:rPr>
          <w:rFonts w:ascii="Arial" w:hAnsi="Arial" w:cs="Arial"/>
          <w:color w:val="000000" w:themeColor="text1"/>
          <w:sz w:val="24"/>
          <w:szCs w:val="24"/>
        </w:rPr>
        <w:t>у</w:t>
      </w:r>
      <w:r w:rsidR="008343C0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343C0" w:rsidRPr="00B20363" w:rsidRDefault="00B20363" w:rsidP="00B20363">
      <w:pPr>
        <w:pStyle w:val="ab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4</w:t>
      </w:r>
      <w:r w:rsidR="00886057" w:rsidRPr="00B20363">
        <w:rPr>
          <w:rFonts w:ascii="Arial" w:hAnsi="Arial" w:cs="Arial"/>
          <w:color w:val="000000" w:themeColor="text1"/>
          <w:sz w:val="24"/>
          <w:szCs w:val="24"/>
        </w:rPr>
        <w:t>. Постановление вступает в силу со дня его подписания.</w:t>
      </w:r>
    </w:p>
    <w:p w:rsidR="00573B6B" w:rsidRPr="00B20363" w:rsidRDefault="00573B6B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01A" w:rsidRPr="00B20363" w:rsidRDefault="00B9501A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3B6B" w:rsidRPr="00B20363" w:rsidRDefault="00C14B41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Г</w:t>
      </w:r>
      <w:r w:rsidR="00573B6B" w:rsidRPr="00B20363">
        <w:rPr>
          <w:rFonts w:ascii="Arial" w:hAnsi="Arial" w:cs="Arial"/>
          <w:color w:val="000000" w:themeColor="text1"/>
          <w:sz w:val="24"/>
          <w:szCs w:val="24"/>
        </w:rPr>
        <w:t>лав</w:t>
      </w:r>
      <w:r w:rsidR="00B74D35" w:rsidRPr="00B20363">
        <w:rPr>
          <w:rFonts w:ascii="Arial" w:hAnsi="Arial" w:cs="Arial"/>
          <w:color w:val="000000" w:themeColor="text1"/>
          <w:sz w:val="24"/>
          <w:szCs w:val="24"/>
        </w:rPr>
        <w:t xml:space="preserve">а </w:t>
      </w:r>
      <w:r w:rsidR="00A3698F" w:rsidRPr="00B20363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B74D35" w:rsidRPr="00B2036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</w:t>
      </w:r>
      <w:proofErr w:type="spellStart"/>
      <w:r w:rsidRPr="00B20363">
        <w:rPr>
          <w:rFonts w:ascii="Arial" w:hAnsi="Arial" w:cs="Arial"/>
          <w:color w:val="000000" w:themeColor="text1"/>
          <w:sz w:val="24"/>
          <w:szCs w:val="24"/>
        </w:rPr>
        <w:t>С.Д.Самсоненко</w:t>
      </w:r>
      <w:proofErr w:type="spellEnd"/>
    </w:p>
    <w:p w:rsidR="00D9269F" w:rsidRPr="00B20363" w:rsidRDefault="00D9269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0363" w:rsidRPr="00B20363" w:rsidRDefault="00B20363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Приложение 1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 постановлени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от 03.06.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>20</w:t>
      </w:r>
      <w:r w:rsidR="002C4865" w:rsidRPr="00B20363">
        <w:rPr>
          <w:rFonts w:ascii="Arial" w:hAnsi="Arial" w:cs="Arial"/>
          <w:color w:val="000000" w:themeColor="text1"/>
          <w:sz w:val="24"/>
          <w:szCs w:val="24"/>
        </w:rPr>
        <w:t>21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г № 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466 «О внесении изменений в постановление от 11.04.2018г №373«О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района»</w:t>
      </w: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0363" w:rsidRPr="00B20363" w:rsidRDefault="00B20363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5DC6" w:rsidRPr="00B20363" w:rsidRDefault="00955DC6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Приложение 3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 постановлению Администрации </w:t>
      </w:r>
      <w:proofErr w:type="spellStart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>от 11.04.2018г № 373</w:t>
      </w:r>
    </w:p>
    <w:p w:rsidR="00955DC6" w:rsidRPr="00B20363" w:rsidRDefault="00955DC6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5DC6" w:rsidRPr="00B20363" w:rsidRDefault="00955DC6" w:rsidP="00B20363">
      <w:pPr>
        <w:pStyle w:val="ab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55DC6" w:rsidRPr="00B20363" w:rsidRDefault="00955DC6" w:rsidP="00B20363">
      <w:pPr>
        <w:pStyle w:val="ab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Состав эвакуационной комиссии Тальменского района</w:t>
      </w:r>
    </w:p>
    <w:p w:rsidR="00955DC6" w:rsidRPr="00B20363" w:rsidRDefault="00955DC6" w:rsidP="00B20363">
      <w:pPr>
        <w:pStyle w:val="ab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Председатель комиссии </w:t>
      </w:r>
      <w:proofErr w:type="gramStart"/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–С</w:t>
      </w:r>
      <w:proofErr w:type="gramEnd"/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идорова Е.П., заместитель главы района по социальным вопросам;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Заместитель председателя – </w:t>
      </w:r>
      <w:r w:rsidR="00054363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Рожков Е.В.,заведующий отделом образования;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Секретарь комиссии – </w:t>
      </w:r>
      <w:r w:rsidR="00054363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Ласкуткина И.Н. - заместитель за</w:t>
      </w:r>
      <w:bookmarkStart w:id="0" w:name="_GoBack"/>
      <w:bookmarkEnd w:id="0"/>
      <w:r w:rsidR="00054363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ведующего отделом образования Администрации района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Члены комиссии: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Власов С.А. – и.о. военного комиссара района;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Карташев В.Н. – главный врач КГБУЗ «Тальменская ЦРБ» (по согласованию);</w:t>
      </w:r>
    </w:p>
    <w:p w:rsidR="00955DC6" w:rsidRPr="00B20363" w:rsidRDefault="00211B45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Третьяков Ю.С</w:t>
      </w:r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. – </w:t>
      </w: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инженер</w:t>
      </w:r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узла технической эксплуатации «Тальменский район» Алтайского филиала ОАО «Сибирьтелеком» (по согласованию);</w:t>
      </w:r>
    </w:p>
    <w:p w:rsidR="00955DC6" w:rsidRPr="00B20363" w:rsidRDefault="00054363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Григорьев И.В.</w:t>
      </w:r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–  </w:t>
      </w:r>
      <w:r w:rsidR="00131784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заместитель начальника полиции (по охране общественного порядка) </w:t>
      </w:r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 О</w:t>
      </w:r>
      <w:r w:rsidR="00131784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М</w:t>
      </w:r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ВД </w:t>
      </w:r>
      <w:r w:rsidR="00131784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России </w:t>
      </w:r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Тальменскому</w:t>
      </w:r>
      <w:proofErr w:type="spellEnd"/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району</w:t>
      </w:r>
      <w:r w:rsidR="00131784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, подполковник полиции </w:t>
      </w:r>
      <w:r w:rsidR="00955DC6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(по согласованию);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Антипова М.П. – начальник Тальменского межрайонного отдела государственной статистики (по согласованию);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Карпушкина И.Г. – заведующий экономическим отделом Администрации района;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Титова О.В</w:t>
      </w:r>
      <w:r w:rsidR="00131784"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.</w:t>
      </w: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– начальник Управления по социальной защите населения (по согласованию);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Коротков Е.В. – директор МУП «Транспорт общего пользования»</w:t>
      </w:r>
    </w:p>
    <w:p w:rsidR="00955DC6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Подопригора А.Н. – начальник железнодорожной станции </w:t>
      </w:r>
      <w:proofErr w:type="spellStart"/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Усть-Тальменская</w:t>
      </w:r>
      <w:proofErr w:type="spellEnd"/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(по согласованию);</w:t>
      </w:r>
    </w:p>
    <w:p w:rsidR="00054363" w:rsidRPr="00B20363" w:rsidRDefault="00955DC6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proofErr w:type="spellStart"/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Речкунова</w:t>
      </w:r>
      <w:proofErr w:type="spellEnd"/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И.Ю. – директор КГУСО «Комплексный центр социального обслуживания населения» (по согласованию)</w:t>
      </w:r>
    </w:p>
    <w:p w:rsidR="00955DC6" w:rsidRPr="00B20363" w:rsidRDefault="00054363" w:rsidP="00B20363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B20363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Осина Г.И. - заведующий архивным отделом Администрации района</w:t>
      </w: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Приложение 2</w:t>
      </w:r>
    </w:p>
    <w:p w:rsidR="00B9501A" w:rsidRPr="00B20363" w:rsidRDefault="00B20363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proofErr w:type="spellStart"/>
      <w:r w:rsidRPr="00B20363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 района от 03.06.2021г № 466 «О внесении изменений в постановление от 11.04.2018г №373«О планировании, организации и  проведении эвакуации населения при чрезвычайных ситуациях  природного и техногенного характера на территории </w:t>
      </w:r>
      <w:proofErr w:type="spellStart"/>
      <w:r w:rsidRPr="00B20363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 района»</w:t>
      </w:r>
    </w:p>
    <w:p w:rsidR="00B9501A" w:rsidRPr="00B20363" w:rsidRDefault="00B9501A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01A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color w:val="000000" w:themeColor="text1"/>
          <w:sz w:val="24"/>
          <w:szCs w:val="24"/>
        </w:rPr>
        <w:t>Приложение 6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 постановлению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0363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B20363" w:rsidRPr="00B2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501A" w:rsidRPr="00B20363">
        <w:rPr>
          <w:rFonts w:ascii="Arial" w:hAnsi="Arial" w:cs="Arial"/>
          <w:color w:val="000000" w:themeColor="text1"/>
          <w:sz w:val="24"/>
          <w:szCs w:val="24"/>
        </w:rPr>
        <w:t>от 11.04.2018г № 373</w:t>
      </w: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E44" w:rsidRPr="00B20363" w:rsidRDefault="005B1E44" w:rsidP="00B20363">
      <w:pPr>
        <w:pStyle w:val="ab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0363">
        <w:rPr>
          <w:rFonts w:ascii="Arial" w:hAnsi="Arial" w:cs="Arial"/>
          <w:b/>
          <w:color w:val="000000" w:themeColor="text1"/>
          <w:sz w:val="24"/>
          <w:szCs w:val="24"/>
        </w:rPr>
        <w:t>Список начальников пунктов временного размещения на территории Тальменского района</w:t>
      </w: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3985"/>
        <w:gridCol w:w="2109"/>
        <w:gridCol w:w="2045"/>
      </w:tblGrid>
      <w:tr w:rsidR="005B1E44" w:rsidRPr="00B20363" w:rsidTr="0028751C">
        <w:tc>
          <w:tcPr>
            <w:tcW w:w="1715" w:type="dxa"/>
            <w:shd w:val="clear" w:color="auto" w:fill="auto"/>
          </w:tcPr>
          <w:p w:rsidR="005B1E44" w:rsidRPr="00B20363" w:rsidRDefault="005B1E44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ПВР</w:t>
            </w:r>
          </w:p>
        </w:tc>
        <w:tc>
          <w:tcPr>
            <w:tcW w:w="3985" w:type="dxa"/>
            <w:shd w:val="clear" w:color="auto" w:fill="auto"/>
          </w:tcPr>
          <w:p w:rsidR="005B1E44" w:rsidRPr="00B20363" w:rsidRDefault="005B1E44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Пункт временного размещения</w:t>
            </w:r>
          </w:p>
        </w:tc>
        <w:tc>
          <w:tcPr>
            <w:tcW w:w="2109" w:type="dxa"/>
            <w:shd w:val="clear" w:color="auto" w:fill="auto"/>
          </w:tcPr>
          <w:p w:rsidR="005B1E44" w:rsidRPr="00B20363" w:rsidRDefault="005B1E44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2045" w:type="dxa"/>
          </w:tcPr>
          <w:p w:rsidR="005B1E44" w:rsidRPr="00B20363" w:rsidRDefault="005B1E44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заместителя</w:t>
            </w:r>
          </w:p>
        </w:tc>
      </w:tr>
      <w:tr w:rsidR="002C4865" w:rsidRPr="00B20363" w:rsidTr="0028751C">
        <w:trPr>
          <w:trHeight w:val="533"/>
        </w:trPr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КГБПОУ «Тальменский технологический техникум»,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альменка, ул.Партизанская, 64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Черепанов Андрей Владиславович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Кригер Владимир Артурович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№2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КГБПОУ «Тальменский технологический техникум», 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альменка, ул.Юбилейная, 21, 23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Черепанов Андрей Владиславович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Кригер Владимир Артурович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№3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МКОУ «Тальменская СОШ №1», 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Масловская Ольга Ивановна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Тихонин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Сергей Александрович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№4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МКОУ «Тальменская СОШ №2», 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альменка 60 лет СССР, 3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Зеленьков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Владимир Николаевич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Шнайдер </w:t>
            </w: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Валерий Андреевич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ПВР №5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МКОУ «Тальменская СОШ №3»,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Лопатина Татьяна Владимировна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Мацвей</w:t>
            </w:r>
            <w:proofErr w:type="spellEnd"/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Оксана Геннадьевна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№6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МКОУ «Тальменская СОШ №5», 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Дериш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Кузнецов Владимир Васильевич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№7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альменка</w:t>
            </w: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Лисавенко, 49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Алексеева Наталья Лукьяновна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Литвинов Юрий Владимирович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№8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МКУК «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дом культуры», 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Бирюков Михаил Владимирович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Акулов 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Сергей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Юрьевич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№9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Прилуцкий Сергей Александрович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Шалимов Алексей Владимирович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№10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МКОУ «Тальменская СОШ №6» (детский сад №2)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альменка, 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ул.Лисавенко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, 67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Зенченко Алена Алексеевна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Калганова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№11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МКОУ «Тальменская СОШ №6» (детский сад №8)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альменка, ул.Усольцева, 6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Меркульева Наталья Николаевна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Ларькина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Ирина Юрьевна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№12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Филиал МКУК «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Тальменский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дом культуры» «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Забродинский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клуб»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абродино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мкр.Черемушки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, 16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Набока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Зинаида Александровна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№13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МКОУ «Зайцевская СОШ»,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Келлер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Тренина Светлана Владимировна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№14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«Выползовская ООШ» филиал МКОУ «Луговская СОШ»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, 1, с. Выползово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Кащеев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Волкова Лидия Борисовна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№15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МКОУ «Ларичихинская СОШ»,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аричиха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ул.Школьная, 4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Бурындина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Петлюк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Надежда Михайловна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№16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МКОУ «Луговская СОШ»,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Галдак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Кушнирук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Владимир Николаевич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№17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Филиал МКУК «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клуб»,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аумово, ул.Октябрьская, 4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Зеленин Анатолий Александрович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Зеленина Маргарита Анатольевна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№18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МКОУ «Новоперуновская СОШ»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Зайцев Евгений Александрович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Добрынин Виктор Иванович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№19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«Новотроицкая СОШ» филиал МКОУ «Тальменская СОШ №5»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Школьная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Жариков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Жарикова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Надежда Анатольевна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№20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«Речкуновская ООШ» филиал МКОУ «Кашкарагаихинская </w:t>
            </w: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СОШ»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ечкуново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Желтышева Наталья </w:t>
            </w: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Веснина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Надежда </w:t>
            </w: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Анатольевна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ПВР №21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«Староперуновская ООШ»  филиал МКОУ «Тальменская СОШ №1»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ул.Школьная, 44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Кононова Людмила Матвеевна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Классен</w:t>
            </w:r>
            <w:proofErr w:type="spellEnd"/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Ирина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Павловна</w:t>
            </w:r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№22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«Шипицынская ООШ» филиал МКОУ «Ларичихинская СОШ»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с. Шипицино, ул. Школьная 10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Барбашина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Попова Тамара </w:t>
            </w: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Гамлетовна</w:t>
            </w:r>
            <w:proofErr w:type="spellEnd"/>
          </w:p>
        </w:tc>
      </w:tr>
      <w:tr w:rsidR="002C4865" w:rsidRPr="00B20363" w:rsidTr="0028751C">
        <w:tc>
          <w:tcPr>
            <w:tcW w:w="171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ПВР №23</w:t>
            </w:r>
          </w:p>
        </w:tc>
        <w:tc>
          <w:tcPr>
            <w:tcW w:w="3985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«Шишкинская СОШ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»ф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илиал МКОУ «Кашкарагаихинская СОШ»</w:t>
            </w:r>
          </w:p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.Ш</w:t>
            </w:r>
            <w:proofErr w:type="gram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ишкино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2109" w:type="dxa"/>
            <w:shd w:val="clear" w:color="auto" w:fill="auto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Пергаев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2045" w:type="dxa"/>
          </w:tcPr>
          <w:p w:rsidR="002C4865" w:rsidRPr="00B20363" w:rsidRDefault="002C4865" w:rsidP="00B20363">
            <w:pPr>
              <w:pStyle w:val="a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Речкунова</w:t>
            </w:r>
            <w:proofErr w:type="spellEnd"/>
            <w:r w:rsidRPr="00B203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Ольга Васильевна</w:t>
            </w:r>
          </w:p>
        </w:tc>
      </w:tr>
    </w:tbl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E44" w:rsidRPr="00B20363" w:rsidRDefault="005B1E4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698F" w:rsidRPr="00B20363" w:rsidRDefault="00A3698F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E24" w:rsidRPr="00B20363" w:rsidRDefault="00B14E24" w:rsidP="00B20363">
      <w:pPr>
        <w:pStyle w:val="a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14E24" w:rsidRPr="00B20363" w:rsidSect="00B20363"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40B28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95AF9"/>
    <w:multiLevelType w:val="singleLevel"/>
    <w:tmpl w:val="BBE02116"/>
    <w:lvl w:ilvl="0">
      <w:start w:val="2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FD2121E"/>
    <w:multiLevelType w:val="multilevel"/>
    <w:tmpl w:val="852EC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94198"/>
    <w:multiLevelType w:val="hybridMultilevel"/>
    <w:tmpl w:val="4DC0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5444"/>
    <w:multiLevelType w:val="multilevel"/>
    <w:tmpl w:val="1D1C3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1575C9"/>
    <w:multiLevelType w:val="hybridMultilevel"/>
    <w:tmpl w:val="E324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05344"/>
    <w:multiLevelType w:val="hybridMultilevel"/>
    <w:tmpl w:val="DCA41D78"/>
    <w:lvl w:ilvl="0" w:tplc="0B68EC5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08552D"/>
    <w:multiLevelType w:val="hybridMultilevel"/>
    <w:tmpl w:val="BEB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00207"/>
    <w:multiLevelType w:val="hybridMultilevel"/>
    <w:tmpl w:val="28CC9D54"/>
    <w:lvl w:ilvl="0" w:tplc="59C686F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4A69A6"/>
    <w:multiLevelType w:val="multilevel"/>
    <w:tmpl w:val="852EC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210574"/>
    <w:multiLevelType w:val="hybridMultilevel"/>
    <w:tmpl w:val="CD66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1A5E"/>
    <w:multiLevelType w:val="hybridMultilevel"/>
    <w:tmpl w:val="5EBE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23A25"/>
    <w:multiLevelType w:val="hybridMultilevel"/>
    <w:tmpl w:val="B4300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7638AF"/>
    <w:multiLevelType w:val="multilevel"/>
    <w:tmpl w:val="852EC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B7635"/>
    <w:multiLevelType w:val="hybridMultilevel"/>
    <w:tmpl w:val="446E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25"/>
    <w:multiLevelType w:val="hybridMultilevel"/>
    <w:tmpl w:val="F7EA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B0D2F"/>
    <w:multiLevelType w:val="hybridMultilevel"/>
    <w:tmpl w:val="0090CE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8E542ED"/>
    <w:multiLevelType w:val="hybridMultilevel"/>
    <w:tmpl w:val="7AD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D1DE2"/>
    <w:multiLevelType w:val="hybridMultilevel"/>
    <w:tmpl w:val="1A66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F2763"/>
    <w:multiLevelType w:val="hybridMultilevel"/>
    <w:tmpl w:val="51A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A67D6"/>
    <w:multiLevelType w:val="multilevel"/>
    <w:tmpl w:val="852ECB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3F1911"/>
    <w:multiLevelType w:val="hybridMultilevel"/>
    <w:tmpl w:val="AD02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03B8E"/>
    <w:multiLevelType w:val="hybridMultilevel"/>
    <w:tmpl w:val="15FCB1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3700B"/>
    <w:multiLevelType w:val="hybridMultilevel"/>
    <w:tmpl w:val="8144A6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8ED44C3"/>
    <w:multiLevelType w:val="hybridMultilevel"/>
    <w:tmpl w:val="5A86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1589F"/>
    <w:multiLevelType w:val="hybridMultilevel"/>
    <w:tmpl w:val="A7D8ADB8"/>
    <w:lvl w:ilvl="0" w:tplc="8C3EC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E1C72"/>
    <w:multiLevelType w:val="multilevel"/>
    <w:tmpl w:val="088643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22744B0"/>
    <w:multiLevelType w:val="multilevel"/>
    <w:tmpl w:val="CC9CF52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205783"/>
    <w:multiLevelType w:val="hybridMultilevel"/>
    <w:tmpl w:val="014A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A5E3E"/>
    <w:multiLevelType w:val="multilevel"/>
    <w:tmpl w:val="852EC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6B15468"/>
    <w:multiLevelType w:val="hybridMultilevel"/>
    <w:tmpl w:val="A260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4C26B7"/>
    <w:multiLevelType w:val="hybridMultilevel"/>
    <w:tmpl w:val="0ACC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7372A"/>
    <w:multiLevelType w:val="hybridMultilevel"/>
    <w:tmpl w:val="03F6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A2394"/>
    <w:multiLevelType w:val="multilevel"/>
    <w:tmpl w:val="166EF1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684701F"/>
    <w:multiLevelType w:val="hybridMultilevel"/>
    <w:tmpl w:val="5E46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71AA5"/>
    <w:multiLevelType w:val="hybridMultilevel"/>
    <w:tmpl w:val="B762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43443"/>
    <w:multiLevelType w:val="singleLevel"/>
    <w:tmpl w:val="FBEAF4B0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8">
    <w:nsid w:val="7BAC3C18"/>
    <w:multiLevelType w:val="hybridMultilevel"/>
    <w:tmpl w:val="63C4ABC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7D4A40F6"/>
    <w:multiLevelType w:val="hybridMultilevel"/>
    <w:tmpl w:val="A85E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8"/>
  </w:num>
  <w:num w:numId="5">
    <w:abstractNumId w:val="19"/>
  </w:num>
  <w:num w:numId="6">
    <w:abstractNumId w:val="3"/>
  </w:num>
  <w:num w:numId="7">
    <w:abstractNumId w:val="39"/>
  </w:num>
  <w:num w:numId="8">
    <w:abstractNumId w:val="14"/>
  </w:num>
  <w:num w:numId="9">
    <w:abstractNumId w:val="13"/>
  </w:num>
  <w:num w:numId="10">
    <w:abstractNumId w:val="24"/>
  </w:num>
  <w:num w:numId="11">
    <w:abstractNumId w:val="18"/>
  </w:num>
  <w:num w:numId="12">
    <w:abstractNumId w:val="21"/>
  </w:num>
  <w:num w:numId="13">
    <w:abstractNumId w:val="33"/>
  </w:num>
  <w:num w:numId="14">
    <w:abstractNumId w:val="31"/>
  </w:num>
  <w:num w:numId="15">
    <w:abstractNumId w:val="15"/>
  </w:num>
  <w:num w:numId="16">
    <w:abstractNumId w:val="17"/>
  </w:num>
  <w:num w:numId="17">
    <w:abstractNumId w:val="20"/>
  </w:num>
  <w:num w:numId="18">
    <w:abstractNumId w:val="11"/>
  </w:num>
  <w:num w:numId="19">
    <w:abstractNumId w:val="12"/>
  </w:num>
  <w:num w:numId="20">
    <w:abstractNumId w:val="35"/>
  </w:num>
  <w:num w:numId="21">
    <w:abstractNumId w:val="29"/>
  </w:num>
  <w:num w:numId="22">
    <w:abstractNumId w:val="16"/>
  </w:num>
  <w:num w:numId="23">
    <w:abstractNumId w:val="8"/>
  </w:num>
  <w:num w:numId="24">
    <w:abstractNumId w:val="25"/>
  </w:num>
  <w:num w:numId="25">
    <w:abstractNumId w:val="32"/>
  </w:num>
  <w:num w:numId="26">
    <w:abstractNumId w:val="36"/>
  </w:num>
  <w:num w:numId="27">
    <w:abstractNumId w:val="4"/>
  </w:num>
  <w:num w:numId="28">
    <w:abstractNumId w:val="10"/>
  </w:num>
  <w:num w:numId="29">
    <w:abstractNumId w:val="30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7"/>
  </w:num>
  <w:num w:numId="33">
    <w:abstractNumId w:val="22"/>
  </w:num>
  <w:num w:numId="34">
    <w:abstractNumId w:val="26"/>
  </w:num>
  <w:num w:numId="35">
    <w:abstractNumId w:val="23"/>
  </w:num>
  <w:num w:numId="36">
    <w:abstractNumId w:val="9"/>
  </w:num>
  <w:num w:numId="37">
    <w:abstractNumId w:val="7"/>
  </w:num>
  <w:num w:numId="38">
    <w:abstractNumId w:val="34"/>
  </w:num>
  <w:num w:numId="39">
    <w:abstractNumId w:val="27"/>
  </w:num>
  <w:num w:numId="40">
    <w:abstractNumId w:val="2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101D46"/>
    <w:rsid w:val="00006B62"/>
    <w:rsid w:val="00034218"/>
    <w:rsid w:val="00054363"/>
    <w:rsid w:val="0006548F"/>
    <w:rsid w:val="000720C2"/>
    <w:rsid w:val="000727C4"/>
    <w:rsid w:val="00082CB7"/>
    <w:rsid w:val="00091D75"/>
    <w:rsid w:val="000F490A"/>
    <w:rsid w:val="00101D46"/>
    <w:rsid w:val="00106E50"/>
    <w:rsid w:val="00131784"/>
    <w:rsid w:val="001449F0"/>
    <w:rsid w:val="00147F77"/>
    <w:rsid w:val="00155F59"/>
    <w:rsid w:val="001566FB"/>
    <w:rsid w:val="00172E71"/>
    <w:rsid w:val="00183C20"/>
    <w:rsid w:val="00183E63"/>
    <w:rsid w:val="001B0DE8"/>
    <w:rsid w:val="001D4376"/>
    <w:rsid w:val="002057A2"/>
    <w:rsid w:val="00211B45"/>
    <w:rsid w:val="002158F9"/>
    <w:rsid w:val="00215EC8"/>
    <w:rsid w:val="00232109"/>
    <w:rsid w:val="00235161"/>
    <w:rsid w:val="002537E7"/>
    <w:rsid w:val="00261686"/>
    <w:rsid w:val="002B7352"/>
    <w:rsid w:val="002C43B0"/>
    <w:rsid w:val="002C4865"/>
    <w:rsid w:val="002D0C16"/>
    <w:rsid w:val="002D42AD"/>
    <w:rsid w:val="00300C58"/>
    <w:rsid w:val="00312CD8"/>
    <w:rsid w:val="00313590"/>
    <w:rsid w:val="00334469"/>
    <w:rsid w:val="003409EA"/>
    <w:rsid w:val="00340DBC"/>
    <w:rsid w:val="003447B8"/>
    <w:rsid w:val="00352C26"/>
    <w:rsid w:val="00353D74"/>
    <w:rsid w:val="00357829"/>
    <w:rsid w:val="00396DFA"/>
    <w:rsid w:val="003A5198"/>
    <w:rsid w:val="003A7405"/>
    <w:rsid w:val="003D19D5"/>
    <w:rsid w:val="003D7199"/>
    <w:rsid w:val="003E2ACF"/>
    <w:rsid w:val="003F0A99"/>
    <w:rsid w:val="003F0D70"/>
    <w:rsid w:val="00412469"/>
    <w:rsid w:val="004177BB"/>
    <w:rsid w:val="00424C68"/>
    <w:rsid w:val="00454ABD"/>
    <w:rsid w:val="00475F21"/>
    <w:rsid w:val="00495E81"/>
    <w:rsid w:val="004B75CE"/>
    <w:rsid w:val="004B7BF7"/>
    <w:rsid w:val="004C4C01"/>
    <w:rsid w:val="004F7059"/>
    <w:rsid w:val="005021DC"/>
    <w:rsid w:val="0050487B"/>
    <w:rsid w:val="005421D9"/>
    <w:rsid w:val="005460D3"/>
    <w:rsid w:val="0054750F"/>
    <w:rsid w:val="0057128B"/>
    <w:rsid w:val="00573B6B"/>
    <w:rsid w:val="0057504D"/>
    <w:rsid w:val="005B1310"/>
    <w:rsid w:val="005B1E44"/>
    <w:rsid w:val="005F02B6"/>
    <w:rsid w:val="005F14BD"/>
    <w:rsid w:val="005F1528"/>
    <w:rsid w:val="005F6C5E"/>
    <w:rsid w:val="00602A77"/>
    <w:rsid w:val="00604821"/>
    <w:rsid w:val="006079C8"/>
    <w:rsid w:val="00612B97"/>
    <w:rsid w:val="0064161A"/>
    <w:rsid w:val="00692DD2"/>
    <w:rsid w:val="006D1613"/>
    <w:rsid w:val="006D355D"/>
    <w:rsid w:val="00713026"/>
    <w:rsid w:val="00730084"/>
    <w:rsid w:val="0073369D"/>
    <w:rsid w:val="00762B48"/>
    <w:rsid w:val="00762C9F"/>
    <w:rsid w:val="00764C23"/>
    <w:rsid w:val="00765D91"/>
    <w:rsid w:val="00767981"/>
    <w:rsid w:val="007735DC"/>
    <w:rsid w:val="007F02F2"/>
    <w:rsid w:val="007F5D8B"/>
    <w:rsid w:val="0080284F"/>
    <w:rsid w:val="00811155"/>
    <w:rsid w:val="00824387"/>
    <w:rsid w:val="00826668"/>
    <w:rsid w:val="008343C0"/>
    <w:rsid w:val="00835206"/>
    <w:rsid w:val="008470F2"/>
    <w:rsid w:val="00857644"/>
    <w:rsid w:val="008601B7"/>
    <w:rsid w:val="008673DE"/>
    <w:rsid w:val="00886057"/>
    <w:rsid w:val="008B3696"/>
    <w:rsid w:val="008B77FE"/>
    <w:rsid w:val="008F4EC4"/>
    <w:rsid w:val="0090427C"/>
    <w:rsid w:val="00922C05"/>
    <w:rsid w:val="00934417"/>
    <w:rsid w:val="00955DC6"/>
    <w:rsid w:val="00965D30"/>
    <w:rsid w:val="00967674"/>
    <w:rsid w:val="00972DD3"/>
    <w:rsid w:val="009C5269"/>
    <w:rsid w:val="009F4B00"/>
    <w:rsid w:val="00A06B69"/>
    <w:rsid w:val="00A3698F"/>
    <w:rsid w:val="00A50E24"/>
    <w:rsid w:val="00A51A9F"/>
    <w:rsid w:val="00A762A2"/>
    <w:rsid w:val="00AA0675"/>
    <w:rsid w:val="00AC35AB"/>
    <w:rsid w:val="00AE1809"/>
    <w:rsid w:val="00AE6999"/>
    <w:rsid w:val="00B04014"/>
    <w:rsid w:val="00B14E24"/>
    <w:rsid w:val="00B20363"/>
    <w:rsid w:val="00B601FB"/>
    <w:rsid w:val="00B61674"/>
    <w:rsid w:val="00B71332"/>
    <w:rsid w:val="00B72DE7"/>
    <w:rsid w:val="00B74D35"/>
    <w:rsid w:val="00B93258"/>
    <w:rsid w:val="00B9501A"/>
    <w:rsid w:val="00BA1E67"/>
    <w:rsid w:val="00BB4C77"/>
    <w:rsid w:val="00BC16B9"/>
    <w:rsid w:val="00BE1EDA"/>
    <w:rsid w:val="00BF4D5C"/>
    <w:rsid w:val="00BF6153"/>
    <w:rsid w:val="00C14B41"/>
    <w:rsid w:val="00C2608D"/>
    <w:rsid w:val="00C47E95"/>
    <w:rsid w:val="00C65EDB"/>
    <w:rsid w:val="00C7779C"/>
    <w:rsid w:val="00CD1150"/>
    <w:rsid w:val="00CD5347"/>
    <w:rsid w:val="00CE05BF"/>
    <w:rsid w:val="00CF4189"/>
    <w:rsid w:val="00CF6EE7"/>
    <w:rsid w:val="00D049FC"/>
    <w:rsid w:val="00D221A6"/>
    <w:rsid w:val="00D81180"/>
    <w:rsid w:val="00D85493"/>
    <w:rsid w:val="00D92540"/>
    <w:rsid w:val="00D9269F"/>
    <w:rsid w:val="00DB44D2"/>
    <w:rsid w:val="00DD1C58"/>
    <w:rsid w:val="00E150A3"/>
    <w:rsid w:val="00E41318"/>
    <w:rsid w:val="00E521DE"/>
    <w:rsid w:val="00E57D1C"/>
    <w:rsid w:val="00E73297"/>
    <w:rsid w:val="00E77CB9"/>
    <w:rsid w:val="00E958CC"/>
    <w:rsid w:val="00EA5B97"/>
    <w:rsid w:val="00ED0FF4"/>
    <w:rsid w:val="00ED1BC8"/>
    <w:rsid w:val="00EE28AB"/>
    <w:rsid w:val="00EE78E5"/>
    <w:rsid w:val="00EF3E98"/>
    <w:rsid w:val="00F132DE"/>
    <w:rsid w:val="00F47AFB"/>
    <w:rsid w:val="00F5059E"/>
    <w:rsid w:val="00F61E2B"/>
    <w:rsid w:val="00FF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9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730084"/>
    <w:pPr>
      <w:keepNext/>
      <w:suppressAutoHyphens w:val="0"/>
      <w:jc w:val="center"/>
      <w:outlineLvl w:val="1"/>
    </w:pPr>
    <w:rPr>
      <w:b/>
      <w:lang w:eastAsia="ru-RU"/>
    </w:rPr>
  </w:style>
  <w:style w:type="paragraph" w:styleId="4">
    <w:name w:val="heading 4"/>
    <w:basedOn w:val="a"/>
    <w:next w:val="a"/>
    <w:qFormat/>
    <w:rsid w:val="00155F59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155F59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155F5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5F59"/>
  </w:style>
  <w:style w:type="paragraph" w:customStyle="1" w:styleId="a3">
    <w:name w:val="Заголовок"/>
    <w:basedOn w:val="a"/>
    <w:next w:val="a4"/>
    <w:rsid w:val="00155F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55F59"/>
    <w:pPr>
      <w:spacing w:after="120"/>
    </w:pPr>
  </w:style>
  <w:style w:type="paragraph" w:styleId="a5">
    <w:name w:val="List"/>
    <w:basedOn w:val="a4"/>
    <w:rsid w:val="00155F59"/>
    <w:rPr>
      <w:rFonts w:cs="Mangal"/>
    </w:rPr>
  </w:style>
  <w:style w:type="paragraph" w:customStyle="1" w:styleId="10">
    <w:name w:val="Название1"/>
    <w:basedOn w:val="a"/>
    <w:rsid w:val="00155F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55F59"/>
    <w:pPr>
      <w:suppressLineNumbers/>
    </w:pPr>
    <w:rPr>
      <w:rFonts w:cs="Mangal"/>
    </w:rPr>
  </w:style>
  <w:style w:type="paragraph" w:customStyle="1" w:styleId="12">
    <w:name w:val="Обычный1"/>
    <w:rsid w:val="00155F59"/>
    <w:pPr>
      <w:suppressAutoHyphens/>
    </w:pPr>
    <w:rPr>
      <w:lang w:eastAsia="ar-SA"/>
    </w:rPr>
  </w:style>
  <w:style w:type="paragraph" w:customStyle="1" w:styleId="31">
    <w:name w:val="Заголовок 31"/>
    <w:basedOn w:val="12"/>
    <w:next w:val="12"/>
    <w:rsid w:val="00155F59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6">
    <w:name w:val="Содержимое таблицы"/>
    <w:basedOn w:val="a"/>
    <w:rsid w:val="00155F59"/>
    <w:pPr>
      <w:suppressLineNumbers/>
    </w:pPr>
  </w:style>
  <w:style w:type="paragraph" w:customStyle="1" w:styleId="a7">
    <w:name w:val="Заголовок таблицы"/>
    <w:basedOn w:val="a6"/>
    <w:rsid w:val="00155F5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D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172E71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37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37E7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730084"/>
    <w:rPr>
      <w:b/>
    </w:rPr>
  </w:style>
  <w:style w:type="paragraph" w:customStyle="1" w:styleId="21">
    <w:name w:val="Обычный2"/>
    <w:rsid w:val="00BF6153"/>
    <w:pPr>
      <w:suppressAutoHyphens/>
    </w:pPr>
    <w:rPr>
      <w:lang w:eastAsia="ar-SA"/>
    </w:rPr>
  </w:style>
  <w:style w:type="paragraph" w:styleId="ab">
    <w:name w:val="No Spacing"/>
    <w:uiPriority w:val="1"/>
    <w:qFormat/>
    <w:rsid w:val="00B20363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9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730084"/>
    <w:pPr>
      <w:keepNext/>
      <w:suppressAutoHyphens w:val="0"/>
      <w:jc w:val="center"/>
      <w:outlineLvl w:val="1"/>
    </w:pPr>
    <w:rPr>
      <w:b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1"/>
    <w:pPr>
      <w:suppressAutoHyphens/>
    </w:pPr>
    <w:rPr>
      <w:lang w:eastAsia="ar-SA"/>
    </w:rPr>
  </w:style>
  <w:style w:type="paragraph" w:customStyle="1" w:styleId="31">
    <w:name w:val="Заголовок 31"/>
    <w:basedOn w:val="12"/>
    <w:next w:val="12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D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172E71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37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37E7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730084"/>
    <w:rPr>
      <w:b/>
    </w:rPr>
  </w:style>
  <w:style w:type="paragraph" w:customStyle="1" w:styleId="21">
    <w:name w:val="Обычный2"/>
    <w:rsid w:val="00BF6153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61AB-36B2-4675-B0F5-8FEE5B04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Наташа</cp:lastModifiedBy>
  <cp:revision>4</cp:revision>
  <cp:lastPrinted>2021-05-18T07:25:00Z</cp:lastPrinted>
  <dcterms:created xsi:type="dcterms:W3CDTF">2021-08-02T04:16:00Z</dcterms:created>
  <dcterms:modified xsi:type="dcterms:W3CDTF">2021-08-04T04:19:00Z</dcterms:modified>
</cp:coreProperties>
</file>