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FF" w:rsidRPr="00884BFF" w:rsidRDefault="00884BFF" w:rsidP="00884BFF">
      <w:r w:rsidRPr="00884BFF">
        <w:br/>
        <w:t> </w:t>
      </w:r>
    </w:p>
    <w:tbl>
      <w:tblPr>
        <w:tblW w:w="16214" w:type="dxa"/>
        <w:jc w:val="center"/>
        <w:tblCellSpacing w:w="15" w:type="dxa"/>
        <w:tblInd w:w="5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517"/>
        <w:gridCol w:w="1665"/>
        <w:gridCol w:w="1068"/>
        <w:gridCol w:w="1466"/>
        <w:gridCol w:w="881"/>
        <w:gridCol w:w="792"/>
        <w:gridCol w:w="1418"/>
        <w:gridCol w:w="881"/>
        <w:gridCol w:w="792"/>
        <w:gridCol w:w="1832"/>
        <w:gridCol w:w="1297"/>
      </w:tblGrid>
      <w:tr w:rsidR="00884BFF" w:rsidRPr="00884BFF" w:rsidTr="00884BFF">
        <w:trPr>
          <w:tblHeader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Должность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Декларированный годовой доход</w:t>
            </w:r>
          </w:p>
          <w:p w:rsidR="00884BFF" w:rsidRPr="00884BFF" w:rsidRDefault="00884BFF" w:rsidP="00884BFF">
            <w:r w:rsidRPr="00884BFF">
              <w:rPr>
                <w:b/>
                <w:bCs/>
              </w:rPr>
              <w:t>(руб.)</w:t>
            </w:r>
          </w:p>
        </w:tc>
        <w:tc>
          <w:tcPr>
            <w:tcW w:w="4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Объекты недвижимости,</w:t>
            </w:r>
          </w:p>
          <w:p w:rsidR="00884BFF" w:rsidRPr="00884BFF" w:rsidRDefault="00884BFF" w:rsidP="00884BFF">
            <w:proofErr w:type="gramStart"/>
            <w:r w:rsidRPr="00884BFF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Объекты недвижимости,</w:t>
            </w:r>
          </w:p>
          <w:p w:rsidR="00884BFF" w:rsidRPr="00884BFF" w:rsidRDefault="00884BFF" w:rsidP="00884BFF">
            <w:proofErr w:type="gramStart"/>
            <w:r w:rsidRPr="00884BFF">
              <w:rPr>
                <w:b/>
                <w:bCs/>
              </w:rPr>
              <w:t>находящиеся</w:t>
            </w:r>
            <w:proofErr w:type="gramEnd"/>
            <w:r w:rsidRPr="00884BFF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Транспортные средства</w:t>
            </w:r>
          </w:p>
          <w:p w:rsidR="00884BFF" w:rsidRPr="00884BFF" w:rsidRDefault="00884BFF" w:rsidP="00884BFF">
            <w:r w:rsidRPr="00884BFF">
              <w:rPr>
                <w:b/>
                <w:bCs/>
              </w:rPr>
              <w:t>(вид, марка)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 xml:space="preserve">Сведения </w:t>
            </w:r>
            <w:proofErr w:type="gramStart"/>
            <w:r w:rsidRPr="00884BFF">
              <w:rPr>
                <w:b/>
                <w:bCs/>
              </w:rPr>
              <w:t>об</w:t>
            </w:r>
            <w:proofErr w:type="gramEnd"/>
          </w:p>
          <w:p w:rsidR="00884BFF" w:rsidRPr="00884BFF" w:rsidRDefault="00884BFF" w:rsidP="00884BFF">
            <w:proofErr w:type="gramStart"/>
            <w:r w:rsidRPr="00884BFF">
              <w:rPr>
                <w:b/>
                <w:bCs/>
              </w:rPr>
              <w:t>источниках</w:t>
            </w:r>
            <w:proofErr w:type="gramEnd"/>
          </w:p>
          <w:p w:rsidR="00884BFF" w:rsidRPr="00884BFF" w:rsidRDefault="00884BFF" w:rsidP="00884BFF">
            <w:r w:rsidRPr="00884BFF">
              <w:rPr>
                <w:b/>
                <w:bCs/>
              </w:rPr>
              <w:t>получения</w:t>
            </w:r>
          </w:p>
          <w:p w:rsidR="00884BFF" w:rsidRPr="00884BFF" w:rsidRDefault="00884BFF" w:rsidP="00884BFF">
            <w:r w:rsidRPr="00884BFF">
              <w:rPr>
                <w:b/>
                <w:bCs/>
              </w:rPr>
              <w:t xml:space="preserve">средств, </w:t>
            </w:r>
            <w:proofErr w:type="gramStart"/>
            <w:r w:rsidRPr="00884BFF">
              <w:rPr>
                <w:b/>
                <w:bCs/>
              </w:rPr>
              <w:t>за</w:t>
            </w:r>
            <w:proofErr w:type="gramEnd"/>
          </w:p>
          <w:p w:rsidR="00884BFF" w:rsidRPr="00884BFF" w:rsidRDefault="00884BFF" w:rsidP="00884BFF">
            <w:r w:rsidRPr="00884BFF">
              <w:rPr>
                <w:b/>
                <w:bCs/>
              </w:rPr>
              <w:t xml:space="preserve">счет </w:t>
            </w:r>
            <w:proofErr w:type="gramStart"/>
            <w:r w:rsidRPr="00884BFF">
              <w:rPr>
                <w:b/>
                <w:bCs/>
              </w:rPr>
              <w:t>которых</w:t>
            </w:r>
            <w:proofErr w:type="gramEnd"/>
          </w:p>
          <w:p w:rsidR="00884BFF" w:rsidRPr="00884BFF" w:rsidRDefault="00884BFF" w:rsidP="00884BFF">
            <w:r w:rsidRPr="00884BFF">
              <w:rPr>
                <w:b/>
                <w:bCs/>
              </w:rPr>
              <w:t>совершена</w:t>
            </w:r>
          </w:p>
          <w:p w:rsidR="00884BFF" w:rsidRPr="00884BFF" w:rsidRDefault="00884BFF" w:rsidP="00884BFF">
            <w:proofErr w:type="gramStart"/>
            <w:r w:rsidRPr="00884BFF">
              <w:rPr>
                <w:b/>
                <w:bCs/>
              </w:rPr>
              <w:t>сделка (вид</w:t>
            </w:r>
            <w:proofErr w:type="gramEnd"/>
          </w:p>
          <w:p w:rsidR="00884BFF" w:rsidRPr="00884BFF" w:rsidRDefault="00884BFF" w:rsidP="00884BFF">
            <w:proofErr w:type="spellStart"/>
            <w:r w:rsidRPr="00884BFF">
              <w:rPr>
                <w:b/>
                <w:bCs/>
              </w:rPr>
              <w:t>приобретенно</w:t>
            </w:r>
            <w:proofErr w:type="spellEnd"/>
          </w:p>
          <w:p w:rsidR="00884BFF" w:rsidRPr="00884BFF" w:rsidRDefault="00884BFF" w:rsidP="00884BFF">
            <w:proofErr w:type="spellStart"/>
            <w:r w:rsidRPr="00884BFF">
              <w:rPr>
                <w:b/>
                <w:bCs/>
              </w:rPr>
              <w:t>го</w:t>
            </w:r>
            <w:proofErr w:type="spellEnd"/>
            <w:r w:rsidRPr="00884BFF">
              <w:rPr>
                <w:b/>
                <w:bCs/>
              </w:rPr>
              <w:t xml:space="preserve"> имущества,</w:t>
            </w:r>
          </w:p>
          <w:p w:rsidR="00884BFF" w:rsidRPr="00884BFF" w:rsidRDefault="00884BFF" w:rsidP="00884BFF">
            <w:r w:rsidRPr="00884BFF">
              <w:rPr>
                <w:b/>
                <w:bCs/>
              </w:rPr>
              <w:t>источники)</w:t>
            </w:r>
          </w:p>
        </w:tc>
      </w:tr>
      <w:tr w:rsidR="00884BFF" w:rsidRPr="00884BFF" w:rsidTr="00884BFF">
        <w:trPr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Вид объектов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Вид собственности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Площадь (</w:t>
            </w:r>
            <w:proofErr w:type="spellStart"/>
            <w:r w:rsidRPr="00884BFF">
              <w:rPr>
                <w:b/>
                <w:bCs/>
              </w:rPr>
              <w:t>кв</w:t>
            </w:r>
            <w:proofErr w:type="gramStart"/>
            <w:r w:rsidRPr="00884BFF">
              <w:rPr>
                <w:b/>
                <w:bCs/>
              </w:rPr>
              <w:t>.м</w:t>
            </w:r>
            <w:proofErr w:type="spellEnd"/>
            <w:proofErr w:type="gramEnd"/>
            <w:r w:rsidRPr="00884BFF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 xml:space="preserve">Страна </w:t>
            </w:r>
            <w:proofErr w:type="spellStart"/>
            <w:r w:rsidRPr="00884BFF">
              <w:rPr>
                <w:b/>
                <w:bCs/>
              </w:rPr>
              <w:t>располо</w:t>
            </w:r>
            <w:proofErr w:type="spellEnd"/>
          </w:p>
          <w:p w:rsidR="00884BFF" w:rsidRPr="00884BFF" w:rsidRDefault="00884BFF" w:rsidP="00884BFF">
            <w:proofErr w:type="spellStart"/>
            <w:r w:rsidRPr="00884BFF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>Площадь (</w:t>
            </w:r>
            <w:proofErr w:type="spellStart"/>
            <w:r w:rsidRPr="00884BFF">
              <w:rPr>
                <w:b/>
                <w:bCs/>
              </w:rPr>
              <w:t>кв</w:t>
            </w:r>
            <w:proofErr w:type="gramStart"/>
            <w:r w:rsidRPr="00884BFF">
              <w:rPr>
                <w:b/>
                <w:bCs/>
              </w:rPr>
              <w:t>.м</w:t>
            </w:r>
            <w:proofErr w:type="spellEnd"/>
            <w:proofErr w:type="gramEnd"/>
            <w:r w:rsidRPr="00884BFF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b/>
                <w:bCs/>
              </w:rPr>
              <w:t xml:space="preserve">Страна </w:t>
            </w:r>
            <w:proofErr w:type="spellStart"/>
            <w:r w:rsidRPr="00884BFF">
              <w:rPr>
                <w:b/>
                <w:bCs/>
              </w:rPr>
              <w:t>располо</w:t>
            </w:r>
            <w:proofErr w:type="spellEnd"/>
          </w:p>
          <w:p w:rsidR="00884BFF" w:rsidRPr="00884BFF" w:rsidRDefault="00884BFF" w:rsidP="00884BFF">
            <w:proofErr w:type="spellStart"/>
            <w:r w:rsidRPr="00884BFF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Аксенов Н.А.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Заместитель главы Администрации, председатель комитета по АПК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789 759,26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2024,0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УАЗ 31514, 1997г</w:t>
            </w:r>
          </w:p>
          <w:p w:rsidR="00884BFF" w:rsidRPr="00884BFF" w:rsidRDefault="00884BFF" w:rsidP="00884BFF">
            <w:r w:rsidRPr="00884BFF">
              <w:t>УАЗ Патриот, 2013 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65000,0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75,2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152 430,84 (пенсия)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2024,0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Toyota</w:t>
            </w:r>
            <w:proofErr w:type="spellEnd"/>
            <w:r w:rsidRPr="00884BFF">
              <w:t xml:space="preserve"> RAV4, 2010г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75,2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Баженов С.В.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Начальник юридического отдела</w:t>
            </w:r>
          </w:p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413 330,19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54,9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proofErr w:type="spellStart"/>
            <w:r w:rsidRPr="00884BFF">
              <w:t>Балобина</w:t>
            </w:r>
            <w:proofErr w:type="spellEnd"/>
            <w:r w:rsidRPr="00884BFF">
              <w:t xml:space="preserve"> Ю.В.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 xml:space="preserve">Ведущий специалист отдела по капитальному </w:t>
            </w:r>
            <w:r w:rsidRPr="00884BFF">
              <w:lastRenderedPageBreak/>
              <w:t>строительству и архитектуре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4 370,72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1214,0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Toyota</w:t>
            </w:r>
            <w:proofErr w:type="spellEnd"/>
            <w:r w:rsidRPr="00884BFF">
              <w:t xml:space="preserve"> </w:t>
            </w:r>
            <w:proofErr w:type="spellStart"/>
            <w:r w:rsidRPr="00884BFF">
              <w:t>Funkargo</w:t>
            </w:r>
            <w:proofErr w:type="spellEnd"/>
            <w:r w:rsidRPr="00884BFF">
              <w:t xml:space="preserve"> 2001г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53,7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694 785,00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53,7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53,7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proofErr w:type="spellStart"/>
            <w:r w:rsidRPr="00884BFF">
              <w:t>Белькова</w:t>
            </w:r>
            <w:proofErr w:type="spellEnd"/>
            <w:r w:rsidRPr="00884BFF">
              <w:t xml:space="preserve"> В.А.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сектором по труду отдела документационного обеспечения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269 566,08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346 395,23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ВАЗ-21703 </w:t>
            </w:r>
            <w:r w:rsidRPr="00884BFF">
              <w:rPr>
                <w:lang w:val="en-US"/>
              </w:rPr>
              <w:t>LADA</w:t>
            </w:r>
          </w:p>
          <w:p w:rsidR="00884BFF" w:rsidRPr="00884BFF" w:rsidRDefault="00884BFF" w:rsidP="00884BFF">
            <w:r w:rsidRPr="00884BFF">
              <w:rPr>
                <w:lang w:val="en-US"/>
              </w:rPr>
              <w:t>PRIORA</w:t>
            </w:r>
            <w:r w:rsidRPr="00884BFF">
              <w:t> 2007 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 xml:space="preserve">Жилой </w:t>
            </w:r>
            <w:r w:rsidRPr="00884BFF">
              <w:lastRenderedPageBreak/>
              <w:t>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Бельков П.И.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Первый заместитель главы Администрации района по экономическим вопросам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346 395,23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ВАЗ-21703 </w:t>
            </w:r>
            <w:r w:rsidRPr="00884BFF">
              <w:rPr>
                <w:lang w:val="en-US"/>
              </w:rPr>
              <w:t>LADA</w:t>
            </w:r>
          </w:p>
          <w:p w:rsidR="00884BFF" w:rsidRPr="00884BFF" w:rsidRDefault="00884BFF" w:rsidP="00884BFF">
            <w:r w:rsidRPr="00884BFF">
              <w:rPr>
                <w:lang w:val="en-US"/>
              </w:rPr>
              <w:t>PRIORA</w:t>
            </w:r>
            <w:r w:rsidRPr="00884BFF">
              <w:t> 2007 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269 566,08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245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 </w:t>
            </w:r>
          </w:p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 </w:t>
            </w:r>
          </w:p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709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Беляев С.Н.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Заместитель заведующего отделом информатизации, программного обеспечения и обращения граждан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267 011,49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1556,0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Тойота Карина 1992 г.</w:t>
            </w:r>
          </w:p>
          <w:p w:rsidR="00884BFF" w:rsidRPr="00884BFF" w:rsidRDefault="00884BFF" w:rsidP="00884BFF">
            <w:r w:rsidRPr="00884BFF">
              <w:t>Тойота Спринтер 1995 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75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136 200,32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Автомобиль ВАЗ-</w:t>
            </w:r>
            <w:r w:rsidRPr="00884BFF">
              <w:lastRenderedPageBreak/>
              <w:t>21093, 1989г.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1556,0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1556,0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1556,0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Гофман Л.С.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комиссии по делам несовершеннолетних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20 983,17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51,2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CHEVROLET LANOS 2006г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5 600,00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51,2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Грукач</w:t>
            </w:r>
            <w:proofErr w:type="spellEnd"/>
            <w:r w:rsidRPr="00884BFF">
              <w:t xml:space="preserve"> А.А.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 xml:space="preserve">Ведущий специалист комитета по управлению </w:t>
            </w:r>
            <w:r w:rsidRPr="00884BFF">
              <w:lastRenderedPageBreak/>
              <w:t>муниципальным имуществом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107 813,31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2400,0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lang w:val="en-US"/>
              </w:rPr>
              <w:t xml:space="preserve">HONDA </w:t>
            </w:r>
            <w:proofErr w:type="spellStart"/>
            <w:r w:rsidRPr="00884BFF">
              <w:rPr>
                <w:lang w:val="en-US"/>
              </w:rPr>
              <w:t>Torneo</w:t>
            </w:r>
            <w:proofErr w:type="spellEnd"/>
            <w:r w:rsidRPr="00884BFF">
              <w:rPr>
                <w:lang w:val="en-US"/>
              </w:rPr>
              <w:t xml:space="preserve"> 2000г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41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2227,0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Денисова Т.В.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Управляющий делами Администрации Тальменского района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852 677,00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4109,0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  <w:r w:rsidRPr="00884BFF">
              <w:rPr>
                <w:lang w:val="en-US"/>
              </w:rPr>
              <w:t>MERCEDES-BENZ 2001</w:t>
            </w:r>
            <w:r w:rsidRPr="00884BFF">
              <w:t>Г</w:t>
            </w:r>
          </w:p>
          <w:p w:rsidR="00000000" w:rsidRPr="00884BFF" w:rsidRDefault="00884BFF" w:rsidP="00884BFF">
            <w:pPr>
              <w:rPr>
                <w:lang w:val="en-US"/>
              </w:rPr>
            </w:pPr>
            <w:r w:rsidRPr="00884BFF">
              <w:rPr>
                <w:lang w:val="en-US"/>
              </w:rPr>
              <w:t>MAZDA3 2008</w:t>
            </w:r>
            <w:r w:rsidRPr="00884BFF">
              <w:t>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</w:p>
        </w:tc>
      </w:tr>
      <w:tr w:rsidR="00884BFF" w:rsidRPr="00884BFF" w:rsidTr="00884BFF">
        <w:trPr>
          <w:trHeight w:val="870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78,6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2 297 000,0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78,6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ВАЗ-21074, 2007г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4109,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MITSUBISHI OUTLANDER  2003 Г</w:t>
            </w:r>
          </w:p>
          <w:p w:rsidR="00884BFF" w:rsidRPr="00884BFF" w:rsidRDefault="00884BFF" w:rsidP="00884BFF">
            <w:r w:rsidRPr="00884BFF">
              <w:t>ВАЗ 21074 2007Г</w:t>
            </w:r>
          </w:p>
          <w:p w:rsidR="00884BFF" w:rsidRPr="00884BFF" w:rsidRDefault="00884BFF" w:rsidP="00884BFF">
            <w:r w:rsidRPr="00884BFF">
              <w:t>  ЗИЛ 2008Г,</w:t>
            </w:r>
          </w:p>
          <w:p w:rsidR="00884BFF" w:rsidRPr="00884BFF" w:rsidRDefault="00884BFF" w:rsidP="00884BFF">
            <w:r w:rsidRPr="00884BFF">
              <w:t>ЗИЛ 2008Г</w:t>
            </w:r>
          </w:p>
          <w:p w:rsidR="00000000" w:rsidRPr="00884BFF" w:rsidRDefault="00884BFF" w:rsidP="00884BFF">
            <w:r w:rsidRPr="00884BFF">
              <w:t xml:space="preserve">ГАЗ-53 1987, КАМАЗ 2011, </w:t>
            </w:r>
            <w:r w:rsidRPr="00884BFF">
              <w:lastRenderedPageBreak/>
              <w:t>КАМАЗ 2008, КАМАЗ 2007, ГАЗЕЛЬ 2006,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lastRenderedPageBreak/>
              <w:t>Дюнин</w:t>
            </w:r>
            <w:proofErr w:type="spellEnd"/>
            <w:r w:rsidRPr="00884BFF">
              <w:t xml:space="preserve"> Е.А.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Главный специалист отдела по капитальному строительству и архитектуре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1 845 052,34</w:t>
            </w:r>
          </w:p>
          <w:p w:rsidR="00884BFF" w:rsidRPr="00884BFF" w:rsidRDefault="00884BFF" w:rsidP="00884BFF">
            <w:r w:rsidRPr="00884BFF">
              <w:t>(в том числе дарение)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92,7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ТОЙОТА </w:t>
            </w:r>
            <w:r w:rsidRPr="00884BFF">
              <w:rPr>
                <w:lang w:val="en-US"/>
              </w:rPr>
              <w:t>AURIS</w:t>
            </w:r>
            <w:r w:rsidRPr="00884BFF">
              <w:t> 2011г,</w:t>
            </w:r>
          </w:p>
          <w:p w:rsidR="00884BFF" w:rsidRPr="00884BFF" w:rsidRDefault="00884BFF" w:rsidP="00884BFF">
            <w:r w:rsidRPr="00884BFF">
              <w:t>Мотоцикл ИЖ планета5, 1991г.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1818,0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28,7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(1/4)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92,7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92,7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Елишева</w:t>
            </w:r>
            <w:proofErr w:type="spellEnd"/>
            <w:r w:rsidRPr="00884BFF">
              <w:t xml:space="preserve"> Е.С.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комитета по агропромышленному комплексу, инженер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95 818,41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ДЭУ </w:t>
            </w:r>
            <w:proofErr w:type="spellStart"/>
            <w:r w:rsidRPr="00884BFF">
              <w:t>Матиз</w:t>
            </w:r>
            <w:proofErr w:type="spellEnd"/>
            <w:r w:rsidRPr="00884BFF">
              <w:t xml:space="preserve"> 2005г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254 072,78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УАЗ-3159 2002г,</w:t>
            </w:r>
          </w:p>
          <w:p w:rsidR="00884BFF" w:rsidRPr="00884BFF" w:rsidRDefault="00884BFF" w:rsidP="00884BFF">
            <w:r w:rsidRPr="00884BFF">
              <w:t>МАЗДА БОНГО 1990г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 xml:space="preserve">Земельный </w:t>
            </w:r>
            <w:r w:rsidRPr="00884BFF">
              <w:lastRenderedPageBreak/>
              <w:t>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2000,0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lastRenderedPageBreak/>
              <w:t>Заречнева</w:t>
            </w:r>
            <w:proofErr w:type="spellEnd"/>
            <w:r w:rsidRPr="00884BFF">
              <w:t xml:space="preserve"> Е.П.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Ведущий специалист  отдела организационной работы  и взаимодействию с органами местного самоуправления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228 315,92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81,5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Зеленьков</w:t>
            </w:r>
            <w:proofErr w:type="spellEnd"/>
            <w:r w:rsidRPr="00884BFF">
              <w:t xml:space="preserve"> С.И.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Заместитель главы Администрации района по оперативному управлению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403 689,46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2179,0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Toyota</w:t>
            </w:r>
            <w:proofErr w:type="spellEnd"/>
            <w:r w:rsidRPr="00884BFF">
              <w:t xml:space="preserve"> </w:t>
            </w:r>
            <w:proofErr w:type="spellStart"/>
            <w:r w:rsidRPr="00884BFF">
              <w:t>Karina</w:t>
            </w:r>
            <w:proofErr w:type="spellEnd"/>
          </w:p>
          <w:p w:rsidR="00884BFF" w:rsidRPr="00884BFF" w:rsidRDefault="00884BFF" w:rsidP="00884BFF">
            <w:r w:rsidRPr="00884BFF">
              <w:t>1997г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1157,0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278 194,24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</w:t>
            </w:r>
            <w:r w:rsidRPr="00884BFF">
              <w:lastRenderedPageBreak/>
              <w:t>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2179,0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1157,0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2179,0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2179,0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116,2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Зенков</w:t>
            </w:r>
            <w:proofErr w:type="spellEnd"/>
            <w:r w:rsidRPr="00884BFF">
              <w:t xml:space="preserve"> П.М.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Начальник отдела по ГОЧС и </w:t>
            </w:r>
            <w:r w:rsidRPr="00884BFF">
              <w:lastRenderedPageBreak/>
              <w:t>мобилизационной работе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771 364,19</w:t>
            </w:r>
          </w:p>
          <w:p w:rsidR="00884BFF" w:rsidRPr="00884BFF" w:rsidRDefault="00884BFF" w:rsidP="00884BFF">
            <w:r w:rsidRPr="00884BFF">
              <w:t xml:space="preserve">(в том числе </w:t>
            </w:r>
            <w:r w:rsidRPr="00884BFF">
              <w:lastRenderedPageBreak/>
              <w:t>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lastRenderedPageBreak/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1489,0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ШЕВРАЛЕ АВЕО Т300 2012г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231 330,64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1489,0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1489,0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1489,0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Касаткина Л.В.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отдела по физической культуре, спорту и делам молодежи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118 052,39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1900,0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42,9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  <w:p w:rsidR="00000000" w:rsidRPr="00884BFF" w:rsidRDefault="00884BFF" w:rsidP="00884BFF">
            <w:r w:rsidRPr="00884BFF">
              <w:t>(безвозмездное пользование)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Карпушкина И.Г.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Заведующий  экономическим отделом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579 424,01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31,3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ВАЗ-21061, 1995г.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1967,0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Киктенко Т.А.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Начальник финансового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521 421,76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59,9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Колбунов</w:t>
            </w:r>
            <w:proofErr w:type="spellEnd"/>
            <w:r w:rsidRPr="00884BFF">
              <w:t xml:space="preserve"> В.А.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отделом  по физической культуре, спорту и делам молодежи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386 541,02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 xml:space="preserve">Жилой </w:t>
            </w:r>
            <w:r w:rsidRPr="00884BFF">
              <w:lastRenderedPageBreak/>
              <w:t>дом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54,7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54,7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Кондауров Н.И.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отделом по капитальному строительству и архитектуре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456 881,63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Pr>
              <w:rPr>
                <w:lang w:val="en-US"/>
              </w:rPr>
            </w:pPr>
            <w:r w:rsidRPr="00884BFF">
              <w:rPr>
                <w:lang w:val="en-US"/>
              </w:rPr>
              <w:t>TOYOTA COROLLA , 2002</w:t>
            </w:r>
            <w:r w:rsidRPr="00884BFF">
              <w:t>г</w:t>
            </w:r>
            <w:r w:rsidRPr="00884BFF">
              <w:rPr>
                <w:lang w:val="en-US"/>
              </w:rPr>
              <w:t>,</w:t>
            </w:r>
          </w:p>
          <w:p w:rsidR="00884BFF" w:rsidRPr="00884BFF" w:rsidRDefault="00884BFF" w:rsidP="00884BFF">
            <w:pPr>
              <w:rPr>
                <w:lang w:val="en-US"/>
              </w:rPr>
            </w:pPr>
            <w:proofErr w:type="spellStart"/>
            <w:r w:rsidRPr="00884BFF">
              <w:rPr>
                <w:lang w:val="en-US"/>
              </w:rPr>
              <w:t>Hyndai</w:t>
            </w:r>
            <w:proofErr w:type="spellEnd"/>
            <w:r w:rsidRPr="00884BFF">
              <w:rPr>
                <w:lang w:val="en-US"/>
              </w:rPr>
              <w:t xml:space="preserve"> Tucson, 2007</w:t>
            </w:r>
            <w:r w:rsidRPr="00884BFF">
              <w:t>г</w:t>
            </w:r>
          </w:p>
          <w:p w:rsidR="00884BFF" w:rsidRPr="00884BFF" w:rsidRDefault="00884BFF" w:rsidP="00884BFF">
            <w:r w:rsidRPr="00884BFF">
              <w:t>Прицеп легковой,  1990г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103,3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272 470,30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  <w:p w:rsidR="00000000" w:rsidRPr="00884BFF" w:rsidRDefault="00884BFF" w:rsidP="00884BFF">
            <w:r w:rsidRPr="00884BFF">
              <w:t>(1\3 доли)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944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  <w:p w:rsidR="00000000" w:rsidRPr="00884BFF" w:rsidRDefault="00884BFF" w:rsidP="00884BFF">
            <w:r w:rsidRPr="00884BFF">
              <w:lastRenderedPageBreak/>
              <w:t>(1\3 доли)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</w:t>
            </w:r>
          </w:p>
          <w:p w:rsidR="00884BFF" w:rsidRPr="00884BFF" w:rsidRDefault="00884BFF" w:rsidP="00884BFF">
            <w:r w:rsidRPr="00884BFF">
              <w:t>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103,3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Косинова</w:t>
            </w:r>
            <w:proofErr w:type="spellEnd"/>
            <w:r w:rsidRPr="00884BFF">
              <w:t xml:space="preserve"> Е.В.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комитета по управлению муниципальным имуществом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157 290,69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75,3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1543,0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Костюков Е.И.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комитета по агропромышленному комплексу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322 425,25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Нива </w:t>
            </w:r>
            <w:proofErr w:type="gramStart"/>
            <w:r w:rsidRPr="00884BFF">
              <w:t>–</w:t>
            </w:r>
            <w:proofErr w:type="spellStart"/>
            <w:r w:rsidRPr="00884BFF">
              <w:t>Ш</w:t>
            </w:r>
            <w:proofErr w:type="gramEnd"/>
            <w:r w:rsidRPr="00884BFF">
              <w:t>еврале</w:t>
            </w:r>
            <w:proofErr w:type="spellEnd"/>
            <w:r w:rsidRPr="00884BFF">
              <w:t>, 2006г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 (безвозмездное пользование)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Курова</w:t>
            </w:r>
            <w:proofErr w:type="spellEnd"/>
            <w:r w:rsidRPr="00884BFF">
              <w:t xml:space="preserve"> В.Ф.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отделом организационной работы и взаимодействию с органами местного самоуправления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404 992,34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197 419,83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Hyundai</w:t>
            </w:r>
            <w:proofErr w:type="spellEnd"/>
            <w:r w:rsidRPr="00884BFF">
              <w:t> </w:t>
            </w:r>
            <w:r w:rsidRPr="00884BFF">
              <w:rPr>
                <w:lang w:val="en-US"/>
              </w:rPr>
              <w:t>Matrix</w:t>
            </w:r>
            <w:r w:rsidRPr="00884BFF">
              <w:t>, 2002г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1390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Лазарева Д.А.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комитета по управлению муниципальным имуществом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109247,48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818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540 000</w:t>
            </w:r>
          </w:p>
          <w:p w:rsidR="00884BFF" w:rsidRPr="00884BFF" w:rsidRDefault="00884BFF" w:rsidP="00884BFF">
            <w:r w:rsidRPr="00884BFF">
              <w:t xml:space="preserve">(доход от продажи </w:t>
            </w:r>
            <w:r w:rsidRPr="00884BFF">
              <w:lastRenderedPageBreak/>
              <w:t>автомобиля)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lang w:val="en-US"/>
              </w:rPr>
              <w:t>ISUZU ELF</w:t>
            </w:r>
            <w:r w:rsidRPr="00884BFF">
              <w:t> 1993г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818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Ланцева</w:t>
            </w:r>
            <w:proofErr w:type="spellEnd"/>
            <w:r w:rsidRPr="00884BFF">
              <w:t xml:space="preserve"> Л.В.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  специалист экономического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186 858,99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3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467 714,47</w:t>
            </w:r>
          </w:p>
          <w:p w:rsidR="00884BFF" w:rsidRPr="00884BFF" w:rsidRDefault="00884BFF" w:rsidP="00884BFF">
            <w:r w:rsidRPr="00884BFF">
              <w:t>( 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lang w:val="en-US"/>
              </w:rPr>
              <w:t>CHEVROLET AVEO</w:t>
            </w:r>
            <w:r w:rsidRPr="00884BFF">
              <w:t>, 2007г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Левкина И.В.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Главный  специалист </w:t>
            </w:r>
            <w:r w:rsidRPr="00884BFF">
              <w:lastRenderedPageBreak/>
              <w:t>ЖКХ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193 843,30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</w:t>
            </w:r>
            <w:r w:rsidRPr="00884BFF">
              <w:lastRenderedPageBreak/>
              <w:t>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индивидуаль</w:t>
            </w:r>
            <w:r w:rsidRPr="00884BFF">
              <w:lastRenderedPageBreak/>
              <w:t>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1440,0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Земельный </w:t>
            </w:r>
            <w:r w:rsidRPr="00884BFF">
              <w:lastRenderedPageBreak/>
              <w:t>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1097,0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97,9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108 486,08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1097,0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Камаз</w:t>
            </w:r>
            <w:proofErr w:type="spellEnd"/>
            <w:r w:rsidRPr="00884BFF">
              <w:t xml:space="preserve"> 2001г, автоприцеп 2001г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97,9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Лупарева</w:t>
            </w:r>
            <w:proofErr w:type="spellEnd"/>
            <w:r w:rsidRPr="00884BFF">
              <w:t xml:space="preserve"> О.В.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комитета по агропромышленному комплексу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214 132,00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70,5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128 516,70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70,5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2 370,40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Майер Е.А.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Начальник отдела ЖКХ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164 136,0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 1\4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48,3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 1\4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58,6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48,3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Мартынова И.А.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Заведующий отделом организационной работы и взаимодействию с органами местного </w:t>
            </w:r>
            <w:r w:rsidRPr="00884BFF">
              <w:lastRenderedPageBreak/>
              <w:t>самоуправления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295 054,60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Михайленко Е.А.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Главный специалист отдела документационного обеспечения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270 147,67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47,2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562,0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61 270,84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562,0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hyperlink r:id="rId7" w:tgtFrame="_blank" w:tooltip="&lt;strong&gt;Nissan&lt;/strong&gt; &lt;strong&gt;Bluebird&lt;/strong&gt; &lt;strong&gt;Sylphy&lt;/strong&gt; (в новом окне)" w:history="1">
              <w:proofErr w:type="spellStart"/>
              <w:r w:rsidRPr="00884BFF">
                <w:rPr>
                  <w:rStyle w:val="a9"/>
                  <w:lang w:val="en-US"/>
                </w:rPr>
                <w:t>NissanBluebird</w:t>
              </w:r>
              <w:proofErr w:type="spellEnd"/>
            </w:hyperlink>
          </w:p>
          <w:p w:rsidR="00884BFF" w:rsidRPr="00884BFF" w:rsidRDefault="00884BFF" w:rsidP="00884BFF">
            <w:proofErr w:type="spellStart"/>
            <w:r w:rsidRPr="00884BFF">
              <w:rPr>
                <w:lang w:val="en-US"/>
              </w:rPr>
              <w:t>Sylphy</w:t>
            </w:r>
            <w:proofErr w:type="spellEnd"/>
            <w:r w:rsidRPr="00884BFF">
              <w:rPr>
                <w:lang w:val="en-US"/>
              </w:rPr>
              <w:t>, 2001</w:t>
            </w:r>
            <w:r w:rsidRPr="00884BFF">
              <w:t>г</w:t>
            </w:r>
            <w:r w:rsidRPr="00884BFF">
              <w:rPr>
                <w:lang w:val="en-US"/>
              </w:rPr>
              <w:t>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47,2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89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Молчанова А.В.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отделом по программному обеспечению, информации и работе с обращениями граждан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391 764,16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30,7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1193,0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BMW X1.</w:t>
            </w:r>
          </w:p>
          <w:p w:rsidR="00884BFF" w:rsidRPr="00884BFF" w:rsidRDefault="00884BFF" w:rsidP="00884BFF">
            <w:r w:rsidRPr="00884BFF">
              <w:t>2012г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89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</w:t>
            </w:r>
            <w:r w:rsidRPr="00884BFF">
              <w:lastRenderedPageBreak/>
              <w:t>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lastRenderedPageBreak/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Земельный </w:t>
            </w:r>
            <w:r w:rsidRPr="00884BFF">
              <w:lastRenderedPageBreak/>
              <w:t>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1193,0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89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Осина Г.И.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архивным отделом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578 605,48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Мотоцикл  «Восход», 1985г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543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611 187,30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 21053, 1996г</w:t>
            </w:r>
          </w:p>
          <w:p w:rsidR="00884BFF" w:rsidRPr="00884BFF" w:rsidRDefault="00884BFF" w:rsidP="00884BFF">
            <w:r w:rsidRPr="00884BFF">
              <w:t>Мотоцикл ИЖ-Юпитер,1980г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Олейник Е.П.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 специалист финансового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831 483,12</w:t>
            </w:r>
          </w:p>
          <w:p w:rsidR="00884BFF" w:rsidRPr="00884BFF" w:rsidRDefault="00884BFF" w:rsidP="00884BFF">
            <w:r w:rsidRPr="00884BFF">
              <w:t xml:space="preserve">(в том числе </w:t>
            </w:r>
            <w:r w:rsidRPr="00884BFF">
              <w:lastRenderedPageBreak/>
              <w:t>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1571,0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1571,0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1571,0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Павловская Н.В.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КДН и ЗП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171 613,36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1668,0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43,3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106  726,41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1668,0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КИА КОМБИ, 1999г</w:t>
            </w:r>
          </w:p>
          <w:p w:rsidR="00884BFF" w:rsidRPr="00884BFF" w:rsidRDefault="00884BFF" w:rsidP="00884BFF">
            <w:r w:rsidRPr="00884BFF">
              <w:t>Автобус ГАЗ 322132, 2005г</w:t>
            </w:r>
          </w:p>
          <w:p w:rsidR="00884BFF" w:rsidRPr="00884BFF" w:rsidRDefault="00884BFF" w:rsidP="00884BFF">
            <w:r w:rsidRPr="00884BFF">
              <w:t xml:space="preserve">Автобус ГАЗ </w:t>
            </w:r>
            <w:r w:rsidRPr="00884BFF">
              <w:lastRenderedPageBreak/>
              <w:t>322132,  2013г</w:t>
            </w:r>
          </w:p>
          <w:p w:rsidR="00884BFF" w:rsidRPr="00884BFF" w:rsidRDefault="00884BFF" w:rsidP="00884BFF">
            <w:r w:rsidRPr="00884BFF">
              <w:t>Автобус ГАЗ 31213,  2012г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43,3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1668,0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43,3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Панова Я.В.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отдела по ГО ЧС и мобилизационной работе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281 205,21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234 593,49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rPr>
                <w:lang w:val="en-US"/>
              </w:rPr>
              <w:t>Toyota </w:t>
            </w:r>
            <w:proofErr w:type="spellStart"/>
            <w:r w:rsidRPr="00884BFF">
              <w:rPr>
                <w:lang w:val="en-US"/>
              </w:rPr>
              <w:t>caldina</w:t>
            </w:r>
            <w:proofErr w:type="spellEnd"/>
            <w:r w:rsidRPr="00884BFF">
              <w:t>, 1994г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</w:t>
            </w:r>
            <w:r w:rsidRPr="00884BFF">
              <w:lastRenderedPageBreak/>
              <w:t>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lastRenderedPageBreak/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673,0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Пешкова И.В.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Председатель комитета по управлению муниципальным имуществом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655 855,99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49,6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49,6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49,6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Пивкина Г.М.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финансового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190 236,03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62,3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424 386,80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Автобус ГАЗ 322132, 2004г.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62,3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62,3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62,3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Полотнянко</w:t>
            </w:r>
            <w:proofErr w:type="spellEnd"/>
            <w:r w:rsidRPr="00884BFF">
              <w:t xml:space="preserve"> М.С.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Начальник  отдела документационного обеспечения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402 164,64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4083,0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Тойота ГАЙА  1998г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146 830,66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4083,0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ВАЗ- 2121, 1978г</w:t>
            </w:r>
          </w:p>
          <w:p w:rsidR="00884BFF" w:rsidRPr="00884BFF" w:rsidRDefault="00884BFF" w:rsidP="00884BFF">
            <w:r w:rsidRPr="00884BFF">
              <w:t>ВАЗ – 21043, 1992г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4083,0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4083,0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Полякова Т.Ю.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Заместитель начальника финансового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410 439,08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Редько Е.Л.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экономического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183 311,69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 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1638,0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 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71,1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589 675,46</w:t>
            </w:r>
          </w:p>
          <w:p w:rsidR="00884BFF" w:rsidRPr="00884BFF" w:rsidRDefault="00884BFF" w:rsidP="00884BFF">
            <w:r w:rsidRPr="00884BFF">
              <w:t xml:space="preserve">(в том числе </w:t>
            </w:r>
            <w:r w:rsidRPr="00884BFF">
              <w:lastRenderedPageBreak/>
              <w:t>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Общая совместная </w:t>
            </w:r>
            <w:r w:rsidRPr="00884BFF">
              <w:lastRenderedPageBreak/>
              <w:t>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1638,0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УАЗ Патриот, 2006г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 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71,1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1638,0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71,1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Рейзвих</w:t>
            </w:r>
            <w:proofErr w:type="spellEnd"/>
            <w:r w:rsidRPr="00884BFF">
              <w:t xml:space="preserve"> О.Л.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Заведующий отделом ЖКХ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391 030,76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1468,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7450,0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43,8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Рымарь</w:t>
            </w:r>
            <w:proofErr w:type="spellEnd"/>
            <w:r w:rsidRPr="00884BFF">
              <w:t xml:space="preserve"> Н.С.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Главный специалист юридического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178 923,72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89,4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667 480,00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Земельный </w:t>
            </w:r>
            <w:r w:rsidRPr="00884BFF">
              <w:lastRenderedPageBreak/>
              <w:t>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823,0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89,4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89,4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Самсоненко С.Д.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Глава Тальменского района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857 772,73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совместная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2361,0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1944,0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ТОЙОТА ЛЕНД КРУЗЕ ПРАДО 150 2013г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1725,0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63,8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36,0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1 078 763,58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</w:t>
            </w:r>
            <w:r w:rsidRPr="00884BFF">
              <w:lastRenderedPageBreak/>
              <w:t>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совместная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2361,0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Автомобиль </w:t>
            </w:r>
            <w:r w:rsidRPr="00884BFF">
              <w:lastRenderedPageBreak/>
              <w:t>ХОНДА ЦРВ 2014г.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63,8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63,8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63,8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Сасина</w:t>
            </w:r>
            <w:proofErr w:type="spellEnd"/>
            <w:r w:rsidRPr="00884BFF">
              <w:t xml:space="preserve"> Т.М.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Ведущий специалист архивного отдела</w:t>
            </w:r>
            <w:r w:rsidRPr="00884BFF">
              <w:br/>
            </w:r>
            <w:r w:rsidRPr="00884BFF">
              <w:br/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392 846,11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68,5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Сидорова Е.П.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Заместитель главы Администрации района по социальным вопросам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660 337,55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2836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Мотоцикл М63,1970г</w:t>
            </w:r>
          </w:p>
          <w:p w:rsidR="00884BFF" w:rsidRPr="00884BFF" w:rsidRDefault="00884BFF" w:rsidP="00884BFF">
            <w:r w:rsidRPr="00884BFF">
              <w:t>(1/2 доли)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77,7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супруг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170 000,00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Склярова О.А.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Ведущий специалист отдела  документационного обеспечения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254 937,50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1788,0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90,7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126 516,10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1788,0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 2115, 2000г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90,7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1788,0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90,7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1788,0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  <w:p w:rsidR="00884BFF" w:rsidRPr="00884BFF" w:rsidRDefault="00884BFF" w:rsidP="00884BFF">
            <w:r w:rsidRPr="00884BFF">
              <w:t>(безвозмездн</w:t>
            </w:r>
            <w:r w:rsidRPr="00884BFF">
              <w:lastRenderedPageBreak/>
              <w:t>ое пользование)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90,7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Соломатина Л.П.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Заведующий отделом организационной работы и взаимодействию с органами местного самоуправления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481 461,33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273 597,00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gramStart"/>
            <w:r w:rsidRPr="00884BFF">
              <w:t>Земельный участок)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Нива-21-23  Шевроле, 2004г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Гараж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Соломатина Н.В.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Ведущий специалист отдела по ГО ЧС и мобилизационной работе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169 785,14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lastRenderedPageBreak/>
              <w:t>Тагильцева</w:t>
            </w:r>
            <w:proofErr w:type="spellEnd"/>
            <w:r w:rsidRPr="00884BFF">
              <w:t xml:space="preserve"> Н.Н.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259 925,33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1/6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1200,0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790,0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 21063, 1983г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476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1/6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65,7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38,7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56 028,00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790,0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Пассажирская Газель 322131, 2004г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38,7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1445,0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30,6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790,0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38,7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790,0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38,7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Тертищев</w:t>
            </w:r>
            <w:proofErr w:type="spellEnd"/>
            <w:r w:rsidRPr="00884BFF">
              <w:t xml:space="preserve"> В.И.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Заместитель председателя, главный зоотехник комитета по агропромышленному комплексу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432 033,52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58,8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155 996,34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58,8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780,0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Тупикина</w:t>
            </w:r>
            <w:proofErr w:type="spellEnd"/>
            <w:r w:rsidRPr="00884BFF">
              <w:t xml:space="preserve"> А.А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Ведущий специалист комитета по управлению муниципальным имуществом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115 689,75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794,0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</w:t>
            </w:r>
            <w:r w:rsidRPr="00884BFF">
              <w:lastRenderedPageBreak/>
              <w:t>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</w:t>
            </w:r>
          </w:p>
          <w:p w:rsidR="00884BFF" w:rsidRPr="00884BFF" w:rsidRDefault="00884BFF" w:rsidP="00884BFF">
            <w:r w:rsidRPr="00884BFF">
              <w:t>1/5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1929,0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82,2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proofErr w:type="spellStart"/>
            <w:r w:rsidRPr="00884BFF">
              <w:t>Шатц</w:t>
            </w:r>
            <w:proofErr w:type="spellEnd"/>
            <w:r w:rsidRPr="00884BFF">
              <w:t xml:space="preserve"> И.В.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Главный специалист комитета по АПК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175 566,08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92,9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446 867,47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ВАЗ 21015, 2001г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Жилой </w:t>
            </w:r>
            <w:r w:rsidRPr="00884BFF">
              <w:lastRenderedPageBreak/>
              <w:t>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 xml:space="preserve">Общая </w:t>
            </w:r>
            <w:r w:rsidRPr="00884BFF">
              <w:lastRenderedPageBreak/>
              <w:t>долевая</w:t>
            </w:r>
          </w:p>
          <w:p w:rsidR="00884BFF" w:rsidRPr="00884BFF" w:rsidRDefault="00884BFF" w:rsidP="00884BFF">
            <w:r w:rsidRPr="00884BFF">
              <w:t>1/2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92,9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1315,0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92,9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Щелчкова</w:t>
            </w:r>
            <w:proofErr w:type="spellEnd"/>
            <w:r w:rsidRPr="00884BFF">
              <w:t xml:space="preserve"> А.В.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Заведующая сектором по торговле, предприятий по развитию малого бизнеса и ценам экономического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415 809,87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96,4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1690,0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1022,0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102,5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135 734,79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96,4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hyperlink r:id="rId8" w:tgtFrame="_blank" w:history="1">
              <w:proofErr w:type="spellStart"/>
              <w:r w:rsidRPr="00884BFF">
                <w:rPr>
                  <w:rStyle w:val="a9"/>
                </w:rPr>
                <w:t>ToyotaCamry</w:t>
              </w:r>
              <w:proofErr w:type="spellEnd"/>
            </w:hyperlink>
            <w:r w:rsidRPr="00884BFF">
              <w:t>, 2012г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Общая долевая 1/4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1022,0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proofErr w:type="spellStart"/>
            <w:r w:rsidRPr="00884BFF">
              <w:t>Шушакова</w:t>
            </w:r>
            <w:proofErr w:type="spellEnd"/>
            <w:r w:rsidRPr="00884BFF">
              <w:t xml:space="preserve"> Т.И.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Ведущий специалист архивного отдела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179 220,27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48,1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1225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126 027,04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Жилой дом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48,1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 xml:space="preserve">УАЗ </w:t>
            </w:r>
            <w:proofErr w:type="spellStart"/>
            <w:r w:rsidRPr="00884BFF">
              <w:t>хантер</w:t>
            </w:r>
            <w:proofErr w:type="spellEnd"/>
            <w:r w:rsidRPr="00884BFF">
              <w:t xml:space="preserve"> О 0880 СК, 2010г</w:t>
            </w:r>
            <w:proofErr w:type="gramStart"/>
            <w:r w:rsidRPr="00884BFF">
              <w:t>,У</w:t>
            </w:r>
            <w:proofErr w:type="gramEnd"/>
            <w:r w:rsidRPr="00884BFF">
              <w:t>АЗ Патриот 2016г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Земельный участок 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1225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661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Рожков Е.В.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Заведующий отделом образования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690 151,64</w:t>
            </w:r>
          </w:p>
          <w:p w:rsidR="00884BFF" w:rsidRPr="00884BFF" w:rsidRDefault="00884BFF" w:rsidP="00884BFF">
            <w:r w:rsidRPr="00884BFF">
              <w:t>(в том числе пенсия)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Жилое помещение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11,7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149,0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Форд Куга, 2016г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30,8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1133,0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838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Гордеев В.Н.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И.О. Заведующего отделом культуры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391 614,47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lastRenderedPageBreak/>
              <w:t>супруга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259 935,31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57,6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Земельный участок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индивидуальная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24,0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Латышев Анатолий Викторович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Редактор МАУ «Редакция газеты «Тальменская жизнь»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720 192,50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супруга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162 220,08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несовершеннолетний ребенок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Квартира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144,0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r w:rsidRPr="00884BFF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</w:tr>
      <w:tr w:rsidR="00884BFF" w:rsidRPr="00884BFF" w:rsidTr="00884BFF">
        <w:trPr>
          <w:trHeight w:val="364"/>
          <w:tblCellSpacing w:w="15" w:type="dxa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884BFF" w:rsidRDefault="00884BFF" w:rsidP="00884BFF">
            <w:r w:rsidRPr="00884BFF"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/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4BFF" w:rsidRPr="00884BFF" w:rsidRDefault="00884BFF" w:rsidP="00884BFF">
            <w:bookmarkStart w:id="0" w:name="_GoBack"/>
            <w:bookmarkEnd w:id="0"/>
          </w:p>
        </w:tc>
      </w:tr>
    </w:tbl>
    <w:p w:rsidR="00442C8B" w:rsidRPr="00B82C3E" w:rsidRDefault="00442C8B" w:rsidP="00B82C3E"/>
    <w:sectPr w:rsidR="00442C8B" w:rsidRPr="00B82C3E" w:rsidSect="00884BFF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84BFF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8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88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84BF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84BFF"/>
    <w:rPr>
      <w:color w:val="800080"/>
      <w:u w:val="single"/>
    </w:rPr>
  </w:style>
  <w:style w:type="character" w:styleId="ab">
    <w:name w:val="Strong"/>
    <w:basedOn w:val="a0"/>
    <w:uiPriority w:val="22"/>
    <w:qFormat/>
    <w:rsid w:val="00884BFF"/>
    <w:rPr>
      <w:b/>
      <w:bCs/>
    </w:rPr>
  </w:style>
  <w:style w:type="character" w:customStyle="1" w:styleId="apple-converted-space">
    <w:name w:val="apple-converted-space"/>
    <w:basedOn w:val="a0"/>
    <w:rsid w:val="0088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8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88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84BF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84BFF"/>
    <w:rPr>
      <w:color w:val="800080"/>
      <w:u w:val="single"/>
    </w:rPr>
  </w:style>
  <w:style w:type="character" w:styleId="ab">
    <w:name w:val="Strong"/>
    <w:basedOn w:val="a0"/>
    <w:uiPriority w:val="22"/>
    <w:qFormat/>
    <w:rsid w:val="00884BFF"/>
    <w:rPr>
      <w:b/>
      <w:bCs/>
    </w:rPr>
  </w:style>
  <w:style w:type="character" w:customStyle="1" w:styleId="apple-converted-space">
    <w:name w:val="apple-converted-space"/>
    <w:basedOn w:val="a0"/>
    <w:rsid w:val="0088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ru/ru/models/camr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ive2.ru/cars/nissan/bluebird_syl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6054-1B54-4123-AFC7-C2AC2C3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2023-03-27T01:28:00Z</dcterms:modified>
</cp:coreProperties>
</file>